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606" w:rsidRPr="005C4690" w:rsidRDefault="001C6CD2" w:rsidP="008C55F1">
      <w:pPr>
        <w:pStyle w:val="2"/>
        <w:tabs>
          <w:tab w:val="left" w:pos="5387"/>
        </w:tabs>
        <w:spacing w:before="0" w:after="0" w:line="223" w:lineRule="auto"/>
        <w:ind w:left="1006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C469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8331DB" w:rsidRPr="008331DB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="00A00606" w:rsidRPr="005C469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A00606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Закону Сарато</w:t>
        </w:r>
        <w:r w:rsidR="00A00606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в</w:t>
        </w:r>
        <w:r w:rsidR="00A00606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ской области </w:t>
        </w:r>
        <w:r w:rsidR="00905E95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="00A00606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</w:t>
        </w:r>
        <w:r w:rsidR="00A00606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д</w:t>
        </w:r>
        <w:r w:rsidR="00A00606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жете на 20</w:t>
        </w:r>
        <w:r w:rsidR="00573931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833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A00606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486CDA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A00606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B01FC4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833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="00A00606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29658B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833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4</w:t>
        </w:r>
        <w:r w:rsidR="00A00606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905E95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9E0291" w:rsidRPr="005C4690" w:rsidRDefault="009E0291" w:rsidP="008C55F1">
      <w:pPr>
        <w:spacing w:line="223" w:lineRule="auto"/>
        <w:rPr>
          <w:sz w:val="28"/>
          <w:szCs w:val="28"/>
        </w:rPr>
      </w:pPr>
    </w:p>
    <w:p w:rsidR="001A492D" w:rsidRPr="005C4690" w:rsidRDefault="00236FAD" w:rsidP="008C55F1">
      <w:pPr>
        <w:overflowPunct/>
        <w:autoSpaceDE/>
        <w:autoSpaceDN/>
        <w:adjustRightInd/>
        <w:spacing w:line="223" w:lineRule="auto"/>
        <w:jc w:val="center"/>
        <w:textAlignment w:val="auto"/>
        <w:rPr>
          <w:b/>
          <w:bCs/>
          <w:sz w:val="28"/>
          <w:szCs w:val="28"/>
        </w:rPr>
      </w:pPr>
      <w:r w:rsidRPr="005C4690">
        <w:rPr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1A492D" w:rsidRPr="005C4690" w:rsidRDefault="00236FAD" w:rsidP="008C55F1">
      <w:pPr>
        <w:overflowPunct/>
        <w:autoSpaceDE/>
        <w:autoSpaceDN/>
        <w:adjustRightInd/>
        <w:spacing w:line="223" w:lineRule="auto"/>
        <w:jc w:val="center"/>
        <w:textAlignment w:val="auto"/>
        <w:rPr>
          <w:b/>
          <w:bCs/>
          <w:sz w:val="28"/>
          <w:szCs w:val="28"/>
        </w:rPr>
      </w:pPr>
      <w:r w:rsidRPr="005C4690">
        <w:rPr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236FAD" w:rsidRPr="00CE46F6" w:rsidRDefault="00236FAD" w:rsidP="008C55F1">
      <w:pPr>
        <w:overflowPunct/>
        <w:autoSpaceDE/>
        <w:autoSpaceDN/>
        <w:adjustRightInd/>
        <w:spacing w:line="223" w:lineRule="auto"/>
        <w:jc w:val="center"/>
        <w:textAlignment w:val="auto"/>
        <w:rPr>
          <w:b/>
          <w:bCs/>
          <w:sz w:val="28"/>
          <w:szCs w:val="28"/>
          <w:lang w:val="en-US"/>
        </w:rPr>
      </w:pPr>
      <w:r w:rsidRPr="005C4690">
        <w:rPr>
          <w:b/>
          <w:bCs/>
          <w:sz w:val="28"/>
          <w:szCs w:val="28"/>
        </w:rPr>
        <w:t>расходов областного бюджета на 202</w:t>
      </w:r>
      <w:r w:rsidR="008331DB" w:rsidRPr="008331DB">
        <w:rPr>
          <w:b/>
          <w:bCs/>
          <w:sz w:val="28"/>
          <w:szCs w:val="28"/>
        </w:rPr>
        <w:t>2</w:t>
      </w:r>
      <w:r w:rsidRPr="005C4690">
        <w:rPr>
          <w:b/>
          <w:bCs/>
          <w:sz w:val="28"/>
          <w:szCs w:val="28"/>
        </w:rPr>
        <w:t xml:space="preserve"> год и на плановый период 202</w:t>
      </w:r>
      <w:r w:rsidR="008331DB" w:rsidRPr="008331DB">
        <w:rPr>
          <w:b/>
          <w:bCs/>
          <w:sz w:val="28"/>
          <w:szCs w:val="28"/>
        </w:rPr>
        <w:t>3</w:t>
      </w:r>
      <w:r w:rsidRPr="005C4690">
        <w:rPr>
          <w:b/>
          <w:bCs/>
          <w:sz w:val="28"/>
          <w:szCs w:val="28"/>
        </w:rPr>
        <w:t xml:space="preserve"> и 202</w:t>
      </w:r>
      <w:r w:rsidR="008331DB" w:rsidRPr="008331DB">
        <w:rPr>
          <w:b/>
          <w:bCs/>
          <w:sz w:val="28"/>
          <w:szCs w:val="28"/>
        </w:rPr>
        <w:t>4</w:t>
      </w:r>
      <w:r w:rsidRPr="005C4690">
        <w:rPr>
          <w:b/>
          <w:bCs/>
          <w:sz w:val="28"/>
          <w:szCs w:val="28"/>
        </w:rPr>
        <w:t xml:space="preserve"> годов</w:t>
      </w:r>
      <w:bookmarkStart w:id="0" w:name="_GoBack"/>
      <w:bookmarkEnd w:id="0"/>
    </w:p>
    <w:p w:rsidR="00B14345" w:rsidRPr="001F595B" w:rsidRDefault="00B14345" w:rsidP="008C55F1">
      <w:pPr>
        <w:spacing w:line="223" w:lineRule="auto"/>
        <w:jc w:val="center"/>
        <w:rPr>
          <w:b/>
          <w:bCs/>
          <w:sz w:val="16"/>
          <w:szCs w:val="16"/>
        </w:rPr>
      </w:pPr>
    </w:p>
    <w:p w:rsidR="007A441C" w:rsidRPr="005C4690" w:rsidRDefault="003F72DE" w:rsidP="008C55F1">
      <w:pPr>
        <w:spacing w:line="223" w:lineRule="auto"/>
        <w:ind w:right="-709"/>
        <w:jc w:val="right"/>
        <w:rPr>
          <w:b/>
          <w:sz w:val="28"/>
          <w:szCs w:val="28"/>
        </w:rPr>
      </w:pPr>
      <w:r w:rsidRPr="005C4690">
        <w:rPr>
          <w:sz w:val="24"/>
          <w:szCs w:val="28"/>
        </w:rPr>
        <w:t xml:space="preserve"> </w:t>
      </w:r>
      <w:r w:rsidR="007A441C" w:rsidRPr="005C4690">
        <w:rPr>
          <w:sz w:val="24"/>
          <w:szCs w:val="28"/>
        </w:rPr>
        <w:t>(тыс. рублей)</w:t>
      </w: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529"/>
        <w:gridCol w:w="850"/>
        <w:gridCol w:w="993"/>
        <w:gridCol w:w="1984"/>
        <w:gridCol w:w="992"/>
        <w:gridCol w:w="1560"/>
        <w:gridCol w:w="1701"/>
        <w:gridCol w:w="1559"/>
      </w:tblGrid>
      <w:tr w:rsidR="00B86D85" w:rsidRPr="005C4690" w:rsidTr="006910D0">
        <w:trPr>
          <w:trHeight w:val="77"/>
        </w:trPr>
        <w:tc>
          <w:tcPr>
            <w:tcW w:w="5529" w:type="dxa"/>
          </w:tcPr>
          <w:p w:rsidR="0043228A" w:rsidRPr="005C4690" w:rsidRDefault="0043228A" w:rsidP="008C55F1">
            <w:pPr>
              <w:spacing w:line="223" w:lineRule="auto"/>
              <w:jc w:val="center"/>
              <w:rPr>
                <w:b/>
                <w:bCs/>
                <w:sz w:val="24"/>
              </w:rPr>
            </w:pPr>
            <w:r w:rsidRPr="005C4690">
              <w:rPr>
                <w:bCs/>
                <w:sz w:val="24"/>
              </w:rPr>
              <w:t>Наименование</w:t>
            </w:r>
          </w:p>
          <w:p w:rsidR="0043228A" w:rsidRPr="005C4690" w:rsidRDefault="0043228A" w:rsidP="008C55F1">
            <w:pPr>
              <w:spacing w:line="223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43228A" w:rsidRPr="005C4690" w:rsidRDefault="0043228A" w:rsidP="008C55F1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5C4690">
              <w:rPr>
                <w:bCs/>
                <w:sz w:val="24"/>
              </w:rPr>
              <w:t>Раздел</w:t>
            </w:r>
          </w:p>
        </w:tc>
        <w:tc>
          <w:tcPr>
            <w:tcW w:w="993" w:type="dxa"/>
          </w:tcPr>
          <w:p w:rsidR="0043228A" w:rsidRPr="005C4690" w:rsidRDefault="0043228A" w:rsidP="008C55F1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5C4690">
              <w:rPr>
                <w:bCs/>
                <w:sz w:val="24"/>
              </w:rPr>
              <w:t>Под-раздел</w:t>
            </w:r>
          </w:p>
        </w:tc>
        <w:tc>
          <w:tcPr>
            <w:tcW w:w="1984" w:type="dxa"/>
          </w:tcPr>
          <w:p w:rsidR="0043228A" w:rsidRPr="005C4690" w:rsidRDefault="0043228A" w:rsidP="008C55F1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5C4690">
              <w:rPr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43228A" w:rsidRPr="005C4690" w:rsidRDefault="0043228A" w:rsidP="008C55F1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5C4690">
              <w:rPr>
                <w:bCs/>
                <w:sz w:val="24"/>
              </w:rPr>
              <w:t>Вид ра</w:t>
            </w:r>
            <w:r w:rsidRPr="005C4690">
              <w:rPr>
                <w:bCs/>
                <w:sz w:val="24"/>
              </w:rPr>
              <w:t>с</w:t>
            </w:r>
            <w:r w:rsidRPr="005C4690">
              <w:rPr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43228A" w:rsidRPr="005C4690" w:rsidRDefault="0043228A" w:rsidP="008331DB">
            <w:pPr>
              <w:spacing w:line="223" w:lineRule="auto"/>
              <w:jc w:val="center"/>
              <w:rPr>
                <w:bCs/>
                <w:sz w:val="24"/>
                <w:lang w:val="en-US"/>
              </w:rPr>
            </w:pPr>
            <w:r w:rsidRPr="005C4690">
              <w:rPr>
                <w:bCs/>
                <w:sz w:val="24"/>
              </w:rPr>
              <w:t>20</w:t>
            </w:r>
            <w:r w:rsidR="002C7AFB" w:rsidRPr="005C4690">
              <w:rPr>
                <w:bCs/>
                <w:sz w:val="24"/>
              </w:rPr>
              <w:t>2</w:t>
            </w:r>
            <w:r w:rsidR="008331DB">
              <w:rPr>
                <w:bCs/>
                <w:sz w:val="24"/>
                <w:lang w:val="en-US"/>
              </w:rPr>
              <w:t>2</w:t>
            </w:r>
            <w:r w:rsidRPr="005C4690">
              <w:rPr>
                <w:bCs/>
                <w:sz w:val="24"/>
              </w:rPr>
              <w:t xml:space="preserve"> год</w:t>
            </w:r>
          </w:p>
        </w:tc>
        <w:tc>
          <w:tcPr>
            <w:tcW w:w="1701" w:type="dxa"/>
          </w:tcPr>
          <w:p w:rsidR="0043228A" w:rsidRPr="005C4690" w:rsidRDefault="0043228A" w:rsidP="008331DB">
            <w:pPr>
              <w:spacing w:line="223" w:lineRule="auto"/>
              <w:jc w:val="center"/>
              <w:rPr>
                <w:bCs/>
                <w:sz w:val="24"/>
              </w:rPr>
            </w:pPr>
            <w:r w:rsidRPr="005C4690">
              <w:rPr>
                <w:bCs/>
                <w:sz w:val="24"/>
              </w:rPr>
              <w:t>20</w:t>
            </w:r>
            <w:r w:rsidR="00256768" w:rsidRPr="005C4690">
              <w:rPr>
                <w:bCs/>
                <w:sz w:val="24"/>
              </w:rPr>
              <w:t>2</w:t>
            </w:r>
            <w:r w:rsidR="008331DB">
              <w:rPr>
                <w:bCs/>
                <w:sz w:val="24"/>
                <w:lang w:val="en-US"/>
              </w:rPr>
              <w:t>3</w:t>
            </w:r>
            <w:r w:rsidRPr="005C4690">
              <w:rPr>
                <w:bCs/>
                <w:sz w:val="24"/>
              </w:rPr>
              <w:t xml:space="preserve"> год</w:t>
            </w:r>
          </w:p>
        </w:tc>
        <w:tc>
          <w:tcPr>
            <w:tcW w:w="1559" w:type="dxa"/>
          </w:tcPr>
          <w:p w:rsidR="0043228A" w:rsidRPr="005C4690" w:rsidRDefault="0043228A" w:rsidP="008331DB">
            <w:pPr>
              <w:spacing w:line="223" w:lineRule="auto"/>
              <w:jc w:val="center"/>
              <w:rPr>
                <w:bCs/>
                <w:sz w:val="24"/>
              </w:rPr>
            </w:pPr>
            <w:r w:rsidRPr="005C4690">
              <w:rPr>
                <w:bCs/>
                <w:sz w:val="24"/>
              </w:rPr>
              <w:t>202</w:t>
            </w:r>
            <w:r w:rsidR="008331DB">
              <w:rPr>
                <w:bCs/>
                <w:sz w:val="24"/>
                <w:lang w:val="en-US"/>
              </w:rPr>
              <w:t>4</w:t>
            </w:r>
            <w:r w:rsidRPr="005C4690">
              <w:rPr>
                <w:bCs/>
                <w:sz w:val="24"/>
              </w:rPr>
              <w:t xml:space="preserve"> год</w:t>
            </w:r>
          </w:p>
        </w:tc>
      </w:tr>
    </w:tbl>
    <w:p w:rsidR="00F10290" w:rsidRPr="005C4690" w:rsidRDefault="00F10290" w:rsidP="008C55F1">
      <w:pPr>
        <w:spacing w:line="223" w:lineRule="auto"/>
        <w:rPr>
          <w:sz w:val="4"/>
          <w:szCs w:val="4"/>
        </w:rPr>
      </w:pP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529"/>
        <w:gridCol w:w="850"/>
        <w:gridCol w:w="993"/>
        <w:gridCol w:w="1984"/>
        <w:gridCol w:w="992"/>
        <w:gridCol w:w="1560"/>
        <w:gridCol w:w="1701"/>
        <w:gridCol w:w="1559"/>
      </w:tblGrid>
      <w:tr w:rsidR="00036D33" w:rsidRPr="005C4690" w:rsidTr="00036D33">
        <w:trPr>
          <w:trHeight w:val="144"/>
          <w:tblHeader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6D33" w:rsidRPr="005C4690" w:rsidRDefault="00036D33" w:rsidP="001F595B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5C469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5C4690" w:rsidRDefault="00036D33" w:rsidP="001F595B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5C4690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5C4690" w:rsidRDefault="00036D33" w:rsidP="001F595B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5C4690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4D174E" w:rsidRDefault="00036D33" w:rsidP="004D174E">
            <w:pPr>
              <w:spacing w:line="228" w:lineRule="auto"/>
              <w:ind w:left="-89" w:right="-29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4D174E">
              <w:rPr>
                <w:bCs/>
                <w:spacing w:val="-6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5C4690" w:rsidRDefault="00036D33" w:rsidP="001F595B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5C4690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5C4690" w:rsidRDefault="00036D33" w:rsidP="001F595B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5C4690">
              <w:rPr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6D33" w:rsidRPr="005C4690" w:rsidRDefault="00036D33" w:rsidP="001F595B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5C4690">
              <w:rPr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33" w:rsidRPr="005C4690" w:rsidRDefault="00036D33" w:rsidP="001F595B">
            <w:pPr>
              <w:spacing w:line="228" w:lineRule="auto"/>
              <w:jc w:val="center"/>
              <w:rPr>
                <w:bCs/>
                <w:sz w:val="24"/>
                <w:lang w:val="en-US"/>
              </w:rPr>
            </w:pPr>
            <w:r w:rsidRPr="005C4690">
              <w:rPr>
                <w:bCs/>
                <w:sz w:val="24"/>
                <w:lang w:val="en-US"/>
              </w:rPr>
              <w:t>8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 xml:space="preserve">7881134,8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 xml:space="preserve">7434404,1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 xml:space="preserve">7450711,4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231295,1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231295,9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231295,9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1645,0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«Повышение эффективности де</w:t>
            </w:r>
            <w:r w:rsidRPr="00B52531">
              <w:rPr>
                <w:sz w:val="24"/>
                <w:szCs w:val="24"/>
              </w:rPr>
              <w:t>я</w:t>
            </w:r>
            <w:r w:rsidRPr="00B52531">
              <w:rPr>
                <w:sz w:val="24"/>
                <w:szCs w:val="24"/>
              </w:rPr>
              <w:t>тельности органов исполнительной и законод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тельной власти Саратовской области, госуда</w:t>
            </w:r>
            <w:r w:rsidRPr="00B52531">
              <w:rPr>
                <w:sz w:val="24"/>
                <w:szCs w:val="24"/>
              </w:rPr>
              <w:t>р</w:t>
            </w:r>
            <w:r w:rsidRPr="00B52531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B52531">
              <w:rPr>
                <w:sz w:val="24"/>
                <w:szCs w:val="24"/>
              </w:rPr>
              <w:t>с</w:t>
            </w:r>
            <w:r w:rsidRPr="00B52531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1645,0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«Формирование и обесп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B52531">
              <w:rPr>
                <w:sz w:val="24"/>
                <w:szCs w:val="24"/>
              </w:rPr>
              <w:t>ю</w:t>
            </w:r>
            <w:r w:rsidRPr="00B52531">
              <w:rPr>
                <w:sz w:val="24"/>
                <w:szCs w:val="24"/>
              </w:rPr>
              <w:t>щей государственную тайну, и информации огр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ниченного доступа, не составляющей госуда</w:t>
            </w:r>
            <w:r w:rsidRPr="00B52531">
              <w:rPr>
                <w:sz w:val="24"/>
                <w:szCs w:val="24"/>
              </w:rPr>
              <w:t>р</w:t>
            </w:r>
            <w:r w:rsidRPr="00B52531">
              <w:rPr>
                <w:sz w:val="24"/>
                <w:szCs w:val="24"/>
              </w:rPr>
              <w:lastRenderedPageBreak/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445,0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445,0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445,0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229650,1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229650,9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229650,9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2531">
              <w:rPr>
                <w:sz w:val="24"/>
                <w:szCs w:val="24"/>
              </w:rPr>
              <w:t>ь</w:t>
            </w:r>
            <w:r w:rsidRPr="00B52531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229650,1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229650,9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229650,9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8704,7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8704,7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8704,7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выполнения функций государственными (м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ниципальными) органами, казенными учрежден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8704,7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8704,7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8704,7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220945,4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220946,2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220946,2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выполнения функций государственными (м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ниципальными) органами, казенными учрежден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220615,1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220615,9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220615,9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330,3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Функционирование законодательных (представ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тельных) органов государственной власти и пре</w:t>
            </w:r>
            <w:r w:rsidRPr="00B52531">
              <w:rPr>
                <w:sz w:val="24"/>
                <w:szCs w:val="24"/>
              </w:rPr>
              <w:t>д</w:t>
            </w:r>
            <w:r w:rsidRPr="00B52531">
              <w:rPr>
                <w:sz w:val="24"/>
                <w:szCs w:val="24"/>
              </w:rPr>
              <w:t>ставительных органов муниципальных образов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242669,9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242671,7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242671,7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1194,3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«Повышение эффективности де</w:t>
            </w:r>
            <w:r w:rsidRPr="00B52531">
              <w:rPr>
                <w:sz w:val="24"/>
                <w:szCs w:val="24"/>
              </w:rPr>
              <w:t>я</w:t>
            </w:r>
            <w:r w:rsidRPr="00B52531">
              <w:rPr>
                <w:sz w:val="24"/>
                <w:szCs w:val="24"/>
              </w:rPr>
              <w:t>тельности органов исполнительной и законод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тельной власти Саратовской области, госуда</w:t>
            </w:r>
            <w:r w:rsidRPr="00B52531">
              <w:rPr>
                <w:sz w:val="24"/>
                <w:szCs w:val="24"/>
              </w:rPr>
              <w:t>р</w:t>
            </w:r>
            <w:r w:rsidRPr="00B52531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B52531">
              <w:rPr>
                <w:sz w:val="24"/>
                <w:szCs w:val="24"/>
              </w:rPr>
              <w:t>с</w:t>
            </w:r>
            <w:r w:rsidRPr="00B52531">
              <w:rPr>
                <w:sz w:val="24"/>
                <w:szCs w:val="24"/>
              </w:rPr>
              <w:t xml:space="preserve">пользования информационно-коммуникационных </w:t>
            </w:r>
            <w:r w:rsidRPr="00B52531">
              <w:rPr>
                <w:sz w:val="24"/>
                <w:szCs w:val="24"/>
              </w:rPr>
              <w:lastRenderedPageBreak/>
              <w:t>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1194,3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Основное мероприятие «Формирование и обесп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1194,3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1194,3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1194,3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241475,6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241477,4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241477,4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деятельности представительного о</w:t>
            </w:r>
            <w:r w:rsidRPr="00B52531">
              <w:rPr>
                <w:sz w:val="24"/>
                <w:szCs w:val="24"/>
              </w:rPr>
              <w:t>р</w:t>
            </w:r>
            <w:r w:rsidRPr="00B52531">
              <w:rPr>
                <w:sz w:val="24"/>
                <w:szCs w:val="24"/>
              </w:rPr>
              <w:t>гана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241475,6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241477,4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241477,4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деятельности Председат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ля Саратовской областной Думы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6932,0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6932,0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выполнения функций государственными (м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ниципальными) органами, казенными учрежден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6932,0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6932,0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41743,6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41743,6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41743,6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выполнения функций государственными (м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ниципальными) органами, казенными учрежден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41743,6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41743,6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41743,6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192088,5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192090,3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192090,3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выполнения функций государственными (м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ниципальными) органами, казенными учрежден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173994,9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173996,7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173996,7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18088,6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18088,6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B52531">
              <w:rPr>
                <w:sz w:val="24"/>
                <w:szCs w:val="24"/>
              </w:rPr>
              <w:t>с</w:t>
            </w:r>
            <w:r w:rsidRPr="00B52531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711,5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711,5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</w:t>
            </w:r>
            <w:r w:rsidRPr="00B52531">
              <w:rPr>
                <w:sz w:val="24"/>
                <w:szCs w:val="24"/>
              </w:rPr>
              <w:t>с</w:t>
            </w:r>
            <w:r w:rsidRPr="00B52531">
              <w:rPr>
                <w:sz w:val="24"/>
                <w:szCs w:val="24"/>
              </w:rPr>
              <w:t>ударственной власти субъектов Российской Фед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122061,2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122061,2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122061,2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122061,2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122061,2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122061,2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2531">
              <w:rPr>
                <w:sz w:val="24"/>
                <w:szCs w:val="24"/>
              </w:rPr>
              <w:t>ь</w:t>
            </w:r>
            <w:r w:rsidRPr="00B52531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122061,2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122061,2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122061,2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деятельности Председат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ля Правительства области и его заместителей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40987,7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40987,7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40987,7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выполнения функций государственными (м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ниципальными) органами, казенными учрежден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40987,7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40987,7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40987,7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81073,5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81073,5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81073,5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выполнения функций государственными (м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ниципальными) органами, казенными учрежден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75176,4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75176,4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75176,4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5897,1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5897,1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5897,1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486331,7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486345,5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486345,5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17825,9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17825,9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17825,9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«Повышение эффективности де</w:t>
            </w:r>
            <w:r w:rsidRPr="00B52531">
              <w:rPr>
                <w:sz w:val="24"/>
                <w:szCs w:val="24"/>
              </w:rPr>
              <w:t>я</w:t>
            </w:r>
            <w:r w:rsidRPr="00B52531">
              <w:rPr>
                <w:sz w:val="24"/>
                <w:szCs w:val="24"/>
              </w:rPr>
              <w:t>тельности органов исполнительной и законод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тельной власти Саратовской области, госуда</w:t>
            </w:r>
            <w:r w:rsidRPr="00B52531">
              <w:rPr>
                <w:sz w:val="24"/>
                <w:szCs w:val="24"/>
              </w:rPr>
              <w:t>р</w:t>
            </w:r>
            <w:r w:rsidRPr="00B52531">
              <w:rPr>
                <w:sz w:val="24"/>
                <w:szCs w:val="24"/>
              </w:rPr>
              <w:lastRenderedPageBreak/>
              <w:t>ственных органов Саратовской области за счет и</w:t>
            </w:r>
            <w:r w:rsidRPr="00B52531">
              <w:rPr>
                <w:sz w:val="24"/>
                <w:szCs w:val="24"/>
              </w:rPr>
              <w:t>с</w:t>
            </w:r>
            <w:r w:rsidRPr="00B52531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17825,9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17825,9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17825,9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Основное мероприятие «Формирование и обесп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9325,9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9325,9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9325,9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9325,9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9325,9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9325,9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9325,9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9325,9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9325,9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«Автоматизация делопр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изводства и обеспечение доступа к информации о деятельности мировых судей»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7521,2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7521,2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7521,2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B52531">
              <w:rPr>
                <w:sz w:val="24"/>
                <w:szCs w:val="24"/>
              </w:rPr>
              <w:t>ю</w:t>
            </w:r>
            <w:r w:rsidRPr="00B52531">
              <w:rPr>
                <w:sz w:val="24"/>
                <w:szCs w:val="24"/>
              </w:rPr>
              <w:t>щей государственную тайну, и информации огр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ниченного доступа, не составляющей госуда</w:t>
            </w:r>
            <w:r w:rsidRPr="00B52531">
              <w:rPr>
                <w:sz w:val="24"/>
                <w:szCs w:val="24"/>
              </w:rPr>
              <w:t>р</w:t>
            </w:r>
            <w:r w:rsidRPr="00B52531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978,8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978,8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978,8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368564,1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368576,3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368576,3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338746,7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338758,9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338758,9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338746,7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338758,9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338758,9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выполнения функций государственными (м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ниципальными) органами, казенными учрежден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280403,1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280403,1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280403,1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58343,6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58355,8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58355,8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2531">
              <w:rPr>
                <w:sz w:val="24"/>
                <w:szCs w:val="24"/>
              </w:rPr>
              <w:t>ь</w:t>
            </w:r>
            <w:r w:rsidRPr="00B52531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29817,4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29817,4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29817,4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29817,4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29817,4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29817,4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выполнения функций государственными (м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ниципальными) органами, казенными учрежден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29754,8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29754,8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29754,8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62,6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96554,8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96556,4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96556,4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96031,3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96032,9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96032,9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выполнения функций государственными (м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ниципальными) органами, казенными учрежден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55576,3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55576,3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55576,3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40455,0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40456,6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40456,6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523,5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523,5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523,5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523,5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523,5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523,5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3386,9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3386,9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3386,9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3386,9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Бланки строгой отчетности и прочие бланки, сп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3386,9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3386,9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3386,9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3386,9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Обеспечение деятельности финансовых, налоговых </w:t>
            </w:r>
            <w:r w:rsidRPr="00B52531">
              <w:rPr>
                <w:sz w:val="24"/>
                <w:szCs w:val="24"/>
              </w:rPr>
              <w:lastRenderedPageBreak/>
              <w:t>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300784,2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300780,9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300780,9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2030,8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2026,4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«Повышение эффективности де</w:t>
            </w:r>
            <w:r w:rsidRPr="00B52531">
              <w:rPr>
                <w:sz w:val="24"/>
                <w:szCs w:val="24"/>
              </w:rPr>
              <w:t>я</w:t>
            </w:r>
            <w:r w:rsidRPr="00B52531">
              <w:rPr>
                <w:sz w:val="24"/>
                <w:szCs w:val="24"/>
              </w:rPr>
              <w:t>тельности органов исполнительной и законод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тельной власти Саратовской области, госуда</w:t>
            </w:r>
            <w:r w:rsidRPr="00B52531">
              <w:rPr>
                <w:sz w:val="24"/>
                <w:szCs w:val="24"/>
              </w:rPr>
              <w:t>р</w:t>
            </w:r>
            <w:r w:rsidRPr="00B52531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B52531">
              <w:rPr>
                <w:sz w:val="24"/>
                <w:szCs w:val="24"/>
              </w:rPr>
              <w:t>с</w:t>
            </w:r>
            <w:r w:rsidRPr="00B52531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2030,8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2026,4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«Формирование и обесп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330,8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330,8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330,8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B52531">
              <w:rPr>
                <w:sz w:val="24"/>
                <w:szCs w:val="24"/>
              </w:rPr>
              <w:t>ю</w:t>
            </w:r>
            <w:r w:rsidRPr="00B52531">
              <w:rPr>
                <w:sz w:val="24"/>
                <w:szCs w:val="24"/>
              </w:rPr>
              <w:t>щей государственную тайну, и информации огр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ниченного доступа, не составляющей госуда</w:t>
            </w:r>
            <w:r w:rsidRPr="00B52531">
              <w:rPr>
                <w:sz w:val="24"/>
                <w:szCs w:val="24"/>
              </w:rPr>
              <w:t>р</w:t>
            </w:r>
            <w:r w:rsidRPr="00B52531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«Внедрение информацио</w:t>
            </w:r>
            <w:r w:rsidRPr="00B52531">
              <w:rPr>
                <w:sz w:val="24"/>
                <w:szCs w:val="24"/>
              </w:rPr>
              <w:t>н</w:t>
            </w:r>
            <w:r w:rsidRPr="00B52531">
              <w:rPr>
                <w:sz w:val="24"/>
                <w:szCs w:val="24"/>
              </w:rPr>
              <w:t>ных технологий в деятельность органа внешнего государственного финансового контроля»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1688,6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1688,6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1688,6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55971,9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55971,9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55971,9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 «Управление региональными ф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lastRenderedPageBreak/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55971,9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55971,9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55971,9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Основное мероприятие  «Организация межбю</w:t>
            </w:r>
            <w:r w:rsidRPr="00B52531">
              <w:rPr>
                <w:sz w:val="24"/>
                <w:szCs w:val="24"/>
              </w:rPr>
              <w:t>д</w:t>
            </w:r>
            <w:r w:rsidRPr="00B52531">
              <w:rPr>
                <w:sz w:val="24"/>
                <w:szCs w:val="24"/>
              </w:rPr>
              <w:t>жетных отношений с муниципальными образов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20943,4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20943,4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20943,4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Осуществление органами местного самоуправл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отдельных государственных полномочий по санкционированию финансовыми органами мун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ципальных образований области оплаты денежных обязательств получателям средств областного бюджета, областным государственным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и бюджетным учреждениям, иным юридич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ским лицам, не являющимся участниками бюдже</w:t>
            </w:r>
            <w:r w:rsidRPr="00B52531">
              <w:rPr>
                <w:sz w:val="24"/>
                <w:szCs w:val="24"/>
              </w:rPr>
              <w:t>т</w:t>
            </w:r>
            <w:r w:rsidRPr="00B52531">
              <w:rPr>
                <w:sz w:val="24"/>
                <w:szCs w:val="24"/>
              </w:rPr>
              <w:t>ного процесса, расположенным на территориях муниципальных образований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20943,4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20943,4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20943,4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20943,4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20943,4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20943,4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«Развитие и сопровожд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ние информационных систем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35028,5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35028,5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35028,5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242781,5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242782,6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242782,6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62270,9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62270,9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62270,9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деятельности руководит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ля Счетной палаты Саратовской области и его з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местителя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10003,9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выполнения функций государственными (м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ниципальными) органами, казенными учрежден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10003,9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52212,0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52212,0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52212,0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lastRenderedPageBreak/>
              <w:t>ния выполнения функций государственными (м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ниципальными) органами, казенными учрежден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48596,9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48596,9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48596,9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3615,1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3615,1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3615,1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B52531">
              <w:rPr>
                <w:sz w:val="24"/>
                <w:szCs w:val="24"/>
              </w:rPr>
              <w:t>с</w:t>
            </w:r>
            <w:r w:rsidRPr="00B52531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2531">
              <w:rPr>
                <w:sz w:val="24"/>
                <w:szCs w:val="24"/>
              </w:rPr>
              <w:t>ь</w:t>
            </w:r>
            <w:r w:rsidRPr="00B52531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180510,6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180511,7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180511,7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180495,1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180496,2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180496,2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выполнения функций государственными (м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ниципальными) органами, казенными учрежден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167829,9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167776,9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167776,9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12615,2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12669,3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12669,3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B52531">
              <w:rPr>
                <w:sz w:val="24"/>
                <w:szCs w:val="24"/>
              </w:rPr>
              <w:t>с</w:t>
            </w:r>
            <w:r w:rsidRPr="00B52531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137691,6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137691,6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137691,6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134971,6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134971,6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134971,6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134971,6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134971,6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134971,6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деятельности членов и</w:t>
            </w:r>
            <w:r w:rsidRPr="00B52531">
              <w:rPr>
                <w:sz w:val="24"/>
                <w:szCs w:val="24"/>
              </w:rPr>
              <w:t>з</w:t>
            </w:r>
            <w:r w:rsidRPr="00B52531">
              <w:rPr>
                <w:sz w:val="24"/>
                <w:szCs w:val="24"/>
              </w:rPr>
              <w:t>бирательной комиссии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13214,5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выполнения функций государственными (м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lastRenderedPageBreak/>
              <w:t>ниципальными) органами, казенными учрежден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13214,5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54042,6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54042,6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54042,6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выполнения функций государственными (м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ниципальными) органами, казенными учрежден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53187,9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53187,9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53187,9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849,7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849,7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функций территориал</w:t>
            </w:r>
            <w:r w:rsidRPr="00B52531">
              <w:rPr>
                <w:sz w:val="24"/>
                <w:szCs w:val="24"/>
              </w:rPr>
              <w:t>ь</w:t>
            </w:r>
            <w:r w:rsidRPr="00B52531">
              <w:rPr>
                <w:sz w:val="24"/>
                <w:szCs w:val="24"/>
              </w:rPr>
              <w:t>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67714,5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67714,5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67714,5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выполнения функций государственными (м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ниципальными) органами, казенными учрежден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63905,2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63905,2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63905,2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3791,7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3791,7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3791,7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2720,0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Проведение выборов в законодательный (предст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вительный) орган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2344,0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2344,0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376,0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376,0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Государственная программа Саратовской области «Развитие государственного и муниципального </w:t>
            </w:r>
            <w:r w:rsidRPr="00B52531">
              <w:rPr>
                <w:sz w:val="24"/>
                <w:szCs w:val="24"/>
              </w:rPr>
              <w:lastRenderedPageBreak/>
              <w:t>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Подпрограмма  «Управление региональными ф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Средства, выделяемые из резервного фонда Прав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Прикладные научные исследования в области о</w:t>
            </w:r>
            <w:r w:rsidRPr="00B52531">
              <w:rPr>
                <w:sz w:val="24"/>
                <w:szCs w:val="24"/>
              </w:rPr>
              <w:t>б</w:t>
            </w:r>
            <w:r w:rsidRPr="00B52531">
              <w:rPr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199,7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199,7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199,7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«Проведение обследований имущ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ственного комплекса государственных учрежд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ний, подведомственных министерству здравоохр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199,7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199,7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199,7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5860101,4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5413357,6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5429664,9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15650,6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</w:t>
            </w:r>
            <w:r w:rsidRPr="00B52531">
              <w:rPr>
                <w:sz w:val="24"/>
                <w:szCs w:val="24"/>
              </w:rPr>
              <w:t>н</w:t>
            </w:r>
            <w:r w:rsidRPr="00B52531">
              <w:rPr>
                <w:sz w:val="24"/>
                <w:szCs w:val="24"/>
              </w:rPr>
              <w:t>ных некоммерческих организаций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15650,6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«Мероприятия по по</w:t>
            </w:r>
            <w:r w:rsidRPr="00B52531">
              <w:rPr>
                <w:sz w:val="24"/>
                <w:szCs w:val="24"/>
              </w:rPr>
              <w:t>д</w:t>
            </w:r>
            <w:r w:rsidRPr="00B52531">
              <w:rPr>
                <w:sz w:val="24"/>
                <w:szCs w:val="24"/>
              </w:rPr>
              <w:t>держке социально ориентированных некоммерч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ских организаций, связанных с реализацией общ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lastRenderedPageBreak/>
              <w:t>ственно полезных (социальных)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15650,6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Реализация общественно полезных (социальных)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15650,6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623,3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623,3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623,3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15027,3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15027,3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102865,7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101516,4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«Архивы»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102865,7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101516,4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102865,7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101516,4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102865,7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101516,4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102865,7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101516,4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526255,7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526255,7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526255,7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«Статистическое 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ние органов исполнительной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«Развитие инвестиционной, вне</w:t>
            </w:r>
            <w:r w:rsidRPr="00B52531">
              <w:rPr>
                <w:sz w:val="24"/>
                <w:szCs w:val="24"/>
              </w:rPr>
              <w:t>ш</w:t>
            </w:r>
            <w:r w:rsidRPr="00B52531">
              <w:rPr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9236,9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Основное мероприятие «Обеспечение постоянного хранения, использование учетно-технической д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кументации и предоставление содержащихся в ней сведений»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9236,9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9236,9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9236,9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«Сокращение административных барьеров, повышение доступности государстве</w:t>
            </w:r>
            <w:r w:rsidRPr="00B52531">
              <w:rPr>
                <w:sz w:val="24"/>
                <w:szCs w:val="24"/>
              </w:rPr>
              <w:t>н</w:t>
            </w:r>
            <w:r w:rsidRPr="00B52531">
              <w:rPr>
                <w:sz w:val="24"/>
                <w:szCs w:val="24"/>
              </w:rPr>
              <w:t>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515218,8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«Предоставление госуда</w:t>
            </w:r>
            <w:r w:rsidRPr="00B52531">
              <w:rPr>
                <w:sz w:val="24"/>
                <w:szCs w:val="24"/>
              </w:rPr>
              <w:t>р</w:t>
            </w:r>
            <w:r w:rsidRPr="00B52531">
              <w:rPr>
                <w:sz w:val="24"/>
                <w:szCs w:val="24"/>
              </w:rPr>
              <w:t>ственных и муниципальных услуг по принципу «одного окна»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515218,8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515218,8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515218,8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16594,2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«Обеспечение реализации госуда</w:t>
            </w:r>
            <w:r w:rsidRPr="00B52531">
              <w:rPr>
                <w:sz w:val="24"/>
                <w:szCs w:val="24"/>
              </w:rPr>
              <w:t>р</w:t>
            </w:r>
            <w:r w:rsidRPr="00B52531">
              <w:rPr>
                <w:sz w:val="24"/>
                <w:szCs w:val="24"/>
              </w:rPr>
              <w:t>ственной программы Саратовской области «Разв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16594,2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«Оказание услуг по администрати</w:t>
            </w:r>
            <w:r w:rsidRPr="00B52531">
              <w:rPr>
                <w:sz w:val="24"/>
                <w:szCs w:val="24"/>
              </w:rPr>
              <w:t>в</w:t>
            </w:r>
            <w:r w:rsidRPr="00B52531">
              <w:rPr>
                <w:sz w:val="24"/>
                <w:szCs w:val="24"/>
              </w:rPr>
              <w:t>но-хозяйственному и архивному обслуживанию органов исполнительной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16594,2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Расходы на выполнение государственных заданий </w:t>
            </w:r>
            <w:r w:rsidRPr="00B52531">
              <w:rPr>
                <w:sz w:val="24"/>
                <w:szCs w:val="24"/>
              </w:rPr>
              <w:lastRenderedPageBreak/>
              <w:t>областными бюджетными и автономными учр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16594,2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16594,2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1260,9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«Повышение эффективности де</w:t>
            </w:r>
            <w:r w:rsidRPr="00B52531">
              <w:rPr>
                <w:sz w:val="24"/>
                <w:szCs w:val="24"/>
              </w:rPr>
              <w:t>я</w:t>
            </w:r>
            <w:r w:rsidRPr="00B52531">
              <w:rPr>
                <w:sz w:val="24"/>
                <w:szCs w:val="24"/>
              </w:rPr>
              <w:t>тельности органов исполнительной и законод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тельной власти Саратовской области, госуда</w:t>
            </w:r>
            <w:r w:rsidRPr="00B52531">
              <w:rPr>
                <w:sz w:val="24"/>
                <w:szCs w:val="24"/>
              </w:rPr>
              <w:t>р</w:t>
            </w:r>
            <w:r w:rsidRPr="00B52531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B52531">
              <w:rPr>
                <w:sz w:val="24"/>
                <w:szCs w:val="24"/>
              </w:rPr>
              <w:t>с</w:t>
            </w:r>
            <w:r w:rsidRPr="00B52531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1260,9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«Формирование и обесп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852,9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852,9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852,9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B52531">
              <w:rPr>
                <w:sz w:val="24"/>
                <w:szCs w:val="24"/>
              </w:rPr>
              <w:t>ю</w:t>
            </w:r>
            <w:r w:rsidRPr="00B52531">
              <w:rPr>
                <w:sz w:val="24"/>
                <w:szCs w:val="24"/>
              </w:rPr>
              <w:t>щей государственную тайну, и информации огр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ниченного доступа, не составляющей госуда</w:t>
            </w:r>
            <w:r w:rsidRPr="00B52531">
              <w:rPr>
                <w:sz w:val="24"/>
                <w:szCs w:val="24"/>
              </w:rPr>
              <w:t>р</w:t>
            </w:r>
            <w:r w:rsidRPr="00B52531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408,0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408,0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408,0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B52531">
              <w:rPr>
                <w:sz w:val="24"/>
                <w:szCs w:val="24"/>
              </w:rPr>
              <w:t>с</w:t>
            </w:r>
            <w:r w:rsidRPr="00B52531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51359,0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51359,0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51359,0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51129,0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51129,0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51129,0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Основное мероприятие «Проведение мероприятий по изъятию добровольно сданного незаконно хр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нящегося оружия, боеприпасов, взрывчатых в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ществ и взрывных устройств»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</w:t>
            </w:r>
            <w:r w:rsidRPr="00B52531">
              <w:rPr>
                <w:sz w:val="24"/>
                <w:szCs w:val="24"/>
              </w:rPr>
              <w:t>н</w:t>
            </w:r>
            <w:r w:rsidRPr="00B52531">
              <w:rPr>
                <w:sz w:val="24"/>
                <w:szCs w:val="24"/>
              </w:rPr>
              <w:t>ных объединений и населения в обеспечении пр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вопорядка и безопасности на улицах, в транспорте, в других общественных местах, жилом секторе, работе с подростками и молодежью, а также сов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тов общественности при участковых пунктах п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лиции»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43,3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43,3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нистративных правонарушениях, предусмотре</w:t>
            </w:r>
            <w:r w:rsidRPr="00B52531">
              <w:rPr>
                <w:sz w:val="24"/>
                <w:szCs w:val="24"/>
              </w:rPr>
              <w:t>н</w:t>
            </w:r>
            <w:r w:rsidRPr="00B52531">
              <w:rPr>
                <w:sz w:val="24"/>
                <w:szCs w:val="24"/>
              </w:rPr>
              <w:t>ных Законом Саратовской области от 29 июля 2009 года № 104-ЗСО «Об административных правон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рушениях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1236,4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Субвенции федеральному бюджету на осущест</w:t>
            </w:r>
            <w:r w:rsidRPr="00B52531">
              <w:rPr>
                <w:sz w:val="24"/>
                <w:szCs w:val="24"/>
              </w:rPr>
              <w:t>в</w:t>
            </w:r>
            <w:r w:rsidRPr="00B52531">
              <w:rPr>
                <w:sz w:val="24"/>
                <w:szCs w:val="24"/>
              </w:rPr>
              <w:t>ление части переданных полномочий по составл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нию протоколов об административных правонар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шениях, посягающих на общественный порядок и общественную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1236,4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1236,4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Основное мероприятие «Создание и организация </w:t>
            </w:r>
            <w:r w:rsidRPr="00B52531">
              <w:rPr>
                <w:sz w:val="24"/>
                <w:szCs w:val="24"/>
              </w:rPr>
              <w:lastRenderedPageBreak/>
              <w:t>деятельности комиссий по делам несовершенн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летних и защите их прав»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31055,7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31055,7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31055,7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Осуществление органами местного самоуправл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31055,7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31055,7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31055,7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31055,7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31055,7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31055,7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«Образование и 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ние деятельности административных комиссий, определение перечня должностных лиц, уполн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моченных составлять протоколы об администр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тивных правонарушениях»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18543,6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18543,6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18543,6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Осуществление органами местного самоуправл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18543,6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18543,6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18543,6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18543,6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18543,6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18543,6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«Противодействие коррупции в С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«Организация и провед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ние опросов общественного мнения для оценки уровня коррупции, выявления недостатков в о</w:t>
            </w:r>
            <w:r w:rsidRPr="00B52531">
              <w:rPr>
                <w:sz w:val="24"/>
                <w:szCs w:val="24"/>
              </w:rPr>
              <w:t>б</w:t>
            </w:r>
            <w:r w:rsidRPr="00B52531">
              <w:rPr>
                <w:sz w:val="24"/>
                <w:szCs w:val="24"/>
              </w:rPr>
              <w:t>ластном законодательстве, способствующих с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вершению коррупционных правонарушений, выя</w:t>
            </w:r>
            <w:r w:rsidRPr="00B52531">
              <w:rPr>
                <w:sz w:val="24"/>
                <w:szCs w:val="24"/>
              </w:rPr>
              <w:t>в</w:t>
            </w:r>
            <w:r w:rsidRPr="00B52531">
              <w:rPr>
                <w:sz w:val="24"/>
                <w:szCs w:val="24"/>
              </w:rPr>
              <w:t>ления коррупционных сфер деятельности, подг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товка сводного отчета»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507026,3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508463,0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508671,3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«Развитие местного самоуправл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lastRenderedPageBreak/>
              <w:t>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1851,3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Основное мероприятие «Участие в организации отбора и переподготовки (повышения квалифик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ции) лиц, зачисленных в проект «Школа молодых управленцев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1851,3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гранта в форме субсидии Ассоц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ации «Совет муниципальных образований Сар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1851,3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1851,3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375135,0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376571,7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376780,0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«Оперативное транспор</w:t>
            </w:r>
            <w:r w:rsidRPr="00B52531">
              <w:rPr>
                <w:sz w:val="24"/>
                <w:szCs w:val="24"/>
              </w:rPr>
              <w:t>т</w:t>
            </w:r>
            <w:r w:rsidRPr="00B52531">
              <w:rPr>
                <w:sz w:val="24"/>
                <w:szCs w:val="24"/>
              </w:rPr>
              <w:t>ное обеспечение деятельности Губернатора обл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сти, Правительства области, иных органов гос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дарственной власти области и государственных органов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259678,8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261105,4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261325,4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220499,0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220499,0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220499,0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220499,0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220499,0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220499,0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39179,8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40606,4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40826,4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39179,8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40606,4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40826,4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«Создание условий для осуществления деятельности Губернатора области, Правительства области, управления делами Прав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тельства области, областных государственных учреждений, подведомственных управлению дел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ми Правительства области, иных органов госуда</w:t>
            </w:r>
            <w:r w:rsidRPr="00B52531">
              <w:rPr>
                <w:sz w:val="24"/>
                <w:szCs w:val="24"/>
              </w:rPr>
              <w:t>р</w:t>
            </w:r>
            <w:r w:rsidRPr="00B52531">
              <w:rPr>
                <w:sz w:val="24"/>
                <w:szCs w:val="24"/>
              </w:rPr>
              <w:lastRenderedPageBreak/>
              <w:t>ственной власти области и государственных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 xml:space="preserve">нов области, не имеющих счетов получателей бюджетных средств»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67397,5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67407,6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67395,9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64224,7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64212,9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64201,2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64224,7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64212,9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64201,2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3172,8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3194,7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3172,8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3194,7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«Обеспечение функцион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рования корпоративной сети и центра обработки данных Правительства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22400,0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22400,0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22400,0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«Внедрение и сопровожд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ние информационных систем органов исполн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тельной власти области, государственных органов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17558,7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23158,7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23158,7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17558,7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23158,7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23158,7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17558,7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23158,7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23158,7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 «Управление региональными ф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130040,0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130040,0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130040,0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Выплата вознаграждения (комиссии) агентам за </w:t>
            </w:r>
            <w:r w:rsidRPr="00B52531">
              <w:rPr>
                <w:sz w:val="24"/>
                <w:szCs w:val="24"/>
              </w:rPr>
              <w:lastRenderedPageBreak/>
              <w:t>оказание агентских услуг в сфере размещения, о</w:t>
            </w:r>
            <w:r w:rsidRPr="00B52531">
              <w:rPr>
                <w:sz w:val="24"/>
                <w:szCs w:val="24"/>
              </w:rPr>
              <w:t>б</w:t>
            </w:r>
            <w:r w:rsidRPr="00B52531">
              <w:rPr>
                <w:sz w:val="24"/>
                <w:szCs w:val="24"/>
              </w:rPr>
              <w:t>служивания, выкупа, обмена и погашения госуда</w:t>
            </w:r>
            <w:r w:rsidRPr="00B52531">
              <w:rPr>
                <w:sz w:val="24"/>
                <w:szCs w:val="24"/>
              </w:rPr>
              <w:t>р</w:t>
            </w:r>
            <w:r w:rsidRPr="00B52531">
              <w:rPr>
                <w:sz w:val="24"/>
                <w:szCs w:val="24"/>
              </w:rPr>
              <w:t>ственных долговых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5475,8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5476,2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5476,2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5454,6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5455,0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выполнения функций государственными (м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ниципальными) органами, казенными учрежден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3837,7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1616,7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1616,7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0,6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гарантий деятельности членов Общ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выполнения функций государственными (м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lastRenderedPageBreak/>
              <w:t>ниципальными) органами, казенными учрежден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450469,2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450470,1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450470,1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33101,3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33101,3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33101,3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33101,3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33101,3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33101,3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выполнения функций государственными (м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ниципальными) органами, казенными учрежден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32427,8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32427,8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32427,8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673,5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673,5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2531">
              <w:rPr>
                <w:sz w:val="24"/>
                <w:szCs w:val="24"/>
              </w:rPr>
              <w:t>ь</w:t>
            </w:r>
            <w:r w:rsidRPr="00B52531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417367,9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417368,8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417368,8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417300,3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417301,2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417301,2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выполнения функций государственными (м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ниципальными) органами, казенными учрежден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406265,9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406277,2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406277,2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11030,0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11019,6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11019,6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B52531">
              <w:rPr>
                <w:sz w:val="24"/>
                <w:szCs w:val="24"/>
              </w:rPr>
              <w:t>с</w:t>
            </w:r>
            <w:r w:rsidRPr="00B52531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67,6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67,6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389513,6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389382,2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389312,1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Расходы на выполнение государственных заданий </w:t>
            </w:r>
            <w:r w:rsidRPr="00B52531">
              <w:rPr>
                <w:sz w:val="24"/>
                <w:szCs w:val="24"/>
              </w:rPr>
              <w:lastRenderedPageBreak/>
              <w:t>областными бюджетными и автономными учр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19742,8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19613,7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19612,1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19742,8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19613,7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19612,1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364599,1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364675,7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364671,2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выполнения функций государственными (м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ниципальными) органами, казенными учрежден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259448,8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259448,8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259448,8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105020,3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105096,9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105092,4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5092,8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5028,8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5092,8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5028,8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и проведение предпродажной подг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товки и продажи государственного имущества о</w:t>
            </w:r>
            <w:r w:rsidRPr="00B52531">
              <w:rPr>
                <w:sz w:val="24"/>
                <w:szCs w:val="24"/>
              </w:rPr>
              <w:t>б</w:t>
            </w:r>
            <w:r w:rsidRPr="00B52531">
              <w:rPr>
                <w:sz w:val="24"/>
                <w:szCs w:val="24"/>
              </w:rPr>
              <w:t>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Оценка недвижимости, признание прав и регул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рование отношений по государственной собстве</w:t>
            </w:r>
            <w:r w:rsidRPr="00B52531">
              <w:rPr>
                <w:sz w:val="24"/>
                <w:szCs w:val="24"/>
              </w:rPr>
              <w:t>н</w:t>
            </w:r>
            <w:r w:rsidRPr="00B52531">
              <w:rPr>
                <w:sz w:val="24"/>
                <w:szCs w:val="24"/>
              </w:rPr>
              <w:t>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2757,4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2757,4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2757,4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2757,4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Осуществление органами местного самоуправл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lastRenderedPageBreak/>
              <w:t>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2757,4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2757,4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2757,4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2757,4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3790473,0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3343629,3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3359941,0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3590473,0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3143629,3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3159941,0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Зарезервированные средства на обеспечение ра</w:t>
            </w:r>
            <w:r w:rsidRPr="00B52531">
              <w:rPr>
                <w:sz w:val="24"/>
                <w:szCs w:val="24"/>
              </w:rPr>
              <w:t>с</w:t>
            </w:r>
            <w:r w:rsidRPr="00B52531">
              <w:rPr>
                <w:sz w:val="24"/>
                <w:szCs w:val="24"/>
              </w:rPr>
              <w:t>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3588588,5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3141744,8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3158056,5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3588588,5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3141744,8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3158056,5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Внепрограммные мероприятия в сфере общегос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дарственных вопросов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Бланки строгой отчетности и прочие бланки, сп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804,5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804,5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Мероприятия по присвоению, подтверждению, п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ресмотру  кредитных рейтингов Саратовской обл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сти и государственных ценных бумаг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480,0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480,0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 xml:space="preserve">156,9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156,9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156,9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156,9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156,9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156,9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>Национальная безопасность и правоохран</w:t>
            </w:r>
            <w:r w:rsidRPr="00B52531">
              <w:rPr>
                <w:b/>
                <w:bCs/>
                <w:sz w:val="24"/>
                <w:szCs w:val="24"/>
              </w:rPr>
              <w:t>и</w:t>
            </w:r>
            <w:r w:rsidRPr="00B52531">
              <w:rPr>
                <w:b/>
                <w:bCs/>
                <w:sz w:val="24"/>
                <w:szCs w:val="24"/>
              </w:rPr>
              <w:t>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 xml:space="preserve">532499,6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 xml:space="preserve">532499,9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 xml:space="preserve">532499,9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48596,8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48596,8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2531">
              <w:rPr>
                <w:sz w:val="24"/>
                <w:szCs w:val="24"/>
              </w:rPr>
              <w:t>ь</w:t>
            </w:r>
            <w:r w:rsidRPr="00B52531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48596,8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48596,8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выполнения функций государственными (м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ниципальными) органами, казенными учрежден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48596,8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3497,0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3497,0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3497,0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3497,0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3497,0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3497,0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«Снижение рисков и смягчение п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606,1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</w:t>
            </w:r>
            <w:r w:rsidRPr="00B52531">
              <w:rPr>
                <w:sz w:val="24"/>
                <w:szCs w:val="24"/>
              </w:rPr>
              <w:t>р</w:t>
            </w:r>
            <w:r w:rsidRPr="00B52531">
              <w:rPr>
                <w:sz w:val="24"/>
                <w:szCs w:val="24"/>
              </w:rPr>
              <w:t>ва средств индивидуальной защиты в целях гра</w:t>
            </w:r>
            <w:r w:rsidRPr="00B52531">
              <w:rPr>
                <w:sz w:val="24"/>
                <w:szCs w:val="24"/>
              </w:rPr>
              <w:t>ж</w:t>
            </w:r>
            <w:r w:rsidRPr="00B52531">
              <w:rPr>
                <w:sz w:val="24"/>
                <w:szCs w:val="24"/>
              </w:rPr>
              <w:t>данской обороны и для защиты населения при ЧС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606,1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606,1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606,1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2890,9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«Реконструкция реги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lastRenderedPageBreak/>
              <w:t>нальной системы оповещения населения Сарато</w:t>
            </w:r>
            <w:r w:rsidRPr="00B52531">
              <w:rPr>
                <w:sz w:val="24"/>
                <w:szCs w:val="24"/>
              </w:rPr>
              <w:t>в</w:t>
            </w:r>
            <w:r w:rsidRPr="00B52531">
              <w:rPr>
                <w:sz w:val="24"/>
                <w:szCs w:val="24"/>
              </w:rPr>
              <w:t>ской области о чрезвычайных ситуациях приро</w:t>
            </w:r>
            <w:r w:rsidRPr="00B52531">
              <w:rPr>
                <w:sz w:val="24"/>
                <w:szCs w:val="24"/>
              </w:rPr>
              <w:t>д</w:t>
            </w:r>
            <w:r w:rsidRPr="00B52531">
              <w:rPr>
                <w:sz w:val="24"/>
                <w:szCs w:val="24"/>
              </w:rPr>
              <w:t>ного и техногенного характера на основе примен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современных технологий и оборудования и мероприятия, связанные с ее реализацией и эк</w:t>
            </w:r>
            <w:r w:rsidRPr="00B52531">
              <w:rPr>
                <w:sz w:val="24"/>
                <w:szCs w:val="24"/>
              </w:rPr>
              <w:t>с</w:t>
            </w:r>
            <w:r w:rsidRPr="00B52531">
              <w:rPr>
                <w:sz w:val="24"/>
                <w:szCs w:val="24"/>
              </w:rPr>
              <w:t>плуатационно-техническим обслуживанием де</w:t>
            </w:r>
            <w:r w:rsidRPr="00B52531">
              <w:rPr>
                <w:sz w:val="24"/>
                <w:szCs w:val="24"/>
              </w:rPr>
              <w:t>й</w:t>
            </w:r>
            <w:r w:rsidRPr="00B52531">
              <w:rPr>
                <w:sz w:val="24"/>
                <w:szCs w:val="24"/>
              </w:rPr>
              <w:t>ствующей региональной системы оповещения»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2890,9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2890,9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2890,9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480405,8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480406,1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480406,1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425024,2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425024,5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425024,5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«Снижение рисков и смягчение п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230407,1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230407,4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230407,4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68052,6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68052,9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68052,9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67938,8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67939,1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67939,1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выполнения функций государственными (м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ниципальными) органами, казенными учрежден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64104,5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64104,5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64104,5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3834,3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3834,6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3834,6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113,8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113,8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«Организация предупр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lastRenderedPageBreak/>
              <w:t>ждения и ликвидации чрезвычайных ситуаций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162354,5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162354,5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162354,5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161732,4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161732,4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161732,4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выполнения функций государственными (м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ниципальными) органами, казенными учрежден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155199,9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155199,9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155199,9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6532,5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6532,5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6532,5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622,1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622,1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180665,5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180665,5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180665,5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</w:t>
            </w:r>
            <w:r w:rsidRPr="00B52531">
              <w:rPr>
                <w:sz w:val="24"/>
                <w:szCs w:val="24"/>
              </w:rPr>
              <w:t>р</w:t>
            </w:r>
            <w:r w:rsidRPr="00B52531">
              <w:rPr>
                <w:sz w:val="24"/>
                <w:szCs w:val="24"/>
              </w:rPr>
              <w:t>ная служба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160665,5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160665,5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160665,5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160237,4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160237,4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160237,4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выполнения функций государственными (м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ниципальными) органами, казенными учрежден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154981,7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154981,7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154981,7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5255,7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5255,7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5255,7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Уплата земельного налога, налога на имущество организаций и транспортного налога областными </w:t>
            </w:r>
            <w:r w:rsidRPr="00B52531">
              <w:rPr>
                <w:sz w:val="24"/>
                <w:szCs w:val="24"/>
              </w:rPr>
              <w:lastRenderedPageBreak/>
              <w:t>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428,1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428,1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13951,6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чения вызова экстренных оперативных служб по единому номеру «112» (системы-112) в Сарато</w:t>
            </w:r>
            <w:r w:rsidRPr="00B52531">
              <w:rPr>
                <w:sz w:val="24"/>
                <w:szCs w:val="24"/>
              </w:rPr>
              <w:t>в</w:t>
            </w:r>
            <w:r w:rsidRPr="00B52531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13951,6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13951,6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13951,6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55381,6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55381,6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55381,6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2531">
              <w:rPr>
                <w:sz w:val="24"/>
                <w:szCs w:val="24"/>
              </w:rPr>
              <w:t>ь</w:t>
            </w:r>
            <w:r w:rsidRPr="00B52531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55381,6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55381,6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55381,6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55381,6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55381,6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55381,6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выполнения функций государственными (м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ниципальными) органами, казенными учрежден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51072,8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51072,8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51072,8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4308,8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4308,8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4308,8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 xml:space="preserve">13214419,9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 xml:space="preserve">14949954,8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 xml:space="preserve">12339412,2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428054,4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428055,4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428055,4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9444,0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9444,0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9444,0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«Развитие системы социальной з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9444,0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9444,0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9444,0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Основное мероприятие «Обустройство и адаптация зданий, сооружений и территорий для инвалидов и </w:t>
            </w:r>
            <w:r w:rsidRPr="00B52531">
              <w:rPr>
                <w:sz w:val="24"/>
                <w:szCs w:val="24"/>
              </w:rPr>
              <w:lastRenderedPageBreak/>
              <w:t>других маломобильных групп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630,0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630,0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630,0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8814,0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8814,0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8814,0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вание социально-трудовых отношений и регулир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53027,9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53027,9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53027,9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46270,1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46270,1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46270,1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44497,2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44497,2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44497,2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ки занятости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41121,8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41121,8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41121,8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181,8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40940,0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40940,0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40940,0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мероприятий активной политики зан</w:t>
            </w:r>
            <w:r w:rsidRPr="00B52531">
              <w:rPr>
                <w:sz w:val="24"/>
                <w:szCs w:val="24"/>
              </w:rPr>
              <w:t>я</w:t>
            </w:r>
            <w:r w:rsidRPr="00B52531">
              <w:rPr>
                <w:sz w:val="24"/>
                <w:szCs w:val="24"/>
              </w:rPr>
              <w:t>тости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3375,4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3375,4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«Создание условий для и</w:t>
            </w:r>
            <w:r w:rsidRPr="00B52531">
              <w:rPr>
                <w:sz w:val="24"/>
                <w:szCs w:val="24"/>
              </w:rPr>
              <w:t>н</w:t>
            </w:r>
            <w:r w:rsidRPr="00B52531">
              <w:rPr>
                <w:sz w:val="24"/>
                <w:szCs w:val="24"/>
              </w:rPr>
              <w:t>теграции в трудовую деятельность граждан, исп</w:t>
            </w:r>
            <w:r w:rsidRPr="00B52531">
              <w:rPr>
                <w:sz w:val="24"/>
                <w:szCs w:val="24"/>
              </w:rPr>
              <w:t>ы</w:t>
            </w:r>
            <w:r w:rsidRPr="00B52531">
              <w:rPr>
                <w:sz w:val="24"/>
                <w:szCs w:val="24"/>
              </w:rPr>
              <w:t>тывающих трудности в поиске работы»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1772,9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Создание условий для интеграции в трудовую де</w:t>
            </w:r>
            <w:r w:rsidRPr="00B52531">
              <w:rPr>
                <w:sz w:val="24"/>
                <w:szCs w:val="24"/>
              </w:rPr>
              <w:t>я</w:t>
            </w:r>
            <w:r w:rsidRPr="00B52531">
              <w:rPr>
                <w:sz w:val="24"/>
                <w:szCs w:val="24"/>
              </w:rPr>
              <w:t>тельность граждан, испытывающих трудности в поиске работы, и молодых специалистов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1772,9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1772,9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«Регулирование трудовой мигр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1326,0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«Стимулирование внутре</w:t>
            </w:r>
            <w:r w:rsidRPr="00B52531">
              <w:rPr>
                <w:sz w:val="24"/>
                <w:szCs w:val="24"/>
              </w:rPr>
              <w:t>н</w:t>
            </w:r>
            <w:r w:rsidRPr="00B52531">
              <w:rPr>
                <w:sz w:val="24"/>
                <w:szCs w:val="24"/>
              </w:rPr>
              <w:t>ней трудовой миграции, в  том числе  содействие безработным гражданам в переезде и безработным гражданам и членам их семей в переселении в др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гую местность для трудоустройства по направл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нию органов службы занятости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1326,0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</w:t>
            </w:r>
            <w:r w:rsidRPr="00B52531">
              <w:rPr>
                <w:sz w:val="24"/>
                <w:szCs w:val="24"/>
              </w:rPr>
              <w:t>й</w:t>
            </w:r>
            <w:r w:rsidRPr="00B52531">
              <w:rPr>
                <w:sz w:val="24"/>
                <w:szCs w:val="24"/>
              </w:rPr>
              <w:t>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1326,0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1326,0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308,8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нию производственного травматизма и професси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нальной заболеваемости»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</w:t>
            </w:r>
            <w:r w:rsidRPr="00B52531">
              <w:rPr>
                <w:sz w:val="24"/>
                <w:szCs w:val="24"/>
              </w:rPr>
              <w:t>н</w:t>
            </w:r>
            <w:r w:rsidRPr="00B52531">
              <w:rPr>
                <w:sz w:val="24"/>
                <w:szCs w:val="24"/>
              </w:rPr>
              <w:t>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«Информационное обесп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чение и пропаганда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195,7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195,7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195,7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Основное мероприятие «Подготовка нормативных правовых актов, направленных на осуществление государственной политики в области охраны тр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«Организация и провед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ние специальной оценки условий труда в госуда</w:t>
            </w:r>
            <w:r w:rsidRPr="00B52531">
              <w:rPr>
                <w:sz w:val="24"/>
                <w:szCs w:val="24"/>
              </w:rPr>
              <w:t>р</w:t>
            </w:r>
            <w:r w:rsidRPr="00B52531">
              <w:rPr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44,0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44,0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44,0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«Сопровождение инвалидов мол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дого возраста при трудоустройстве»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«Возмещение затрат раб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тодателей, организующих мероприятия по соде</w:t>
            </w:r>
            <w:r w:rsidRPr="00B52531">
              <w:rPr>
                <w:sz w:val="24"/>
                <w:szCs w:val="24"/>
              </w:rPr>
              <w:t>й</w:t>
            </w:r>
            <w:r w:rsidRPr="00B52531">
              <w:rPr>
                <w:sz w:val="24"/>
                <w:szCs w:val="24"/>
              </w:rPr>
              <w:t>ствию в трудоустройстве инвалидов молодого во</w:t>
            </w:r>
            <w:r w:rsidRPr="00B52531">
              <w:rPr>
                <w:sz w:val="24"/>
                <w:szCs w:val="24"/>
              </w:rPr>
              <w:t>з</w:t>
            </w:r>
            <w:r w:rsidRPr="00B52531">
              <w:rPr>
                <w:sz w:val="24"/>
                <w:szCs w:val="24"/>
              </w:rPr>
              <w:t>раста»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Возмещение затрат работодателей, связанных с р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ализацией мероприятий по содействию в труд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устройстве незанятых инвалидов на оборудова</w:t>
            </w:r>
            <w:r w:rsidRPr="00B52531">
              <w:rPr>
                <w:sz w:val="24"/>
                <w:szCs w:val="24"/>
              </w:rPr>
              <w:t>н</w:t>
            </w:r>
            <w:r w:rsidRPr="00B52531">
              <w:rPr>
                <w:sz w:val="24"/>
                <w:szCs w:val="24"/>
              </w:rPr>
              <w:t>ные (оснащенные) для них рабочие места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грации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4123,0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«Формирование и обесп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чение функционирования информационно-технологической инфраструктуры областных гос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4123,0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4123,0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4123,0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Государственная программа Саратовской области </w:t>
            </w:r>
            <w:r w:rsidRPr="00B52531">
              <w:rPr>
                <w:sz w:val="24"/>
                <w:szCs w:val="24"/>
              </w:rPr>
              <w:lastRenderedPageBreak/>
              <w:t>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176,6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Подпрограмма «Повышение эффективности де</w:t>
            </w:r>
            <w:r w:rsidRPr="00B52531">
              <w:rPr>
                <w:sz w:val="24"/>
                <w:szCs w:val="24"/>
              </w:rPr>
              <w:t>я</w:t>
            </w:r>
            <w:r w:rsidRPr="00B52531">
              <w:rPr>
                <w:sz w:val="24"/>
                <w:szCs w:val="24"/>
              </w:rPr>
              <w:t>тельности органов исполнительной и законод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тельной власти Саратовской области, госуда</w:t>
            </w:r>
            <w:r w:rsidRPr="00B52531">
              <w:rPr>
                <w:sz w:val="24"/>
                <w:szCs w:val="24"/>
              </w:rPr>
              <w:t>р</w:t>
            </w:r>
            <w:r w:rsidRPr="00B52531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B52531">
              <w:rPr>
                <w:sz w:val="24"/>
                <w:szCs w:val="24"/>
              </w:rPr>
              <w:t>с</w:t>
            </w:r>
            <w:r w:rsidRPr="00B52531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176,6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B52531">
              <w:rPr>
                <w:sz w:val="24"/>
                <w:szCs w:val="24"/>
              </w:rPr>
              <w:t>ю</w:t>
            </w:r>
            <w:r w:rsidRPr="00B52531">
              <w:rPr>
                <w:sz w:val="24"/>
                <w:szCs w:val="24"/>
              </w:rPr>
              <w:t>щей государственную тайну, и информации огр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ниченного доступа, не составляющей госуда</w:t>
            </w:r>
            <w:r w:rsidRPr="00B52531">
              <w:rPr>
                <w:sz w:val="24"/>
                <w:szCs w:val="24"/>
              </w:rPr>
              <w:t>р</w:t>
            </w:r>
            <w:r w:rsidRPr="00B52531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176,6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176,6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176,6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«Повышение энергоэффе</w:t>
            </w:r>
            <w:r w:rsidRPr="00B52531">
              <w:rPr>
                <w:sz w:val="24"/>
                <w:szCs w:val="24"/>
              </w:rPr>
              <w:t>к</w:t>
            </w:r>
            <w:r w:rsidRPr="00B52531">
              <w:rPr>
                <w:sz w:val="24"/>
                <w:szCs w:val="24"/>
              </w:rPr>
              <w:t>тивности в областных государственных учрежд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ниях сферы труда 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B52531">
              <w:rPr>
                <w:sz w:val="24"/>
                <w:szCs w:val="24"/>
              </w:rPr>
              <w:t>с</w:t>
            </w:r>
            <w:r w:rsidRPr="00B52531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«Профилактика терроризма и эк</w:t>
            </w:r>
            <w:r w:rsidRPr="00B52531">
              <w:rPr>
                <w:sz w:val="24"/>
                <w:szCs w:val="24"/>
              </w:rPr>
              <w:t>с</w:t>
            </w:r>
            <w:r w:rsidRPr="00B52531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«Усиление антитеррор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80992,7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80992,7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80992,7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2531">
              <w:rPr>
                <w:sz w:val="24"/>
                <w:szCs w:val="24"/>
              </w:rPr>
              <w:t>ь</w:t>
            </w:r>
            <w:r w:rsidRPr="00B52531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80992,7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80992,7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80992,7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80992,7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80992,7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80992,7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выполнения функций государственными (м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ниципальными) органами, казенными учрежден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80925,7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80925,7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80925,7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67,0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264188,9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264189,9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264189,9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262256,7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262257,7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262257,7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выполнения функций государственными (м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ниципальными) органами, казенными учрежден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lastRenderedPageBreak/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236086,2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236087,2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236087,2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26133,5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26133,5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26133,5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1932,2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1932,2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1932,2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1932,2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1932,2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1932,2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16224,3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16224,3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16224,3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16224,3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16224,3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16224,3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Осуществление органами местного самоуправл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16224,3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16224,3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16224,3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16224,3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16224,3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16224,3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«Возмещение недопол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ченных доходов в связи с реализацией населению твердого топлива»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495279,7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495279,7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495279,7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444271,7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444271,7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444271,7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«Развитие отраслей агропромы</w:t>
            </w:r>
            <w:r w:rsidRPr="00B52531">
              <w:rPr>
                <w:sz w:val="24"/>
                <w:szCs w:val="24"/>
              </w:rPr>
              <w:t>ш</w:t>
            </w:r>
            <w:r w:rsidRPr="00B52531">
              <w:rPr>
                <w:sz w:val="24"/>
                <w:szCs w:val="24"/>
              </w:rPr>
              <w:t>ленного комплекса, обеспечивающих ускоренное импортозамещение основных видов сельскохозя</w:t>
            </w:r>
            <w:r w:rsidRPr="00B52531">
              <w:rPr>
                <w:sz w:val="24"/>
                <w:szCs w:val="24"/>
              </w:rPr>
              <w:t>й</w:t>
            </w:r>
            <w:r w:rsidRPr="00B52531">
              <w:rPr>
                <w:sz w:val="24"/>
                <w:szCs w:val="24"/>
              </w:rPr>
              <w:lastRenderedPageBreak/>
              <w:t>ственной продукции, сырья и продовольствия»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7544,2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7544,2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7544,2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Мероприятие «Развитие товарной аквакультуры»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1019,2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1019,2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1019,2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«Возмещение части затрат сельск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зяйственной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«Проведение противоэпизоотич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ских мероприятий»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«Предотвращение заноса и распр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странения вируса африканской чумы свиней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«Обеспечение реализации госуда</w:t>
            </w:r>
            <w:r w:rsidRPr="00B52531">
              <w:rPr>
                <w:sz w:val="24"/>
                <w:szCs w:val="24"/>
              </w:rPr>
              <w:t>р</w:t>
            </w:r>
            <w:r w:rsidRPr="00B52531">
              <w:rPr>
                <w:sz w:val="24"/>
                <w:szCs w:val="24"/>
              </w:rPr>
              <w:t>ственной программы Саратовской области «Разв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436727,5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436727,5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436727,5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«Оказание услуг по организации р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ализации сельскохозяйственной продукции и и</w:t>
            </w:r>
            <w:r w:rsidRPr="00B52531">
              <w:rPr>
                <w:sz w:val="24"/>
                <w:szCs w:val="24"/>
              </w:rPr>
              <w:t>н</w:t>
            </w:r>
            <w:r w:rsidRPr="00B52531">
              <w:rPr>
                <w:sz w:val="24"/>
                <w:szCs w:val="24"/>
              </w:rPr>
              <w:t xml:space="preserve">формационно-консультационному обеспечению </w:t>
            </w:r>
            <w:r w:rsidRPr="00B52531">
              <w:rPr>
                <w:sz w:val="24"/>
                <w:szCs w:val="24"/>
              </w:rPr>
              <w:lastRenderedPageBreak/>
              <w:t>агропромышленного комплекса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38696,2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38696,2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38696,2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392431,3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392431,3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392431,3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«Приобретение бланков племенных свидетельств на племенную продукцию (матер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ал)»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43435,3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43435,3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43435,3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2531">
              <w:rPr>
                <w:sz w:val="24"/>
                <w:szCs w:val="24"/>
              </w:rPr>
              <w:t>ь</w:t>
            </w:r>
            <w:r w:rsidRPr="00B52531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43435,3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43435,3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43435,3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43355,3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43355,3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43355,3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выполнения функций государственными (м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lastRenderedPageBreak/>
              <w:t>ниципальными) органами, казенными учрежден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42019,5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42019,5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42019,5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1335,8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1335,8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1335,8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B52531">
              <w:rPr>
                <w:sz w:val="24"/>
                <w:szCs w:val="24"/>
              </w:rPr>
              <w:t>с</w:t>
            </w:r>
            <w:r w:rsidRPr="00B52531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7572,7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7572,7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Осуществление органами местного самоуправл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отдельных государственных полномочий по организации проведения мероприятий при ос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ществлении деятельности по обращению с живо</w:t>
            </w:r>
            <w:r w:rsidRPr="00B52531">
              <w:rPr>
                <w:sz w:val="24"/>
                <w:szCs w:val="24"/>
              </w:rPr>
              <w:t>т</w:t>
            </w:r>
            <w:r w:rsidRPr="00B52531">
              <w:rPr>
                <w:sz w:val="24"/>
                <w:szCs w:val="24"/>
              </w:rPr>
              <w:t>ными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7572,7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7572,7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72555,4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72583,4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72610,1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Государственная программа Саратовской области «Охрана окружающей среды, воспроизводство и рациональное использование природных ресурсов </w:t>
            </w:r>
            <w:r w:rsidRPr="00B52531">
              <w:rPr>
                <w:sz w:val="24"/>
                <w:szCs w:val="24"/>
              </w:rPr>
              <w:lastRenderedPageBreak/>
              <w:t>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56315,1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56344,1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56370,8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Подпрограмма «Развитие лесного хозяйства Сар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56315,1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56344,1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56370,8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56315,1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56344,1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56370,8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56315,1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56344,1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56370,8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56315,1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56344,1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56370,8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16097,7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2531">
              <w:rPr>
                <w:sz w:val="24"/>
                <w:szCs w:val="24"/>
              </w:rPr>
              <w:t>ь</w:t>
            </w:r>
            <w:r w:rsidRPr="00B52531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16097,7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16097,7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выполнения функций государственными (м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ниципальными) органами, казенными учрежден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16097,7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141,6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138,6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138,6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371510,1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371510,1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371510,1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301317,1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301317,1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301317,1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Подпрограмма «Модернизация и развитие тран</w:t>
            </w:r>
            <w:r w:rsidRPr="00B52531">
              <w:rPr>
                <w:sz w:val="24"/>
                <w:szCs w:val="24"/>
              </w:rPr>
              <w:t>с</w:t>
            </w:r>
            <w:r w:rsidRPr="00B52531">
              <w:rPr>
                <w:sz w:val="24"/>
                <w:szCs w:val="24"/>
              </w:rPr>
              <w:t>портного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301317,1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301317,1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301317,1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58787,2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61327,7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62946,8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58787,2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61327,7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62946,8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58787,2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61327,7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62946,8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зок по межмуниципальным маршрутам регулярных перевозок по регулируемым тарифам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51662,0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43568,2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24172,4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Возмещение недополученных  доходов, возник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ющих от применения регулируемых тарифов на пассажирские перевозки, осуществляемые желе</w:t>
            </w:r>
            <w:r w:rsidRPr="00B52531">
              <w:rPr>
                <w:sz w:val="24"/>
                <w:szCs w:val="24"/>
              </w:rPr>
              <w:t>з</w:t>
            </w:r>
            <w:r w:rsidRPr="00B52531">
              <w:rPr>
                <w:sz w:val="24"/>
                <w:szCs w:val="24"/>
              </w:rPr>
              <w:t>нодорожным транспортом в пригородном сообщ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51662,0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43568,2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24172,4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51662,0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43568,2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24172,4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«Обеспечение организации тран</w:t>
            </w:r>
            <w:r w:rsidRPr="00B52531">
              <w:rPr>
                <w:sz w:val="24"/>
                <w:szCs w:val="24"/>
              </w:rPr>
              <w:t>с</w:t>
            </w:r>
            <w:r w:rsidRPr="00B52531">
              <w:rPr>
                <w:sz w:val="24"/>
                <w:szCs w:val="24"/>
              </w:rPr>
              <w:t>портного обслуживания населения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16539,8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16966,1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17406,1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15634,8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16061,1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16501,1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выполнения функций государственными (м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ниципальными) органами, казенными учрежден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10176,5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10560,7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10956,9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 w:rsidRPr="00B52531"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5206,3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5248,4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5292,2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252,0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«Модернизация и техническое обе</w:t>
            </w:r>
            <w:r w:rsidRPr="00B52531">
              <w:rPr>
                <w:sz w:val="24"/>
                <w:szCs w:val="24"/>
              </w:rPr>
              <w:t>с</w:t>
            </w:r>
            <w:r w:rsidRPr="00B52531">
              <w:rPr>
                <w:sz w:val="24"/>
                <w:szCs w:val="24"/>
              </w:rPr>
              <w:t>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«Обновление наземного электрич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119485,2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Обновление наземного общественного пассажи</w:t>
            </w:r>
            <w:r w:rsidRPr="00B52531">
              <w:rPr>
                <w:sz w:val="24"/>
                <w:szCs w:val="24"/>
              </w:rPr>
              <w:t>р</w:t>
            </w:r>
            <w:r w:rsidRPr="00B52531">
              <w:rPr>
                <w:sz w:val="24"/>
                <w:szCs w:val="24"/>
              </w:rPr>
              <w:t>ского транспорта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119485,2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119485,2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«Обеспечение доступности возду</w:t>
            </w:r>
            <w:r w:rsidRPr="00B52531">
              <w:rPr>
                <w:sz w:val="24"/>
                <w:szCs w:val="24"/>
              </w:rPr>
              <w:t>ш</w:t>
            </w:r>
            <w:r w:rsidRPr="00B52531">
              <w:rPr>
                <w:sz w:val="24"/>
                <w:szCs w:val="24"/>
              </w:rPr>
              <w:t>ных перевозок пассажиров»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47208,9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59169,9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73506,6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</w:t>
            </w:r>
            <w:r w:rsidRPr="00B52531">
              <w:rPr>
                <w:sz w:val="24"/>
                <w:szCs w:val="24"/>
              </w:rPr>
              <w:t>ш</w:t>
            </w:r>
            <w:r w:rsidRPr="00B52531">
              <w:rPr>
                <w:sz w:val="24"/>
                <w:szCs w:val="24"/>
              </w:rPr>
              <w:t>ных перевозок пассажиров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47208,9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59169,9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73506,6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47208,9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59169,9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73506,6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70193,0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70193,0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70193,0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2531">
              <w:rPr>
                <w:sz w:val="24"/>
                <w:szCs w:val="24"/>
              </w:rPr>
              <w:t>ь</w:t>
            </w:r>
            <w:r w:rsidRPr="00B52531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70193,0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70193,0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70193,0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70193,0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70193,0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70193,0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выполнения функций государственными (м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ниципальными) органами, казенными учрежден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lastRenderedPageBreak/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67054,2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67054,2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67054,2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3138,8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10035243,1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10370911,8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10660179,5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9973061,2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10270045,9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10509313,6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«Развитие и обеспечение сохранн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сти сети автомобильных дорог Саратовской обл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9849371,0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10044226,0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10281297,9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«Строительство и реконструкция а</w:t>
            </w:r>
            <w:r w:rsidRPr="00B52531">
              <w:rPr>
                <w:sz w:val="24"/>
                <w:szCs w:val="24"/>
              </w:rPr>
              <w:t>в</w:t>
            </w:r>
            <w:r w:rsidRPr="00B52531">
              <w:rPr>
                <w:sz w:val="24"/>
                <w:szCs w:val="24"/>
              </w:rPr>
              <w:t>томобильных дорог общего пользования реги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нального и межмуниципального значения, мостов и мостовых переходов, находящихся в госуда</w:t>
            </w:r>
            <w:r w:rsidRPr="00B52531">
              <w:rPr>
                <w:sz w:val="24"/>
                <w:szCs w:val="24"/>
              </w:rPr>
              <w:t>р</w:t>
            </w:r>
            <w:r w:rsidRPr="00B52531">
              <w:rPr>
                <w:sz w:val="24"/>
                <w:szCs w:val="24"/>
              </w:rPr>
              <w:t>ственной собственности области,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37020,7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Проектно-изыскательские, научно-исследовательские, опытно-конструкторские раб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ты по объектам строительства и реконструкции на автомобильных дорогах общего пользования рег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онального и межмуниципального значения и и</w:t>
            </w:r>
            <w:r w:rsidRPr="00B52531">
              <w:rPr>
                <w:sz w:val="24"/>
                <w:szCs w:val="24"/>
              </w:rPr>
              <w:t>с</w:t>
            </w:r>
            <w:r w:rsidRPr="00B52531">
              <w:rPr>
                <w:sz w:val="24"/>
                <w:szCs w:val="24"/>
              </w:rPr>
              <w:t>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37020,7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37020,7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«Капитальный ремонт, ремонт и с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держание автомобильных дорог общего пользов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ния регионального и межмуниципального знач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ния, мостов и иных искусственных сооружений на них, находящихся в государственной собственн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сти области,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3119157,2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4015574,2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4130462,0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мероприятия за счет средств областн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3119157,2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4015574,2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4130462,0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 w:rsidRPr="00B52531"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3119157,2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4015574,2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4130462,0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Мероприятие «Обеспечение организации испол</w:t>
            </w:r>
            <w:r w:rsidRPr="00B52531">
              <w:rPr>
                <w:sz w:val="24"/>
                <w:szCs w:val="24"/>
              </w:rPr>
              <w:t>ь</w:t>
            </w:r>
            <w:r w:rsidRPr="00B52531">
              <w:rPr>
                <w:sz w:val="24"/>
                <w:szCs w:val="24"/>
              </w:rPr>
              <w:t>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142813,1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276075,9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279439,7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116263,1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119525,9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122889,7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выполнения функций государственными (м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ниципальными) органами, казенными учрежден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85927,5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89105,8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92382,0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30125,6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30210,1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30297,7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</w:t>
            </w:r>
            <w:r w:rsidRPr="00B52531">
              <w:rPr>
                <w:sz w:val="24"/>
                <w:szCs w:val="24"/>
              </w:rPr>
              <w:t>т</w:t>
            </w:r>
            <w:r w:rsidRPr="00B52531">
              <w:rPr>
                <w:sz w:val="24"/>
                <w:szCs w:val="24"/>
              </w:rPr>
              <w:t>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26550,0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156550,0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156550,0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26550,0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156550,0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156550,0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«Приобретение дорожной эксплу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тационно-строительной техники и другого имущ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ства, необходимого для строительства, реко</w:t>
            </w:r>
            <w:r w:rsidRPr="00B52531">
              <w:rPr>
                <w:sz w:val="24"/>
                <w:szCs w:val="24"/>
              </w:rPr>
              <w:t>н</w:t>
            </w:r>
            <w:r w:rsidRPr="00B52531">
              <w:rPr>
                <w:sz w:val="24"/>
                <w:szCs w:val="24"/>
              </w:rPr>
              <w:t>струкции, капитального ремонта, ремонта и соде</w:t>
            </w:r>
            <w:r w:rsidRPr="00B52531">
              <w:rPr>
                <w:sz w:val="24"/>
                <w:szCs w:val="24"/>
              </w:rPr>
              <w:t>р</w:t>
            </w:r>
            <w:r w:rsidRPr="00B52531">
              <w:rPr>
                <w:sz w:val="24"/>
                <w:szCs w:val="24"/>
              </w:rPr>
              <w:t>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1634,1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мероприятия за счет средств областн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1634,1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1634,1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«Строительство, реконструкция, к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питальный ремонт и ремонт уникальных дорожных искусственных сооружений»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72222,2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Финансовое обеспечение дорожной деятельности (капитальный ремонт и ремонт уникальных иску</w:t>
            </w:r>
            <w:r w:rsidRPr="00B52531">
              <w:rPr>
                <w:sz w:val="24"/>
                <w:szCs w:val="24"/>
              </w:rPr>
              <w:t>с</w:t>
            </w:r>
            <w:r w:rsidRPr="00B52531">
              <w:rPr>
                <w:sz w:val="24"/>
                <w:szCs w:val="24"/>
              </w:rPr>
              <w:t>ственных дорожных сооружений)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11418,0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11418,0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Финансовое обеспечение дорожной деятельности (реконструкция моста через р.Малый Иргиз на км 50+994 автомобильной дороги «Балаково-Духовницкое» в Духовницком районе Саратовской области)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30402,1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30402,1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Финансовое обеспечение дорожной деятельности (реконструкция моста через р.Терешка на км 19+985 автоподъезда к с.Елшанка – с.Поповка – с.Старая Лебежайка от автомобильной дороги «Р-228 «Сызрань-Саратов-Волгоград» в Хвалынском районе Саратовской области)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30402,1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877EC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877EC0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7EC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877EC0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7EC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877EC0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7EC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877EC0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7EC0">
              <w:rPr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877EC0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7EC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877EC0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7EC0">
              <w:rPr>
                <w:sz w:val="24"/>
                <w:szCs w:val="24"/>
              </w:rPr>
              <w:t xml:space="preserve">30402,1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877EC0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877EC0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877EC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877EC0" w:rsidRDefault="00B52531" w:rsidP="00D27B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7EC0">
              <w:rPr>
                <w:sz w:val="24"/>
                <w:szCs w:val="24"/>
              </w:rPr>
              <w:t>Мероприятие «</w:t>
            </w:r>
            <w:r w:rsidR="00D27B87" w:rsidRPr="00877EC0">
              <w:rPr>
                <w:sz w:val="24"/>
                <w:szCs w:val="24"/>
              </w:rPr>
              <w:t>Осуществление</w:t>
            </w:r>
            <w:r w:rsidRPr="00877EC0">
              <w:rPr>
                <w:sz w:val="24"/>
                <w:szCs w:val="24"/>
              </w:rPr>
              <w:t xml:space="preserve"> дорожной деятел</w:t>
            </w:r>
            <w:r w:rsidRPr="00877EC0">
              <w:rPr>
                <w:sz w:val="24"/>
                <w:szCs w:val="24"/>
              </w:rPr>
              <w:t>ь</w:t>
            </w:r>
            <w:r w:rsidRPr="00877EC0">
              <w:rPr>
                <w:sz w:val="24"/>
                <w:szCs w:val="24"/>
              </w:rPr>
              <w:t>ности в отношении автомобильных дорог общего пользования местного значения в границах нас</w:t>
            </w:r>
            <w:r w:rsidRPr="00877EC0">
              <w:rPr>
                <w:sz w:val="24"/>
                <w:szCs w:val="24"/>
              </w:rPr>
              <w:t>е</w:t>
            </w:r>
            <w:r w:rsidRPr="00877EC0">
              <w:rPr>
                <w:sz w:val="24"/>
                <w:szCs w:val="24"/>
              </w:rPr>
              <w:t>ленных пунктов сельских поселений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877EC0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7EC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877EC0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7EC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877EC0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7EC0">
              <w:rPr>
                <w:sz w:val="24"/>
                <w:szCs w:val="24"/>
              </w:rPr>
              <w:t>5Ж 2 32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877EC0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877EC0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7EC0">
              <w:rPr>
                <w:sz w:val="24"/>
                <w:szCs w:val="24"/>
              </w:rPr>
              <w:t xml:space="preserve">1565481,0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877EC0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877EC0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877EC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877EC0" w:rsidRDefault="00D27B87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7EC0">
              <w:rPr>
                <w:sz w:val="24"/>
                <w:szCs w:val="24"/>
              </w:rPr>
              <w:t xml:space="preserve">Осуществление </w:t>
            </w:r>
            <w:r w:rsidR="00B52531" w:rsidRPr="00877EC0">
              <w:rPr>
                <w:sz w:val="24"/>
                <w:szCs w:val="24"/>
              </w:rPr>
              <w:t>дорожной деятельности в отнош</w:t>
            </w:r>
            <w:r w:rsidR="00B52531" w:rsidRPr="00877EC0">
              <w:rPr>
                <w:sz w:val="24"/>
                <w:szCs w:val="24"/>
              </w:rPr>
              <w:t>е</w:t>
            </w:r>
            <w:r w:rsidR="00B52531" w:rsidRPr="00877EC0">
              <w:rPr>
                <w:sz w:val="24"/>
                <w:szCs w:val="24"/>
              </w:rPr>
              <w:t>нии автомобильных дорог общего пользования местного значения в границах населенных пунктов сельских поселений за счет средств областного д</w:t>
            </w:r>
            <w:r w:rsidR="00B52531" w:rsidRPr="00877EC0">
              <w:rPr>
                <w:sz w:val="24"/>
                <w:szCs w:val="24"/>
              </w:rPr>
              <w:t>о</w:t>
            </w:r>
            <w:r w:rsidR="00B52531" w:rsidRPr="00877EC0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877EC0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7EC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877EC0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7EC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877EC0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7EC0">
              <w:rPr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877EC0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877EC0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7EC0">
              <w:rPr>
                <w:sz w:val="24"/>
                <w:szCs w:val="24"/>
              </w:rPr>
              <w:t xml:space="preserve">1565481,0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877EC0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877EC0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877EC0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7EC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877EC0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7EC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877EC0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7EC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877EC0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7EC0">
              <w:rPr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877EC0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7EC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7EC0">
              <w:rPr>
                <w:sz w:val="24"/>
                <w:szCs w:val="24"/>
              </w:rPr>
              <w:t>1565481,0</w:t>
            </w:r>
            <w:r w:rsidRPr="00B5253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4862300,0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5640941,8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5751396,2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Осуществление дорожной деятельности в отнош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lastRenderedPageBreak/>
              <w:t>нии автомобильных дорог общего пользования р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гионального или межмуниципального значения за счет средств областного дорожного фонда (в ра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ках достижения соответствующих задач федерал</w:t>
            </w:r>
            <w:r w:rsidRPr="00B52531">
              <w:rPr>
                <w:sz w:val="24"/>
                <w:szCs w:val="24"/>
              </w:rPr>
              <w:t>ь</w:t>
            </w:r>
            <w:r w:rsidRPr="00B52531">
              <w:rPr>
                <w:sz w:val="24"/>
                <w:szCs w:val="24"/>
              </w:rPr>
              <w:t>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3816300,0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4340941,8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4451396,2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3816300,0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4340941,8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4451396,2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Осуществление дорожной деятельности в отнош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нии автомобильных дорог общего пользования местного значения Саратовской агломерации в границах городских округов области в рамках д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стижения соответствующих задач национального проекта «Безопасные и качественные автомобил</w:t>
            </w:r>
            <w:r w:rsidRPr="00B52531">
              <w:rPr>
                <w:sz w:val="24"/>
                <w:szCs w:val="24"/>
              </w:rPr>
              <w:t>ь</w:t>
            </w:r>
            <w:r w:rsidRPr="00B52531">
              <w:rPr>
                <w:sz w:val="24"/>
                <w:szCs w:val="24"/>
              </w:rPr>
              <w:t>ные дороги»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746000,0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746000,0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Осуществление дорожной деятельности в отнош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го проекта «Безопасные и качественные автом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бильные дороги» за счет средств областного д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</w:t>
            </w:r>
            <w:r w:rsidRPr="00B52531">
              <w:rPr>
                <w:sz w:val="24"/>
                <w:szCs w:val="24"/>
              </w:rPr>
              <w:t>й</w:t>
            </w:r>
            <w:r w:rsidRPr="00B52531">
              <w:rPr>
                <w:sz w:val="24"/>
                <w:szCs w:val="24"/>
              </w:rPr>
              <w:t>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Внедрение автоматизированных технологий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низации дорожного движения и контроля за с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 w:rsidRPr="00B52531"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Подпрограмма «Повышение безопасности доро</w:t>
            </w:r>
            <w:r w:rsidRPr="00B52531">
              <w:rPr>
                <w:sz w:val="24"/>
                <w:szCs w:val="24"/>
              </w:rPr>
              <w:t>ж</w:t>
            </w:r>
            <w:r w:rsidRPr="00B52531">
              <w:rPr>
                <w:sz w:val="24"/>
                <w:szCs w:val="24"/>
              </w:rPr>
              <w:t>ного движения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123690,2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225819,9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228015,7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98132,7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200262,4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202458,2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62136,7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64151,5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66229,0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выполнения функций государственными (м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ниципальными) органами, казенными учрежден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56423,1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58405,8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60449,9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5713,6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5745,7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5779,1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</w:t>
            </w:r>
            <w:r w:rsidRPr="00B52531">
              <w:rPr>
                <w:sz w:val="24"/>
                <w:szCs w:val="24"/>
              </w:rPr>
              <w:t>т</w:t>
            </w:r>
            <w:r w:rsidRPr="00B52531">
              <w:rPr>
                <w:sz w:val="24"/>
                <w:szCs w:val="24"/>
              </w:rPr>
              <w:t>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2022,0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2022,0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шениях, выявленных при помощи автоматизир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ванной системы фотовидеофиксации нарушений правил дорожного движения, за счет средств о</w:t>
            </w:r>
            <w:r w:rsidRPr="00B52531">
              <w:rPr>
                <w:sz w:val="24"/>
                <w:szCs w:val="24"/>
              </w:rPr>
              <w:t>б</w:t>
            </w:r>
            <w:r w:rsidRPr="00B52531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80100,0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80100,0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Организация мероприятий по содержанию, ремо</w:t>
            </w:r>
            <w:r w:rsidRPr="00B52531">
              <w:rPr>
                <w:sz w:val="24"/>
                <w:szCs w:val="24"/>
              </w:rPr>
              <w:t>н</w:t>
            </w:r>
            <w:r w:rsidRPr="00B52531">
              <w:rPr>
                <w:sz w:val="24"/>
                <w:szCs w:val="24"/>
              </w:rPr>
              <w:t xml:space="preserve">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</w:t>
            </w:r>
            <w:r w:rsidRPr="00B52531">
              <w:rPr>
                <w:sz w:val="24"/>
                <w:szCs w:val="24"/>
              </w:rPr>
              <w:lastRenderedPageBreak/>
              <w:t>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13874,0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53988,9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54107,2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13874,0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53988,9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54107,2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«Комплексное развитие автоматиз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рованных систем фиксации нарушений правил д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рожного движения на территории Саратовской о</w:t>
            </w:r>
            <w:r w:rsidRPr="00B52531">
              <w:rPr>
                <w:sz w:val="24"/>
                <w:szCs w:val="24"/>
              </w:rPr>
              <w:t>б</w:t>
            </w:r>
            <w:r w:rsidRPr="00B52531">
              <w:rPr>
                <w:sz w:val="24"/>
                <w:szCs w:val="24"/>
              </w:rPr>
              <w:t>ласти за счет средств областного дорожного фо</w:t>
            </w:r>
            <w:r w:rsidRPr="00B52531">
              <w:rPr>
                <w:sz w:val="24"/>
                <w:szCs w:val="24"/>
              </w:rPr>
              <w:t>н</w:t>
            </w:r>
            <w:r w:rsidRPr="00B52531">
              <w:rPr>
                <w:sz w:val="24"/>
                <w:szCs w:val="24"/>
              </w:rPr>
              <w:t>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25557,5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25557,5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25557,5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B52531">
              <w:rPr>
                <w:sz w:val="24"/>
                <w:szCs w:val="24"/>
              </w:rPr>
              <w:t>с</w:t>
            </w:r>
            <w:r w:rsidRPr="00B52531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«Профилактика терроризма и эк</w:t>
            </w:r>
            <w:r w:rsidRPr="00B52531">
              <w:rPr>
                <w:sz w:val="24"/>
                <w:szCs w:val="24"/>
              </w:rPr>
              <w:t>с</w:t>
            </w:r>
            <w:r w:rsidRPr="00B52531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«Обеспечение транспор</w:t>
            </w:r>
            <w:r w:rsidRPr="00B52531">
              <w:rPr>
                <w:sz w:val="24"/>
                <w:szCs w:val="24"/>
              </w:rPr>
              <w:t>т</w:t>
            </w:r>
            <w:r w:rsidRPr="00B52531">
              <w:rPr>
                <w:sz w:val="24"/>
                <w:szCs w:val="24"/>
              </w:rPr>
              <w:t>ной безопасности объектов транспортной инфр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структуры, в том числе автомобильных дорог о</w:t>
            </w:r>
            <w:r w:rsidRPr="00B52531">
              <w:rPr>
                <w:sz w:val="24"/>
                <w:szCs w:val="24"/>
              </w:rPr>
              <w:t>б</w:t>
            </w:r>
            <w:r w:rsidRPr="00B52531">
              <w:rPr>
                <w:sz w:val="24"/>
                <w:szCs w:val="24"/>
              </w:rPr>
              <w:t>щего пользования регионального и межмуниц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пального значения и искусственных дорожных с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оружений на них»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мероприятия за счет средств областн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3181,9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865,9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«Создание и развитие инфрастру</w:t>
            </w:r>
            <w:r w:rsidRPr="00B52531">
              <w:rPr>
                <w:sz w:val="24"/>
                <w:szCs w:val="24"/>
              </w:rPr>
              <w:t>к</w:t>
            </w:r>
            <w:r w:rsidRPr="00B52531">
              <w:rPr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3181,9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865,9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Ведомственный проект «Развитие транспортной </w:t>
            </w:r>
            <w:r w:rsidRPr="00B52531">
              <w:rPr>
                <w:sz w:val="24"/>
                <w:szCs w:val="24"/>
              </w:rPr>
              <w:lastRenderedPageBreak/>
              <w:t>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3181,9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865,9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Развитие транспортной инфраструктуры на сел</w:t>
            </w:r>
            <w:r w:rsidRPr="00B52531">
              <w:rPr>
                <w:sz w:val="24"/>
                <w:szCs w:val="24"/>
              </w:rPr>
              <w:t>ь</w:t>
            </w:r>
            <w:r w:rsidRPr="00B52531">
              <w:rPr>
                <w:sz w:val="24"/>
                <w:szCs w:val="24"/>
              </w:rPr>
              <w:t>ских территориях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3181,9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865,9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3181,9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865,9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71862,1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71862,1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71862,1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36353,1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36353,1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36353,1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 «Формирование электронного пр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вительства»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32946,1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32946,1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32946,1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дарственной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9395,0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9395,0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9395,0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«Оптимизация электро</w:t>
            </w:r>
            <w:r w:rsidRPr="00B52531">
              <w:rPr>
                <w:sz w:val="24"/>
                <w:szCs w:val="24"/>
              </w:rPr>
              <w:t>н</w:t>
            </w:r>
            <w:r w:rsidRPr="00B52531">
              <w:rPr>
                <w:sz w:val="24"/>
                <w:szCs w:val="24"/>
              </w:rPr>
              <w:t>ных форм заявлений услуг, техническая поддержка системы электронных услуг,  региональной сист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мы межведомственного электронного  взаимоде</w:t>
            </w:r>
            <w:r w:rsidRPr="00B52531">
              <w:rPr>
                <w:sz w:val="24"/>
                <w:szCs w:val="24"/>
              </w:rPr>
              <w:t>й</w:t>
            </w:r>
            <w:r w:rsidRPr="00B52531">
              <w:rPr>
                <w:sz w:val="24"/>
                <w:szCs w:val="24"/>
              </w:rPr>
              <w:t>ствия и автоматизированной информационной с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стемы  многофункциональных центров»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23551,1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23551,1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23551,1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«Повышение эффективности де</w:t>
            </w:r>
            <w:r w:rsidRPr="00B52531">
              <w:rPr>
                <w:sz w:val="24"/>
                <w:szCs w:val="24"/>
              </w:rPr>
              <w:t>я</w:t>
            </w:r>
            <w:r w:rsidRPr="00B52531">
              <w:rPr>
                <w:sz w:val="24"/>
                <w:szCs w:val="24"/>
              </w:rPr>
              <w:t>тельности органов исполнительной и законод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тельной власти Саратовской области, госуда</w:t>
            </w:r>
            <w:r w:rsidRPr="00B52531">
              <w:rPr>
                <w:sz w:val="24"/>
                <w:szCs w:val="24"/>
              </w:rPr>
              <w:t>р</w:t>
            </w:r>
            <w:r w:rsidRPr="00B52531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B52531">
              <w:rPr>
                <w:sz w:val="24"/>
                <w:szCs w:val="24"/>
              </w:rPr>
              <w:t>с</w:t>
            </w:r>
            <w:r w:rsidRPr="00B52531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3407,0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3407,0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3407,0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3407,0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35509,0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35509,0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35509,0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2531">
              <w:rPr>
                <w:sz w:val="24"/>
                <w:szCs w:val="24"/>
              </w:rPr>
              <w:t>ь</w:t>
            </w:r>
            <w:r w:rsidRPr="00B52531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35509,0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35509,0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35509,0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35509,0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35509,0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35509,0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выполнения функций государственными (м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ниципальными) органами, казенными учрежден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31076,8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31076,8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31076,8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4432,2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4432,2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4432,2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«Обеспечение реализации госуда</w:t>
            </w:r>
            <w:r w:rsidRPr="00B52531">
              <w:rPr>
                <w:sz w:val="24"/>
                <w:szCs w:val="24"/>
              </w:rPr>
              <w:t>р</w:t>
            </w:r>
            <w:r w:rsidRPr="00B52531">
              <w:rPr>
                <w:sz w:val="24"/>
                <w:szCs w:val="24"/>
              </w:rPr>
              <w:t>ственной программы Саратовской области «Разв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Другие вопросы в области национальной эконом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1737615,1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3137452,3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237615,3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Государственная программа Саратовской области </w:t>
            </w:r>
            <w:r w:rsidRPr="00B52531">
              <w:rPr>
                <w:sz w:val="24"/>
                <w:szCs w:val="24"/>
              </w:rPr>
              <w:lastRenderedPageBreak/>
              <w:t>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8936,5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Подпрограмма «Туризм»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8936,5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формирование единого турист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ческого информационного пространства Сарато</w:t>
            </w:r>
            <w:r w:rsidRPr="00B52531">
              <w:rPr>
                <w:sz w:val="24"/>
                <w:szCs w:val="24"/>
              </w:rPr>
              <w:t>в</w:t>
            </w:r>
            <w:r w:rsidRPr="00B52531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8936,5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Субсидия автономной некоммерческой организ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ции «Туристский информационный центр Сарато</w:t>
            </w:r>
            <w:r w:rsidRPr="00B52531">
              <w:rPr>
                <w:sz w:val="24"/>
                <w:szCs w:val="24"/>
              </w:rPr>
              <w:t>в</w:t>
            </w:r>
            <w:r w:rsidRPr="00B52531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8926,5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8926,5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Имущественный взнос автономной некоммерч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ской организации «Туристский информационный центр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64187,5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64187,5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64187,5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«Развитие инвестиционной, вне</w:t>
            </w:r>
            <w:r w:rsidRPr="00B52531">
              <w:rPr>
                <w:sz w:val="24"/>
                <w:szCs w:val="24"/>
              </w:rPr>
              <w:t>ш</w:t>
            </w:r>
            <w:r w:rsidRPr="00B52531">
              <w:rPr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42187,5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42187,5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42187,5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«Организация участия о</w:t>
            </w:r>
            <w:r w:rsidRPr="00B52531">
              <w:rPr>
                <w:sz w:val="24"/>
                <w:szCs w:val="24"/>
              </w:rPr>
              <w:t>б</w:t>
            </w:r>
            <w:r w:rsidRPr="00B52531">
              <w:rPr>
                <w:sz w:val="24"/>
                <w:szCs w:val="24"/>
              </w:rPr>
              <w:t>ласти в приоритетных конгрессно-выставочных мероприятиях, проводимых на территории Росси</w:t>
            </w:r>
            <w:r w:rsidRPr="00B52531">
              <w:rPr>
                <w:sz w:val="24"/>
                <w:szCs w:val="24"/>
              </w:rPr>
              <w:t>й</w:t>
            </w:r>
            <w:r w:rsidRPr="00B52531">
              <w:rPr>
                <w:sz w:val="24"/>
                <w:szCs w:val="24"/>
              </w:rPr>
              <w:lastRenderedPageBreak/>
              <w:t>ской Федерации и за рубежом»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6848,1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6848,1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6848,1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сти в сфере инвестиционной деятельности, обесп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чение его функционирования»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движимости, расположенных на территории Сар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35014,4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35014,4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35014,4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«Развитие малого и среднего пре</w:t>
            </w:r>
            <w:r w:rsidRPr="00B52531">
              <w:rPr>
                <w:sz w:val="24"/>
                <w:szCs w:val="24"/>
              </w:rPr>
              <w:t>д</w:t>
            </w:r>
            <w:r w:rsidRPr="00B52531">
              <w:rPr>
                <w:sz w:val="24"/>
                <w:szCs w:val="24"/>
              </w:rPr>
              <w:t>принимательства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21930,0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21930,0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21930,0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«Субсидия бюджетам м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ниципальных районов области на обеспечение де</w:t>
            </w:r>
            <w:r w:rsidRPr="00B52531">
              <w:rPr>
                <w:sz w:val="24"/>
                <w:szCs w:val="24"/>
              </w:rPr>
              <w:t>я</w:t>
            </w:r>
            <w:r w:rsidRPr="00B52531">
              <w:rPr>
                <w:sz w:val="24"/>
                <w:szCs w:val="24"/>
              </w:rPr>
              <w:t>тельности муниципальных бизнес-инкубаторов»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5300,0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5300,0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5300,0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 w:rsidRPr="00B52531"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Основное мероприятие «Проведение ежегодной научно-практической конференции «Перспективы развития предпринимательства в молодежной ср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де»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«Возмещение затрат в св</w:t>
            </w:r>
            <w:r w:rsidRPr="00B52531">
              <w:rPr>
                <w:sz w:val="24"/>
                <w:szCs w:val="24"/>
              </w:rPr>
              <w:t>я</w:t>
            </w:r>
            <w:r w:rsidRPr="00B52531">
              <w:rPr>
                <w:sz w:val="24"/>
                <w:szCs w:val="24"/>
              </w:rPr>
              <w:t>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15430,0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</w:t>
            </w:r>
            <w:r w:rsidRPr="00B52531">
              <w:rPr>
                <w:sz w:val="24"/>
                <w:szCs w:val="24"/>
              </w:rPr>
              <w:t>д</w:t>
            </w:r>
            <w:r w:rsidRPr="00B52531">
              <w:rPr>
                <w:sz w:val="24"/>
                <w:szCs w:val="24"/>
              </w:rPr>
              <w:t>принимательства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15430,0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15430,0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 «Развитие оптовой и розничной торговли, общественного питания и бытовых услуг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58 4 00 00000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«Проведение торжестве</w:t>
            </w:r>
            <w:r w:rsidRPr="00B52531">
              <w:rPr>
                <w:sz w:val="24"/>
                <w:szCs w:val="24"/>
              </w:rPr>
              <w:t>н</w:t>
            </w:r>
            <w:r w:rsidRPr="00B52531">
              <w:rPr>
                <w:sz w:val="24"/>
                <w:szCs w:val="24"/>
              </w:rPr>
              <w:t>ного мероприятия, посвященного дню работника торговли»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58 4 07 00000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B52531">
              <w:rPr>
                <w:sz w:val="24"/>
                <w:szCs w:val="24"/>
              </w:rPr>
              <w:t>з</w:t>
            </w:r>
            <w:r w:rsidRPr="00B52531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2924837,0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2924837,0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 «Обеспечение инженерной инфр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структурой земельных участков, являющихся ф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деральной собственностью и подлежащих пред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ставлению для жилищного строительства гражд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нам, имеющим трех и более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инженерной инфраструктурой з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lastRenderedPageBreak/>
              <w:t>мельных участков в соответствии с проектом пл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нировки и межевания территории на части бывших земель ФГБНУ «НИИСХ Юго-Востока», от улицы им.Шехурдина А.П. до ул.Танкистов и реки 1-я Г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селка в Ленинском и Кировском районах г.Саратова, подлежащих предоставлению гражд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ровском районе г. Саратова (строительство маг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стральных инженерных сетей)»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2899837,0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мероприятий по комплексному разв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тию территории бывшего аэропорта Саратов «Це</w:t>
            </w:r>
            <w:r w:rsidRPr="00B52531">
              <w:rPr>
                <w:sz w:val="24"/>
                <w:szCs w:val="24"/>
              </w:rPr>
              <w:t>н</w:t>
            </w:r>
            <w:r w:rsidRPr="00B52531">
              <w:rPr>
                <w:sz w:val="24"/>
                <w:szCs w:val="24"/>
              </w:rPr>
              <w:t>тральный» в Кировском районе г. Саратова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1 06 40100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2899837,0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1 06 40100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2899837,0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«Повышение эффективности де</w:t>
            </w:r>
            <w:r w:rsidRPr="00B52531">
              <w:rPr>
                <w:sz w:val="24"/>
                <w:szCs w:val="24"/>
              </w:rPr>
              <w:t>я</w:t>
            </w:r>
            <w:r w:rsidRPr="00B52531">
              <w:rPr>
                <w:sz w:val="24"/>
                <w:szCs w:val="24"/>
              </w:rPr>
              <w:t>тельности органов исполнительной и законод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тельной власти Саратовской области, госуда</w:t>
            </w:r>
            <w:r w:rsidRPr="00B52531">
              <w:rPr>
                <w:sz w:val="24"/>
                <w:szCs w:val="24"/>
              </w:rPr>
              <w:t>р</w:t>
            </w:r>
            <w:r w:rsidRPr="00B52531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B52531">
              <w:rPr>
                <w:sz w:val="24"/>
                <w:szCs w:val="24"/>
              </w:rPr>
              <w:t>с</w:t>
            </w:r>
            <w:r w:rsidRPr="00B52531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«Формирование и обесп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lastRenderedPageBreak/>
              <w:t>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11863,7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11863,7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11863,7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Подпрограмма «Развитие и государственная по</w:t>
            </w:r>
            <w:r w:rsidRPr="00B52531">
              <w:rPr>
                <w:sz w:val="24"/>
                <w:szCs w:val="24"/>
              </w:rPr>
              <w:t>д</w:t>
            </w:r>
            <w:r w:rsidRPr="00B52531">
              <w:rPr>
                <w:sz w:val="24"/>
                <w:szCs w:val="24"/>
              </w:rPr>
              <w:t>держка промышленных предприятий обрабатыв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ющих производств»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11863,7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11863,7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11863,7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«Организация и провед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ние Саратовского салона изобретений, инноваций и инвестиций»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5442,1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5442,1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5442,1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«Поддержка субъектов м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лого и среднего предпринимательства на возмещ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ние части затрат на проведение научно-исследовательских и опытно-конструкторских р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бот в рамках реализации инновационных прое</w:t>
            </w:r>
            <w:r w:rsidRPr="00B52531">
              <w:rPr>
                <w:sz w:val="24"/>
                <w:szCs w:val="24"/>
              </w:rPr>
              <w:t>к</w:t>
            </w:r>
            <w:r w:rsidRPr="00B52531">
              <w:rPr>
                <w:sz w:val="24"/>
                <w:szCs w:val="24"/>
              </w:rPr>
              <w:t>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Поддержка субъектов малого и среднего предпр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нимательства на возмещение части затрат на пр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ведение научно-исследовательских и опытно-конструкторских работ в рамках реализации инн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вационных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«Создание и развитие о</w:t>
            </w:r>
            <w:r w:rsidRPr="00B52531">
              <w:rPr>
                <w:sz w:val="24"/>
                <w:szCs w:val="24"/>
              </w:rPr>
              <w:t>р</w:t>
            </w:r>
            <w:r w:rsidRPr="00B52531">
              <w:rPr>
                <w:sz w:val="24"/>
                <w:szCs w:val="24"/>
              </w:rPr>
              <w:t>ганизаций, осуществляющих финансовую по</w:t>
            </w:r>
            <w:r w:rsidRPr="00B52531">
              <w:rPr>
                <w:sz w:val="24"/>
                <w:szCs w:val="24"/>
              </w:rPr>
              <w:t>д</w:t>
            </w:r>
            <w:r w:rsidRPr="00B52531">
              <w:rPr>
                <w:sz w:val="24"/>
                <w:szCs w:val="24"/>
              </w:rPr>
              <w:t>держку промышленных предприятий, реализу</w:t>
            </w:r>
            <w:r w:rsidRPr="00B52531">
              <w:rPr>
                <w:sz w:val="24"/>
                <w:szCs w:val="24"/>
              </w:rPr>
              <w:t>ю</w:t>
            </w:r>
            <w:r w:rsidRPr="00B52531">
              <w:rPr>
                <w:sz w:val="24"/>
                <w:szCs w:val="24"/>
              </w:rPr>
              <w:t>щих инвестиционные проекты»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6421,6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6421,6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6421,6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126596,5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126596,7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126596,7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2531">
              <w:rPr>
                <w:sz w:val="24"/>
                <w:szCs w:val="24"/>
              </w:rPr>
              <w:t>ь</w:t>
            </w:r>
            <w:r w:rsidRPr="00B52531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126596,5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126596,7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126596,7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126596,5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126596,7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126596,7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выполнения функций государственными (м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ниципальными) органами, казенными учрежден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123428,8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123428,8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123428,8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3160,7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3160,9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Мероприятия по землеустройству и землепольз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ванию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 xml:space="preserve">778999,5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 xml:space="preserve">714742,2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 xml:space="preserve">685860,5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339102,3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350623,6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357441,7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B52531">
              <w:rPr>
                <w:sz w:val="24"/>
                <w:szCs w:val="24"/>
              </w:rPr>
              <w:t>з</w:t>
            </w:r>
            <w:r w:rsidRPr="00B52531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275301,9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286649,6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293476,8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20300,0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</w:t>
            </w:r>
            <w:r w:rsidRPr="00B52531">
              <w:rPr>
                <w:sz w:val="24"/>
                <w:szCs w:val="24"/>
              </w:rPr>
              <w:t>ж</w:t>
            </w:r>
            <w:r w:rsidRPr="00B52531">
              <w:rPr>
                <w:sz w:val="24"/>
                <w:szCs w:val="24"/>
              </w:rPr>
              <w:t>дан – участников долевого строительства Сарато</w:t>
            </w:r>
            <w:r w:rsidRPr="00B52531">
              <w:rPr>
                <w:sz w:val="24"/>
                <w:szCs w:val="24"/>
              </w:rPr>
              <w:t>в</w:t>
            </w:r>
            <w:r w:rsidRPr="00B52531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20300,0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Субсидия некоммерческой организации «Фонд з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щиты прав граждан – участников долевого стро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тельства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20300,0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20300,0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170063,5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181411,2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187938,4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Мероприятие «Осуществление деятельности, направленной на обеспечение проведения кап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тального ремонта общего имущества в многоква</w:t>
            </w:r>
            <w:r w:rsidRPr="00B52531">
              <w:rPr>
                <w:sz w:val="24"/>
                <w:szCs w:val="24"/>
              </w:rPr>
              <w:t>р</w:t>
            </w:r>
            <w:r w:rsidRPr="00B52531">
              <w:rPr>
                <w:sz w:val="24"/>
                <w:szCs w:val="24"/>
              </w:rPr>
              <w:t>тирных домах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165063,5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176411,2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182938,4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</w:t>
            </w:r>
            <w:r w:rsidRPr="00B52531">
              <w:rPr>
                <w:sz w:val="24"/>
                <w:szCs w:val="24"/>
              </w:rPr>
              <w:t>в</w:t>
            </w:r>
            <w:r w:rsidRPr="00B52531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165063,5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176411,2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182938,4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165063,5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176411,2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182938,4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ства в многоквартирных домах»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Субсидия юридическим лицам (владельцам спец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альных счетов) на оказание  дополнительной п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мощи при возникновении неотложной необход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мости в проведении капитального ремонта общего имущества в многоквартирных домах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</w:t>
            </w:r>
            <w:r w:rsidRPr="00B52531">
              <w:rPr>
                <w:sz w:val="24"/>
                <w:szCs w:val="24"/>
              </w:rPr>
              <w:t>в</w:t>
            </w:r>
            <w:r w:rsidRPr="00B52531">
              <w:rPr>
                <w:sz w:val="24"/>
                <w:szCs w:val="24"/>
              </w:rPr>
              <w:t>ской области» на оказание  дополнительной пом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щи при возникновении неотложной необходимости в проведении капитального ремонта общего им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щества в многоквартирных домах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«Обеспечение жилыми помещен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85238,4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85238,4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85238,4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Мероприятие «Предоставление жилых помещений </w:t>
            </w:r>
            <w:r w:rsidRPr="00B52531">
              <w:rPr>
                <w:sz w:val="24"/>
                <w:szCs w:val="24"/>
              </w:rPr>
              <w:lastRenderedPageBreak/>
              <w:t>по договорам социального найма гражданам, стр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дающим тяжелой формой хронических заболев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13772,2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Предоставление жилых помещений по договорам социального найма гражданам,  страдающим тяж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лой формой хронических заболеваний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13772,2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13772,2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мьям»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71466,2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71466,2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71466,2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63800,4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63974,0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63964,9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63800,4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63974,0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63964,9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Внепрограммные мероприятия в области жили</w:t>
            </w:r>
            <w:r w:rsidRPr="00B52531">
              <w:rPr>
                <w:sz w:val="24"/>
                <w:szCs w:val="24"/>
              </w:rPr>
              <w:t>щ</w:t>
            </w:r>
            <w:r w:rsidRPr="00B52531">
              <w:rPr>
                <w:sz w:val="24"/>
                <w:szCs w:val="24"/>
              </w:rPr>
              <w:t>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6552,5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6726,1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6717,0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6552,5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6726,1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6717,0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Уплата налогов, сборов и иных платежей по объе</w:t>
            </w:r>
            <w:r w:rsidRPr="00B52531">
              <w:rPr>
                <w:sz w:val="24"/>
                <w:szCs w:val="24"/>
              </w:rPr>
              <w:t>к</w:t>
            </w:r>
            <w:r w:rsidRPr="00B52531">
              <w:rPr>
                <w:sz w:val="24"/>
                <w:szCs w:val="24"/>
              </w:rPr>
              <w:t>там государственного жилищного фонда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57247,9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57247,9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57247,9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57247,9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57247,9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57247,9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B52531">
              <w:rPr>
                <w:sz w:val="24"/>
                <w:szCs w:val="24"/>
              </w:rPr>
              <w:t>з</w:t>
            </w:r>
            <w:r w:rsidRPr="00B52531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«Повышение качества водоснабж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«Обеспечение населения качестве</w:t>
            </w:r>
            <w:r w:rsidRPr="00B52531">
              <w:rPr>
                <w:sz w:val="24"/>
                <w:szCs w:val="24"/>
              </w:rPr>
              <w:t>н</w:t>
            </w:r>
            <w:r w:rsidRPr="00B52531">
              <w:rPr>
                <w:sz w:val="24"/>
                <w:szCs w:val="24"/>
              </w:rPr>
              <w:t>ными услугами водоснабжения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8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Развитие системы водоснабжения для обеспечения водой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8 01 78230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 w:rsidRPr="00B52531"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8 01 78230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125333,8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125333,8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«Снижение рисков и смягчение п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125333,8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«Осуществление технич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ской эксплуатации и текущего ремонта сооруж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ний инженерной защиты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125333,8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Возмещение затрат при осуществлении технич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ской эксплуатации и текущего ремонта сооруж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ний инженерной защиты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125333,8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125333,8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273347,6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243256,7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203085,0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B52531">
              <w:rPr>
                <w:sz w:val="24"/>
                <w:szCs w:val="24"/>
              </w:rPr>
              <w:t>з</w:t>
            </w:r>
            <w:r w:rsidRPr="00B52531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«Повышение качества водоснабж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«Выполнение работ по описанию м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стоположения границ зон санитарной охраны во</w:t>
            </w:r>
            <w:r w:rsidRPr="00B52531">
              <w:rPr>
                <w:sz w:val="24"/>
                <w:szCs w:val="24"/>
              </w:rPr>
              <w:t>д</w:t>
            </w:r>
            <w:r w:rsidRPr="00B52531">
              <w:rPr>
                <w:sz w:val="24"/>
                <w:szCs w:val="24"/>
              </w:rPr>
              <w:t>ных объектов, формирование перечня координат характерных точек границ таких зон»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4903,0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2123,0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«Повышение эффективности де</w:t>
            </w:r>
            <w:r w:rsidRPr="00B52531">
              <w:rPr>
                <w:sz w:val="24"/>
                <w:szCs w:val="24"/>
              </w:rPr>
              <w:t>я</w:t>
            </w:r>
            <w:r w:rsidRPr="00B52531">
              <w:rPr>
                <w:sz w:val="24"/>
                <w:szCs w:val="24"/>
              </w:rPr>
              <w:t>тельности органов исполнительной и законод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тельной власти Саратовской области, госуда</w:t>
            </w:r>
            <w:r w:rsidRPr="00B52531">
              <w:rPr>
                <w:sz w:val="24"/>
                <w:szCs w:val="24"/>
              </w:rPr>
              <w:t>р</w:t>
            </w:r>
            <w:r w:rsidRPr="00B52531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B52531">
              <w:rPr>
                <w:sz w:val="24"/>
                <w:szCs w:val="24"/>
              </w:rPr>
              <w:t>с</w:t>
            </w:r>
            <w:r w:rsidRPr="00B52531">
              <w:rPr>
                <w:sz w:val="24"/>
                <w:szCs w:val="24"/>
              </w:rPr>
              <w:lastRenderedPageBreak/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4903,0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2123,0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Основное мероприятие «Формирование и обесп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1730,0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1730,0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1730,0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«Сопровождение ведо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ственных информационных систем»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1403,0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223,0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1403,0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223,0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1403,0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223,0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B52531">
              <w:rPr>
                <w:sz w:val="24"/>
                <w:szCs w:val="24"/>
              </w:rPr>
              <w:t>ю</w:t>
            </w:r>
            <w:r w:rsidRPr="00B52531">
              <w:rPr>
                <w:sz w:val="24"/>
                <w:szCs w:val="24"/>
              </w:rPr>
              <w:t>щей государственную тайну, и информации огр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ниченного доступа, не составляющей госуда</w:t>
            </w:r>
            <w:r w:rsidRPr="00B52531">
              <w:rPr>
                <w:sz w:val="24"/>
                <w:szCs w:val="24"/>
              </w:rPr>
              <w:t>р</w:t>
            </w:r>
            <w:r w:rsidRPr="00B52531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147953,7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120941,6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80769,9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«Снижение рисков и смягчение п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147953,7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120941,6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80769,9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«Предупреждение чрезв</w:t>
            </w:r>
            <w:r w:rsidRPr="00B52531">
              <w:rPr>
                <w:sz w:val="24"/>
                <w:szCs w:val="24"/>
              </w:rPr>
              <w:t>ы</w:t>
            </w:r>
            <w:r w:rsidRPr="00B52531">
              <w:rPr>
                <w:sz w:val="24"/>
                <w:szCs w:val="24"/>
              </w:rPr>
              <w:t>чайных ситуаций, которые могут привести к нар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шению функционирования объектов жизнеобесп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чения при предоставлении услуг населению по тепло-, водоснабжению, водоотведению»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147419,0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120406,9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80235,2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Возмещение затрат на предупреждение чрезвыча</w:t>
            </w:r>
            <w:r w:rsidRPr="00B52531">
              <w:rPr>
                <w:sz w:val="24"/>
                <w:szCs w:val="24"/>
              </w:rPr>
              <w:t>й</w:t>
            </w:r>
            <w:r w:rsidRPr="00B52531">
              <w:rPr>
                <w:sz w:val="24"/>
                <w:szCs w:val="24"/>
              </w:rPr>
              <w:t>ных ситуаций, которые могут привести к наруш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lastRenderedPageBreak/>
              <w:t>нию функционирования объектов жизнеобеспеч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при предоставлении услуг населению по те</w:t>
            </w:r>
            <w:r w:rsidRPr="00B52531">
              <w:rPr>
                <w:sz w:val="24"/>
                <w:szCs w:val="24"/>
              </w:rPr>
              <w:t>п</w:t>
            </w:r>
            <w:r w:rsidRPr="00B52531">
              <w:rPr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147419,0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120406,9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80235,2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147419,0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120406,9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80235,2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«Обеспечение функцион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рования региональной системы государственного учета и контроля радиоактивных веществ и ради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активных отходов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534,7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функционирования региональной с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стемы государственного учета и контроля радиоа</w:t>
            </w:r>
            <w:r w:rsidRPr="00B52531">
              <w:rPr>
                <w:sz w:val="24"/>
                <w:szCs w:val="24"/>
              </w:rPr>
              <w:t>к</w:t>
            </w:r>
            <w:r w:rsidRPr="00B52531">
              <w:rPr>
                <w:sz w:val="24"/>
                <w:szCs w:val="24"/>
              </w:rPr>
              <w:t>тивных веществ и радиоактивных отходов на те</w:t>
            </w:r>
            <w:r w:rsidRPr="00B52531">
              <w:rPr>
                <w:sz w:val="24"/>
                <w:szCs w:val="24"/>
              </w:rPr>
              <w:t>р</w:t>
            </w:r>
            <w:r w:rsidRPr="00B52531">
              <w:rPr>
                <w:sz w:val="24"/>
                <w:szCs w:val="24"/>
              </w:rPr>
              <w:t>ритории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534,7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534,7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119890,9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119892,1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119892,1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2531">
              <w:rPr>
                <w:sz w:val="24"/>
                <w:szCs w:val="24"/>
              </w:rPr>
              <w:t>ь</w:t>
            </w:r>
            <w:r w:rsidRPr="00B52531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119890,9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119892,1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119892,1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119890,9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119892,1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119892,1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выполнения функций государственными (м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ниципальными) органами, казенными учрежден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117463,8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117465,0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117465,0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2427,1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2427,1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 xml:space="preserve">80929,4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 xml:space="preserve">80902,4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 xml:space="preserve">80875,7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12707,1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12737,1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12737,1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12707,1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12737,1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12737,1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«Охрана окружающей среды, защ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lastRenderedPageBreak/>
              <w:t>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12707,1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12737,1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12737,1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Основное мероприятие «Издание ежегодного д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клада «О состоянии и об охране окружающей ср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ды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«Осуществление экоанал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тического контроля за источниками антропогенн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го воздействия»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«Защита природных ко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11743,2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11743,2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11743,2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 «Мониторинг окружа</w:t>
            </w:r>
            <w:r w:rsidRPr="00B52531">
              <w:rPr>
                <w:sz w:val="24"/>
                <w:szCs w:val="24"/>
              </w:rPr>
              <w:t>ю</w:t>
            </w:r>
            <w:r w:rsidRPr="00B52531">
              <w:rPr>
                <w:sz w:val="24"/>
                <w:szCs w:val="24"/>
              </w:rPr>
              <w:t>щей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«Благоустройство родн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ков особо охраняемых природных территорий С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lastRenderedPageBreak/>
              <w:t>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«Экологическое образов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ние, просвещение и развитие экологического дв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жения»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438,9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438,9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438,9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«Охрана окружающей среды, защ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дов и регистрация новых мест обитания видов ра</w:t>
            </w:r>
            <w:r w:rsidRPr="00B52531">
              <w:rPr>
                <w:sz w:val="24"/>
                <w:szCs w:val="24"/>
              </w:rPr>
              <w:t>с</w:t>
            </w:r>
            <w:r w:rsidRPr="00B52531">
              <w:rPr>
                <w:sz w:val="24"/>
                <w:szCs w:val="24"/>
              </w:rPr>
              <w:t>тений и животных, занесенных в Красную книгу Саратовской области)»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68022,3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67995,3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67968,6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5297,5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5243,5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«Совершенствование системы о</w:t>
            </w:r>
            <w:r w:rsidRPr="00B52531">
              <w:rPr>
                <w:sz w:val="24"/>
                <w:szCs w:val="24"/>
              </w:rPr>
              <w:t>б</w:t>
            </w:r>
            <w:r w:rsidRPr="00B52531">
              <w:rPr>
                <w:sz w:val="24"/>
                <w:szCs w:val="24"/>
              </w:rPr>
              <w:t>ращения с отходами производства и потребления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5297,5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5243,5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«Актуализация территор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альной схемы в области обращения с отходами, в том числе с твердыми коммунальными отходами, в Саратовской области, включая разработку эле</w:t>
            </w:r>
            <w:r w:rsidRPr="00B52531">
              <w:rPr>
                <w:sz w:val="24"/>
                <w:szCs w:val="24"/>
              </w:rPr>
              <w:t>к</w:t>
            </w:r>
            <w:r w:rsidRPr="00B52531">
              <w:rPr>
                <w:sz w:val="24"/>
                <w:szCs w:val="24"/>
              </w:rPr>
              <w:t>тронной модели территориальной схемы обращ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с отходами»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5243,5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5243,5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5243,5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62699,8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62700,1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62700,1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2531">
              <w:rPr>
                <w:sz w:val="24"/>
                <w:szCs w:val="24"/>
              </w:rPr>
              <w:t>ь</w:t>
            </w:r>
            <w:r w:rsidRPr="00B52531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62699,8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62700,1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62700,1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62691,8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62692,1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62692,1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выполнения функций государственными (м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ниципальными) органами, казенными учрежден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58871,9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58871,9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58871,9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3819,9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3820,2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Уплата земельного налога, налога на имущество организаций и транспортного налога органами го</w:t>
            </w:r>
            <w:r w:rsidRPr="00B52531">
              <w:rPr>
                <w:sz w:val="24"/>
                <w:szCs w:val="24"/>
              </w:rPr>
              <w:t>с</w:t>
            </w:r>
            <w:r w:rsidRPr="00B52531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Бланки строгой отчетности и прочие бланки, сп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 xml:space="preserve">29002560,7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 xml:space="preserve">28716168,8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 xml:space="preserve">28714560,1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5759599,4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5659599,4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5659599,4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2263,9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«Социальное обслуживание гра</w:t>
            </w:r>
            <w:r w:rsidRPr="00B52531">
              <w:rPr>
                <w:sz w:val="24"/>
                <w:szCs w:val="24"/>
              </w:rPr>
              <w:t>ж</w:t>
            </w:r>
            <w:r w:rsidRPr="00B52531">
              <w:rPr>
                <w:sz w:val="24"/>
                <w:szCs w:val="24"/>
              </w:rPr>
              <w:t>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2263,9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«Оказание государстве</w:t>
            </w:r>
            <w:r w:rsidRPr="00B52531">
              <w:rPr>
                <w:sz w:val="24"/>
                <w:szCs w:val="24"/>
              </w:rPr>
              <w:t>н</w:t>
            </w:r>
            <w:r w:rsidRPr="00B52531">
              <w:rPr>
                <w:sz w:val="24"/>
                <w:szCs w:val="24"/>
              </w:rPr>
              <w:t>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2263,9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2263,9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2263,9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5757335,5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5657335,5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5657335,5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5757335,5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5657335,5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5657335,5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«Развитие сети дошкольных образ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Мероприятие «Создание условий для повышения квалификации педагогических и руководящих ка</w:t>
            </w:r>
            <w:r w:rsidRPr="00B52531">
              <w:rPr>
                <w:sz w:val="24"/>
                <w:szCs w:val="24"/>
              </w:rPr>
              <w:t>д</w:t>
            </w:r>
            <w:r w:rsidRPr="00B52531">
              <w:rPr>
                <w:sz w:val="24"/>
                <w:szCs w:val="24"/>
              </w:rPr>
              <w:t>ров в системе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выполнения функций государственными (м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ниципальными) органами, казенными учрежден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«Материальная поддержка воспит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ния и обучения детей, посещающих образовател</w:t>
            </w:r>
            <w:r w:rsidRPr="00B52531">
              <w:rPr>
                <w:sz w:val="24"/>
                <w:szCs w:val="24"/>
              </w:rPr>
              <w:t>ь</w:t>
            </w:r>
            <w:r w:rsidRPr="00B52531">
              <w:rPr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76633,2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пальных образовательных организациях, реализ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76633,2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76633,2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«Обеспечение государственных 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рантий на получение общедоступного и бесплатн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го дошкольного образования в муниципальных и частных дошкольных образовательных организ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циях»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5579672,3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5579672,3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5579672,3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lastRenderedPageBreak/>
              <w:t>трат на обеспечение образовательной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21579,1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21579,1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ципальным) учреждениям), индивидуальным предпринимателям, осуществляющим образов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тельную деятельность по программам дошкольн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го образования, на возмещение затрат на 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ние образовательной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7145,1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7145,1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Финансовое обеспечение образовательной де</w:t>
            </w:r>
            <w:r w:rsidRPr="00B52531">
              <w:rPr>
                <w:sz w:val="24"/>
                <w:szCs w:val="24"/>
              </w:rPr>
              <w:t>я</w:t>
            </w:r>
            <w:r w:rsidRPr="00B52531">
              <w:rPr>
                <w:sz w:val="24"/>
                <w:szCs w:val="24"/>
              </w:rPr>
              <w:t>тельности муниципальных дошкольных образов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5550948,1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5550948,1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5550948,1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5550948,1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5550948,1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5550948,1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 «Поддержка муниципальных д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школьных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18103619,5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18003619,5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18003619,5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38190,1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«Социальное обслуживание гра</w:t>
            </w:r>
            <w:r w:rsidRPr="00B52531">
              <w:rPr>
                <w:sz w:val="24"/>
                <w:szCs w:val="24"/>
              </w:rPr>
              <w:t>ж</w:t>
            </w:r>
            <w:r w:rsidRPr="00B52531">
              <w:rPr>
                <w:sz w:val="24"/>
                <w:szCs w:val="24"/>
              </w:rPr>
              <w:t>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38190,1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«Оказание государстве</w:t>
            </w:r>
            <w:r w:rsidRPr="00B52531">
              <w:rPr>
                <w:sz w:val="24"/>
                <w:szCs w:val="24"/>
              </w:rPr>
              <w:t>н</w:t>
            </w:r>
            <w:r w:rsidRPr="00B52531">
              <w:rPr>
                <w:sz w:val="24"/>
                <w:szCs w:val="24"/>
              </w:rPr>
              <w:t>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38190,1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38190,1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38190,1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18060479,4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17960479,4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17960479,4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«Развитие системы общего и д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17894239,5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17794239,5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17794239,5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«Развитие сети общеобразовател</w:t>
            </w:r>
            <w:r w:rsidRPr="00B52531">
              <w:rPr>
                <w:sz w:val="24"/>
                <w:szCs w:val="24"/>
              </w:rPr>
              <w:t>ь</w:t>
            </w:r>
            <w:r w:rsidRPr="00B52531">
              <w:rPr>
                <w:sz w:val="24"/>
                <w:szCs w:val="24"/>
              </w:rPr>
              <w:t>ных организаций и организаций дополнительного образования, соответствующих современным тр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бованиям, развитие творческих способностей уч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щихся»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«Развитие кадрового потенциала с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стемы общего и дополнительного образования д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выполнения функций государственными (м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ниципальными) органами, казенными учрежден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1870,0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«Развитие дополнительного и н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формального образования и социализации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13236,6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13236,6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lastRenderedPageBreak/>
              <w:t>ния выполнения функций государственными (м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ниципальными) органами, казенными учрежден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12063,6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12063,6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12063,6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«Формирование и развитие реги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нальной системы оценки качества образования, в том числе развитие национально-региональной с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стемы независимой оценки качества общего обр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96661,2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96661,2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96661,2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96661,2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96661,2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96661,2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выполнения функций государственными (м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ниципальными) органами, казенными учрежден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21200,0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74161,2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74161,2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74161,2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«Обеспечение соответствия облас</w:t>
            </w:r>
            <w:r w:rsidRPr="00B52531">
              <w:rPr>
                <w:sz w:val="24"/>
                <w:szCs w:val="24"/>
              </w:rPr>
              <w:t>т</w:t>
            </w:r>
            <w:r w:rsidRPr="00B52531">
              <w:rPr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тарным нормам и правилам, требованиям против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19703,7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16355,5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16355,5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19703,7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16355,5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16355,5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16355,5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16355,5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lastRenderedPageBreak/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19703,7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Мероприятие «Поощрение лучших учителей»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430,0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430,0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430,0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</w:t>
            </w:r>
            <w:r w:rsidRPr="00B52531">
              <w:rPr>
                <w:sz w:val="24"/>
                <w:szCs w:val="24"/>
              </w:rPr>
              <w:t>с</w:t>
            </w:r>
            <w:r w:rsidRPr="00B52531">
              <w:rPr>
                <w:sz w:val="24"/>
                <w:szCs w:val="24"/>
              </w:rPr>
              <w:t>ле для обучающихся по адаптированным образов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тельным программам, организациями дополн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1450193,6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1450193,6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1450193,6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1450193,6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1450193,6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1450193,6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1450193,6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1450193,6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1450193,6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«Социальное обеспечение обуча</w:t>
            </w:r>
            <w:r w:rsidRPr="00B52531">
              <w:rPr>
                <w:sz w:val="24"/>
                <w:szCs w:val="24"/>
              </w:rPr>
              <w:t>ю</w:t>
            </w:r>
            <w:r w:rsidRPr="00B52531">
              <w:rPr>
                <w:sz w:val="24"/>
                <w:szCs w:val="24"/>
              </w:rPr>
              <w:t>щихся общеобразовательных областных госуда</w:t>
            </w:r>
            <w:r w:rsidRPr="00B52531">
              <w:rPr>
                <w:sz w:val="24"/>
                <w:szCs w:val="24"/>
              </w:rPr>
              <w:t>р</w:t>
            </w:r>
            <w:r w:rsidRPr="00B52531">
              <w:rPr>
                <w:sz w:val="24"/>
                <w:szCs w:val="24"/>
              </w:rPr>
              <w:t>ственных учреждений, за исключением детей-сирот и детей, оставшихся без попечения родит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152413,2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152413,2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152413,2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«Обеспечение государственных 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рантий на получение общедоступного и бесплатн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го дошкольного, начального общего, основного общего, среднего общего образования в муниц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пальных и частных общеобразовательных орган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зациях»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15718186,2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15718186,2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15718186,2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субсидии частным общеобразов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тельным организациям, осуществляющим образ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lastRenderedPageBreak/>
              <w:t>вательную деятельность по имеющим госуда</w:t>
            </w:r>
            <w:r w:rsidRPr="00B52531">
              <w:rPr>
                <w:sz w:val="24"/>
                <w:szCs w:val="24"/>
              </w:rPr>
              <w:t>р</w:t>
            </w:r>
            <w:r w:rsidRPr="00B52531">
              <w:rPr>
                <w:sz w:val="24"/>
                <w:szCs w:val="24"/>
              </w:rPr>
              <w:t>ственную аккредитацию основным общеобразов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тельным программам, на возмещение затрат на обеспечение образовательной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37870,2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37870,2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Финансовое обеспечение образовательной де</w:t>
            </w:r>
            <w:r w:rsidRPr="00B52531">
              <w:rPr>
                <w:sz w:val="24"/>
                <w:szCs w:val="24"/>
              </w:rPr>
              <w:t>я</w:t>
            </w:r>
            <w:r w:rsidRPr="00B52531">
              <w:rPr>
                <w:sz w:val="24"/>
                <w:szCs w:val="24"/>
              </w:rPr>
              <w:t>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15680316,0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15680316,0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15680316,0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15680316,0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15680316,0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15680316,0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«Организация предоставления пит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ния отдельным категориям обучающихся в мун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ципальных образовательных организациях, реал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</w:t>
            </w:r>
            <w:r w:rsidRPr="00B52531">
              <w:rPr>
                <w:sz w:val="24"/>
                <w:szCs w:val="24"/>
              </w:rPr>
              <w:t>б</w:t>
            </w:r>
            <w:r w:rsidRPr="00B52531">
              <w:rPr>
                <w:sz w:val="24"/>
                <w:szCs w:val="24"/>
              </w:rPr>
              <w:t>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337613,2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337613,2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337613,2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«Поддержка муниципальных образ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96651,8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96651,8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96651,8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«Поддержка одаренных детей Сар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10479,3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10479,3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10479,3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«Оказание государственной по</w:t>
            </w:r>
            <w:r w:rsidRPr="00B52531">
              <w:rPr>
                <w:sz w:val="24"/>
                <w:szCs w:val="24"/>
              </w:rPr>
              <w:t>д</w:t>
            </w:r>
            <w:r w:rsidRPr="00B52531">
              <w:rPr>
                <w:sz w:val="24"/>
                <w:szCs w:val="24"/>
              </w:rPr>
              <w:t>держки, поощрение одаренных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Мероприятие «Проведение региональных этапов всероссийских мероприятий с одаренными дет</w:t>
            </w:r>
            <w:r w:rsidRPr="00B52531">
              <w:rPr>
                <w:sz w:val="24"/>
                <w:szCs w:val="24"/>
              </w:rPr>
              <w:t>ь</w:t>
            </w:r>
            <w:r w:rsidRPr="00B52531">
              <w:rPr>
                <w:sz w:val="24"/>
                <w:szCs w:val="24"/>
              </w:rPr>
              <w:t>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1705,0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1705,0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1705,0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«Организация областных меропри</w:t>
            </w:r>
            <w:r w:rsidRPr="00B52531">
              <w:rPr>
                <w:sz w:val="24"/>
                <w:szCs w:val="24"/>
              </w:rPr>
              <w:t>я</w:t>
            </w:r>
            <w:r w:rsidRPr="00B52531">
              <w:rPr>
                <w:sz w:val="24"/>
                <w:szCs w:val="24"/>
              </w:rPr>
              <w:t>тий с одаренными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3964,3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3964,3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3964,3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«Участие одаренных детей во вс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российских мероприятиях»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выполнения функций государственными (м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ниципальными) органами, казенными учрежден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«Участие в проведении междунаро</w:t>
            </w:r>
            <w:r w:rsidRPr="00B52531">
              <w:rPr>
                <w:sz w:val="24"/>
                <w:szCs w:val="24"/>
              </w:rPr>
              <w:t>д</w:t>
            </w:r>
            <w:r w:rsidRPr="00B52531">
              <w:rPr>
                <w:sz w:val="24"/>
                <w:szCs w:val="24"/>
              </w:rPr>
              <w:t>ных мероприятий с одаренными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«Поощрение педагогических рабо</w:t>
            </w:r>
            <w:r w:rsidRPr="00B52531">
              <w:rPr>
                <w:sz w:val="24"/>
                <w:szCs w:val="24"/>
              </w:rPr>
              <w:t>т</w:t>
            </w:r>
            <w:r w:rsidRPr="00B52531">
              <w:rPr>
                <w:sz w:val="24"/>
                <w:szCs w:val="24"/>
              </w:rPr>
              <w:t>ников образовательных организаций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760,0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760,0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760,0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ады школьников»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выполнения функций государственными (м</w:t>
            </w:r>
            <w:r w:rsidRPr="00B52531">
              <w:rPr>
                <w:sz w:val="24"/>
                <w:szCs w:val="24"/>
              </w:rPr>
              <w:t>у</w:t>
            </w:r>
            <w:r w:rsidRPr="00B52531">
              <w:rPr>
                <w:sz w:val="24"/>
                <w:szCs w:val="24"/>
              </w:rPr>
              <w:t>ниципальными) органами, казенными учрежден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155760,6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155760,6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155760,6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«Развитие семейных форм устро</w:t>
            </w:r>
            <w:r w:rsidRPr="00B52531">
              <w:rPr>
                <w:sz w:val="24"/>
                <w:szCs w:val="24"/>
              </w:rPr>
              <w:t>й</w:t>
            </w:r>
            <w:r w:rsidRPr="00B52531">
              <w:rPr>
                <w:sz w:val="24"/>
                <w:szCs w:val="24"/>
              </w:rPr>
              <w:t>ства детей, оставшихся без попечения родителей, и успешная социализация детей, переданных на во</w:t>
            </w:r>
            <w:r w:rsidRPr="00B52531">
              <w:rPr>
                <w:sz w:val="24"/>
                <w:szCs w:val="24"/>
              </w:rPr>
              <w:t>с</w:t>
            </w:r>
            <w:r w:rsidRPr="00B52531">
              <w:rPr>
                <w:sz w:val="24"/>
                <w:szCs w:val="24"/>
              </w:rPr>
              <w:t>питание в замещающие семьи»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8185,0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8185,0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8185,0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7805,0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23527,9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23527,9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23527,9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23527,9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23527,9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23527,9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23527,9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23527,9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23527,9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123847,7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123847,7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123847,7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«Повышение энергоэффе</w:t>
            </w:r>
            <w:r w:rsidRPr="00B52531">
              <w:rPr>
                <w:sz w:val="24"/>
                <w:szCs w:val="24"/>
              </w:rPr>
              <w:t>к</w:t>
            </w:r>
            <w:r w:rsidRPr="00B52531">
              <w:rPr>
                <w:sz w:val="24"/>
                <w:szCs w:val="24"/>
              </w:rPr>
              <w:t>тивности в образовательных учреждениях, подв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домственных министерству образования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B52531">
              <w:rPr>
                <w:sz w:val="24"/>
                <w:szCs w:val="24"/>
              </w:rPr>
              <w:t>с</w:t>
            </w:r>
            <w:r w:rsidRPr="00B52531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«Профилактика терроризма и эк</w:t>
            </w:r>
            <w:r w:rsidRPr="00B52531">
              <w:rPr>
                <w:sz w:val="24"/>
                <w:szCs w:val="24"/>
              </w:rPr>
              <w:t>с</w:t>
            </w:r>
            <w:r w:rsidRPr="00B52531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«Усиление антитеррор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Подпрограмма «Противодействие злоупотребл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нию наркотиками и их незаконному обороту в С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«Проведение конкурса а</w:t>
            </w:r>
            <w:r w:rsidRPr="00B52531">
              <w:rPr>
                <w:sz w:val="24"/>
                <w:szCs w:val="24"/>
              </w:rPr>
              <w:t>н</w:t>
            </w:r>
            <w:r w:rsidRPr="00B52531">
              <w:rPr>
                <w:sz w:val="24"/>
                <w:szCs w:val="24"/>
              </w:rPr>
              <w:t>тинаркотических проектов обучающихся»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861960,1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759244,1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759244,1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135042,2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135042,2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135042,2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«Социальное обслуживание гра</w:t>
            </w:r>
            <w:r w:rsidRPr="00B52531">
              <w:rPr>
                <w:sz w:val="24"/>
                <w:szCs w:val="24"/>
              </w:rPr>
              <w:t>ж</w:t>
            </w:r>
            <w:r w:rsidRPr="00B52531">
              <w:rPr>
                <w:sz w:val="24"/>
                <w:szCs w:val="24"/>
              </w:rPr>
              <w:t>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127958,4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127958,4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127958,4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«Оказание государстве</w:t>
            </w:r>
            <w:r w:rsidRPr="00B52531">
              <w:rPr>
                <w:sz w:val="24"/>
                <w:szCs w:val="24"/>
              </w:rPr>
              <w:t>н</w:t>
            </w:r>
            <w:r w:rsidRPr="00B52531">
              <w:rPr>
                <w:sz w:val="24"/>
                <w:szCs w:val="24"/>
              </w:rPr>
              <w:t>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127958,4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127958,4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127958,4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127958,4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127958,4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127958,4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127958,4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127958,4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127958,4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«Развитие системы социальной з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7083,8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7083,8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7083,8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7083,8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587603,7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548121,7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548121,7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Подпрограмма «Система образования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545121,7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545121,7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545121,7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«Оказание государстве</w:t>
            </w:r>
            <w:r w:rsidRPr="00B52531">
              <w:rPr>
                <w:sz w:val="24"/>
                <w:szCs w:val="24"/>
              </w:rPr>
              <w:t>н</w:t>
            </w:r>
            <w:r w:rsidRPr="00B52531">
              <w:rPr>
                <w:sz w:val="24"/>
                <w:szCs w:val="24"/>
              </w:rPr>
              <w:t>ных услуг населению областными образовател</w:t>
            </w:r>
            <w:r w:rsidRPr="00B52531">
              <w:rPr>
                <w:sz w:val="24"/>
                <w:szCs w:val="24"/>
              </w:rPr>
              <w:t>ь</w:t>
            </w:r>
            <w:r w:rsidRPr="00B52531">
              <w:rPr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545121,7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545121,7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545121,7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545121,7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545121,7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545121,7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545121,7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545121,7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545121,7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42482,0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</w:t>
            </w:r>
            <w:r w:rsidRPr="00B52531">
              <w:rPr>
                <w:sz w:val="24"/>
                <w:szCs w:val="24"/>
              </w:rPr>
              <w:t>р</w:t>
            </w:r>
            <w:r w:rsidRPr="00B52531">
              <w:rPr>
                <w:sz w:val="24"/>
                <w:szCs w:val="24"/>
              </w:rPr>
              <w:t>ганизаций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«Поддержка муниципал</w:t>
            </w:r>
            <w:r w:rsidRPr="00B52531">
              <w:rPr>
                <w:sz w:val="24"/>
                <w:szCs w:val="24"/>
              </w:rPr>
              <w:t>ь</w:t>
            </w:r>
            <w:r w:rsidRPr="00B52531">
              <w:rPr>
                <w:sz w:val="24"/>
                <w:szCs w:val="24"/>
              </w:rPr>
              <w:t>ных учреждений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17282,0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17282,0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17282,0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134722,4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71488,4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71488,4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«Развитие системы общего и д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lastRenderedPageBreak/>
              <w:t>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134722,4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71488,4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71488,4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Мероприятие «Обеспечение соответствия облас</w:t>
            </w:r>
            <w:r w:rsidRPr="00B52531">
              <w:rPr>
                <w:sz w:val="24"/>
                <w:szCs w:val="24"/>
              </w:rPr>
              <w:t>т</w:t>
            </w:r>
            <w:r w:rsidRPr="00B52531">
              <w:rPr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тарным нормам и правилам, требованиям против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953,6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953,6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953,6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</w:t>
            </w:r>
            <w:r w:rsidRPr="00B52531">
              <w:rPr>
                <w:sz w:val="24"/>
                <w:szCs w:val="24"/>
              </w:rPr>
              <w:t>с</w:t>
            </w:r>
            <w:r w:rsidRPr="00B52531">
              <w:rPr>
                <w:sz w:val="24"/>
                <w:szCs w:val="24"/>
              </w:rPr>
              <w:t>ле для обучающихся по адаптированным образов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тельным программам, организациями дополн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67534,8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67534,8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67534,8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67534,8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67534,8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67534,8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67534,8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67534,8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67534,8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полнительному образованию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социально ориентир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lastRenderedPageBreak/>
              <w:t>ванным некоммерческим организациям, пред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ставляющим услуги по дополнительному образ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ванию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«Поддержка муниципальных образ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61404,0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61404,0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61404,0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вание социально-трудовых отношений и регулир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196,1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196,1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«Организация и провед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ние специальной оценки условий труда в госуда</w:t>
            </w:r>
            <w:r w:rsidRPr="00B52531">
              <w:rPr>
                <w:sz w:val="24"/>
                <w:szCs w:val="24"/>
              </w:rPr>
              <w:t>р</w:t>
            </w:r>
            <w:r w:rsidRPr="00B52531">
              <w:rPr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196,1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196,1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196,1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226,5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226,5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«Повышение энергоэффе</w:t>
            </w:r>
            <w:r w:rsidRPr="00B52531">
              <w:rPr>
                <w:sz w:val="24"/>
                <w:szCs w:val="24"/>
              </w:rPr>
              <w:t>к</w:t>
            </w:r>
            <w:r w:rsidRPr="00B52531">
              <w:rPr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lastRenderedPageBreak/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Основное мероприятие «Повышение энергоэффе</w:t>
            </w:r>
            <w:r w:rsidRPr="00B52531">
              <w:rPr>
                <w:sz w:val="24"/>
                <w:szCs w:val="24"/>
              </w:rPr>
              <w:t>к</w:t>
            </w:r>
            <w:r w:rsidRPr="00B52531">
              <w:rPr>
                <w:sz w:val="24"/>
                <w:szCs w:val="24"/>
              </w:rPr>
              <w:t>тивности в областных государственных учрежд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ниях сферы труда 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187,9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187,9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187,9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1356,7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1356,7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1356,7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1356,7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1356,7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B52531">
              <w:rPr>
                <w:sz w:val="24"/>
                <w:szCs w:val="24"/>
              </w:rPr>
              <w:t>с</w:t>
            </w:r>
            <w:r w:rsidRPr="00B52531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2812,5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«Профилактика терроризма и эк</w:t>
            </w:r>
            <w:r w:rsidRPr="00B52531">
              <w:rPr>
                <w:sz w:val="24"/>
                <w:szCs w:val="24"/>
              </w:rPr>
              <w:t>с</w:t>
            </w:r>
            <w:r w:rsidRPr="00B52531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2812,5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«Усиление антитеррор</w:t>
            </w:r>
            <w:r w:rsidRPr="00B52531">
              <w:rPr>
                <w:sz w:val="24"/>
                <w:szCs w:val="24"/>
              </w:rPr>
              <w:t>и</w:t>
            </w:r>
            <w:r w:rsidRPr="00B52531"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2812,5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2812,5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2812,5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3155047,4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3166569,0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3169251,3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Государственная программа Саратовской области </w:t>
            </w:r>
            <w:r w:rsidRPr="00B52531">
              <w:rPr>
                <w:sz w:val="24"/>
                <w:szCs w:val="24"/>
              </w:rPr>
              <w:lastRenderedPageBreak/>
              <w:t>«Социальная поддержка и социальное обслужив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13509,3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13509,3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13509,3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Подпрограмма «Социальное обслуживание гра</w:t>
            </w:r>
            <w:r w:rsidRPr="00B52531">
              <w:rPr>
                <w:sz w:val="24"/>
                <w:szCs w:val="24"/>
              </w:rPr>
              <w:t>ж</w:t>
            </w:r>
            <w:r w:rsidRPr="00B52531">
              <w:rPr>
                <w:sz w:val="24"/>
                <w:szCs w:val="24"/>
              </w:rPr>
              <w:t>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13509,3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13509,3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13509,3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«Оказание государстве</w:t>
            </w:r>
            <w:r w:rsidRPr="00B52531">
              <w:rPr>
                <w:sz w:val="24"/>
                <w:szCs w:val="24"/>
              </w:rPr>
              <w:t>н</w:t>
            </w:r>
            <w:r w:rsidRPr="00B52531">
              <w:rPr>
                <w:sz w:val="24"/>
                <w:szCs w:val="24"/>
              </w:rPr>
              <w:t>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13509,3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13509,3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13509,3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13509,3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13509,3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13509,3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13509,3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13509,3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13509,3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376528,0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376528,0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376528,0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376528,0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376528,0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376528,0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«Оказание государстве</w:t>
            </w:r>
            <w:r w:rsidRPr="00B52531">
              <w:rPr>
                <w:sz w:val="24"/>
                <w:szCs w:val="24"/>
              </w:rPr>
              <w:t>н</w:t>
            </w:r>
            <w:r w:rsidRPr="00B52531">
              <w:rPr>
                <w:sz w:val="24"/>
                <w:szCs w:val="24"/>
              </w:rPr>
              <w:t>ных услуг населению областными образовател</w:t>
            </w:r>
            <w:r w:rsidRPr="00B52531">
              <w:rPr>
                <w:sz w:val="24"/>
                <w:szCs w:val="24"/>
              </w:rPr>
              <w:t>ь</w:t>
            </w:r>
            <w:r w:rsidRPr="00B52531">
              <w:rPr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359014,3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359014,3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359014,3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359014,3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359014,3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359014,3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359014,3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359014,3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359014,3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17513,7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17513,7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17513,7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6185,0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6185,0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Стипендиальное обеспечение и другие формы м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lastRenderedPageBreak/>
              <w:t>териальной поддержки обучающихся областных государственных профессиональных образов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11328,7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11328,7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18550,2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18476,9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18755,3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18550,2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18476,9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18755,3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18550,2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18476,9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18755,3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2531">
              <w:rPr>
                <w:sz w:val="24"/>
                <w:szCs w:val="24"/>
              </w:rPr>
              <w:t>е</w:t>
            </w:r>
            <w:r w:rsidRPr="00B52531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14891,8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14891,8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14891,8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14891,8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14891,8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14891,8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640,6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581,5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874,0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640,6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581,5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874,0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Стипендиальное обеспечение и другие формы м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3017,8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2989,5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</w:t>
            </w:r>
            <w:r w:rsidRPr="00B52531">
              <w:rPr>
                <w:sz w:val="24"/>
                <w:szCs w:val="24"/>
              </w:rPr>
              <w:t>м</w:t>
            </w:r>
            <w:r w:rsidRPr="00B52531">
              <w:rPr>
                <w:sz w:val="24"/>
                <w:szCs w:val="24"/>
              </w:rPr>
              <w:t>ным учреждениям и иным некоммерческим орг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3017,8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2989,5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2511550,3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2511550,3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2511550,3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«Развитие профессионального о</w:t>
            </w:r>
            <w:r w:rsidRPr="00B52531">
              <w:rPr>
                <w:sz w:val="24"/>
                <w:szCs w:val="24"/>
              </w:rPr>
              <w:t>б</w:t>
            </w:r>
            <w:r w:rsidRPr="00B52531">
              <w:rPr>
                <w:sz w:val="24"/>
                <w:szCs w:val="24"/>
              </w:rPr>
              <w:t>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2389319,2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2389319,2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2389319,2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lastRenderedPageBreak/>
              <w:t>Мероприятие «Развитие инфраструктуры образ</w:t>
            </w:r>
            <w:r w:rsidRPr="00B52531">
              <w:rPr>
                <w:sz w:val="24"/>
                <w:szCs w:val="24"/>
              </w:rPr>
              <w:t>о</w:t>
            </w:r>
            <w:r w:rsidRPr="00B52531">
              <w:rPr>
                <w:sz w:val="24"/>
                <w:szCs w:val="24"/>
              </w:rPr>
              <w:t>вания и повышение ее инвестиционной привлек</w:t>
            </w:r>
            <w:r w:rsidRPr="00B52531">
              <w:rPr>
                <w:sz w:val="24"/>
                <w:szCs w:val="24"/>
              </w:rPr>
              <w:t>а</w:t>
            </w:r>
            <w:r w:rsidRPr="00B52531">
              <w:rPr>
                <w:sz w:val="24"/>
                <w:szCs w:val="24"/>
              </w:rPr>
              <w:t>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104155,0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104155,0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104155,0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5120,0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5120,0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5120,0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211930,1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211930,1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211930,1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2068114,1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2068114,1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2068114,1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2067930,5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2067930,5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2067930,5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2067930,5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2067930,5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2067930,5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183,6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183,6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122231,1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122231,1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122231,1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122231,1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227459,6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239054,5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241458,4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227459,6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239054,5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241458,4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36462,8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37366,9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37585,1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14058,6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14991,1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15209,3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14058,6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14991,1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15209,3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22404,2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22375,8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22375,8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22404,2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22375,8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22375,8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190996,8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201687,6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203873,3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182916,0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201687,6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203873,3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182916,0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201687,6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203873,3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8080,8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8080,8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220486,3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220419,8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220419,8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48238,7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48238,7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48238,7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46238,7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46238,7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46238,7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46238,7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46238,7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46238,7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46238,7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46238,7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46238,7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46238,7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46238,7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46238,7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123910,0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123910,0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123910,0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123910,0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123910,0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123910,0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825,0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825,0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825,0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123085,0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123085,0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123085,0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123085,0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123085,0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123085,0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123085,0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123085,0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123085,0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33507,0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33507,0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33507,0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33184,0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33184,0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33184,0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21787,5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21787,5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21787,5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21787,5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21787,5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21787,5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21787,5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21787,5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21787,5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11396,5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11396,5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11396,5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323,0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323,0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323,0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323,0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979,2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979,2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979,2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550,3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550,3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550,3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550,3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413,2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413,2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413,2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413,2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9133,6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9133,6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9133,6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9121,6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9121,6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9121,6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9075,4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9043,4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9043,4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7517,8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7517,8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7517,8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1525,6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1525,6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1525,6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230,4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230,4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230,4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230,4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230,4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446,9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446,9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446,9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3774,0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3774,0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3274,0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3274,0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613041,7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613041,7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613041,7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245568,0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245568,0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245568,0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245568,0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245568,0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245568,0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245568,0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245568,0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245568,0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125313,1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125313,1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125313,1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125313,1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125313,1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125313,1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94254,9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94254,9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94254,9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1288,3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91925,3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91925,3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91925,3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1041,3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1041,3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1041,3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35662,6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35662,6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35662,6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35662,6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35662,6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35662,6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4640,8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4640,8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4640,8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1230,0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830,0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830,0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26241,8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26241,8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26241,8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56 3 08 08820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56 3 08 08820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330631,1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330631,1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330631,1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330631,1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330631,1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330631,1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330631,1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330631,1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330631,1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47735,9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47735,9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47735,9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47735,9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47735,9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47735,9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282895,2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282895,2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282895,2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580,2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580,2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282315,0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282315,0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282315,0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1140,0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760,0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735,0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735,0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288806,3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293675,3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289384,3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141748,2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141748,2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141748,2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22184,2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22184,2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22184,2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22184,2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39826,5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39826,5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39826,5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22440,3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22440,3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22440,3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22440,3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22440,3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22440,3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22440,3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22440,3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22440,3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17386,2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17386,2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17386,2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77737,5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77737,5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77737,5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77737,5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77737,5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77737,5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77737,5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77737,5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77737,5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77737,5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77737,5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77737,5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1560,0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1560,0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1560,0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2544,4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2544,4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2544,4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2544,4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2544,4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83253,7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88122,7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83831,7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83253,7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88122,7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83831,7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81030,7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81030,7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81030,7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79457,0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79457,0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79457,0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1573,7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1573,7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582,5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582,5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1588,0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6437,0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2146,0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1588,0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6437,0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2146,0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72,5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72,5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61260,0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61260,0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61260,0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61194,5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61194,5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61194,5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50545,1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50545,1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50545,1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10649,4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10649,4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10649,4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65,5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65,5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 xml:space="preserve">1545213,6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 xml:space="preserve">1495203,6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 xml:space="preserve">1495203,6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1470707,5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1420697,5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1420697,5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1441196,8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1391221,5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1391248,7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«Музеи»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206921,9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206921,9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206921,9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200736,9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200736,9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200736,9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«Театры»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611200,0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611440,0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611200,0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598452,9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598452,9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598452,9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3543,0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3543,0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3543,0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7504,1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7744,1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7504,1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7504,1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7744,1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7504,1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7504,1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7744,1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7504,1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153411,4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153411,4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153411,4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151011,4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151011,4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151011,4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127405,2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127405,2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127405,2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124320,2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124320,2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124320,2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173152,0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173152,0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173152,0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166352,0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166352,0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166352,0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38159,0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38183,7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38210,9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38159,0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38183,7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38210,9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38159,0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38183,7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38210,9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38159,0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38183,7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38210,9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4788,5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4788,5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4788,5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603,5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603,5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603,5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4185,0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519,0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519,0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3666,0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3666,0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119090,0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69090,0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69090,0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A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A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3828,8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4068,8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382,8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382,8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382,8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96,0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96,0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96,0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2790,0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1080,0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1080,0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1710,0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1710,0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423,0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423,0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423,0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423,0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423,0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18025,8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18025,8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18025,8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18025,8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74506,1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74506,1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74506,1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74506,1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74506,1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74506,1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74506,1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74506,1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74506,1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74506,1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74506,1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74506,1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72714,9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72714,9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72714,9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1791,2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 xml:space="preserve">6734713,3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 xml:space="preserve">6450916,2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 xml:space="preserve">6447795,0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3362462,1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3223719,2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3257234,7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3345462,1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3206719,2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3240234,7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3345462,1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3206719,2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3240234,7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3303164,5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3164387,2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3197867,0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2763720,6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3085509,0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3118864,2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2763720,6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3085509,0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3118864,2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377607,6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377607,6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16761,3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13761,9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13762,5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16761,3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13761,9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13762,5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57729,7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47729,7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57729,7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47729,7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37267,0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17386,6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17510,6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37267,0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17386,6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17510,6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19088,9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19096,5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19104,4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19088,9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19096,5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19104,4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19088,9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19096,5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19104,4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9969,2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9970,6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9972,0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9969,2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9970,6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9972,0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9969,2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9970,6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9972,0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13239,5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13264,9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13291,3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13239,5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13264,9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13291,3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13239,5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13264,9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13291,3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241094,7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167123,9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169381,9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241094,7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167123,9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169381,9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241094,7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167123,9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169381,9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201631,7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127660,9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129918,9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92995,1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103599,5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105832,8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92995,1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103599,5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105832,8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61599,0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61599,0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8246,9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5246,9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5246,9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8246,9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5246,9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5246,9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27477,8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17477,8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27477,8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17477,8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1312,9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1336,7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1361,4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1312,9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1336,7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1361,4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39463,0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39463,0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39463,0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481152,7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474271,5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475176,1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481152,7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474271,5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475176,1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481152,7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474271,5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475176,1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473118,0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474021,8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67367,7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68107,4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67367,7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68107,4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14342,3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14342,3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95187,8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95187,8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290000,0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290000,0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20404,4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20562,5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20726,6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20404,4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20562,5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20726,6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1154,3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1154,3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1154,3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100118,1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104885,7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106048,3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99118,1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103885,7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105048,3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99118,1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103885,7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105048,3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99118,1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103885,7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105048,3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95960,1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103885,7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105048,3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95960,1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103885,7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105048,3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3158,0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3158,0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217200,6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224611,4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226283,1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217200,6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224611,4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226283,1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217200,6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224611,4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226283,1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212140,1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219550,9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221222,6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205464,2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219550,9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221222,6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205464,2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219550,9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221222,6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6675,9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6675,9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5060,5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5060,5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5060,5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7762,3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8272,9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7762,3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8272,9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7762,3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8272,9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7762,3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8272,9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8272,9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8272,9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2324922,8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2248122,2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2205398,0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2188252,0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2105773,8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2088729,6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2047776,2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1959202,7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1940792,8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287019,5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302520,6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306022,7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260905,8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301520,6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305022,7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260905,8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301520,6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305022,7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25113,7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25113,7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69532,7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15750,0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15750,0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51782,7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51782,7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4432,0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932,0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932,0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25510,0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25510,0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25510,0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10010,0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10010,0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32557,0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32557,0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32557,0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5841,0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5841,0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5841,0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461,0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461,0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2600,0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2600,0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2780,0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2780,0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868,0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868,0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868,0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1611258,5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1507183,9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1483271,9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928330,4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926330,4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926330,4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928330,4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926330,4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926330,4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3303,5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3303,5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164118,5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164118,5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63545,3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43584,2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63624,6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63545,3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43584,2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63624,6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405360,8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323247,3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279294,9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405360,8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323247,3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279294,9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37600,0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37600,0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7757,5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7757,5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7757,5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140475,8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146571,1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147936,8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132613,0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138694,4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140045,7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129484,9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135566,3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136917,6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102317,7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108136,7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109215,7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27160,6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27423,0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27695,3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978,1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978,1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7862,8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7876,7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7891,1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7862,8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7876,7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7891,1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7862,8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7876,7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7891,1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25680,0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25680,0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25680,0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25680,0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25680,0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116645,6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116645,6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116645,6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116645,6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116645,6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116645,6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116645,6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116645,6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116645,6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112524,6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112524,6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112524,6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4121,0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 xml:space="preserve">30286746,8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 xml:space="preserve">30752730,0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 xml:space="preserve">30782328,9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155823,0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155823,0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155823,0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155823,0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155823,0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155823,0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155823,0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155823,0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155823,0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155823,0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155823,0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155823,0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10847,6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10847,6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10847,6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147,6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10700,0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144975,4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144975,4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144975,4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1095,0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143880,4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143880,4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143880,4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6586942,7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6586942,7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6586942,7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6542017,5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6542017,5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6542017,5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6463679,4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6463679,4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6463679,4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6442964,4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6442964,4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6442964,4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6442964,4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6442964,4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6442964,4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6442964,4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6442964,4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6442964,4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20715,0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20715,0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16995,8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16995,8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16995,8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3719,2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3719,2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78338,1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78338,1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78338,1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74838,1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74838,1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74838,1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74838,1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74838,1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74838,1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74838,1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74838,1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74838,1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1569,2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1569,2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1569,2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1569,2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1569,2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1569,2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248,2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248,2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248,2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1321,0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1321,0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1321,0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3312,1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3312,1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3312,1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3312,1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3312,1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36679,4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36679,4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36679,4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36679,4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36679,4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3364,5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3364,5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3364,5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3364,5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3364,5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18159691,2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18625696,9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18655295,8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6540884,9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6569235,2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6598116,9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6540884,9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6569235,2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6598116,9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146786,1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146786,1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146786,1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285,4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281,4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1484,0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1464,0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1464,0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54144,8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54144,8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54144,8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737,8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737,8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737,8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53407,0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53407,0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53407,0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34560,1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34560,1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34560,1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291,3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291,3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34268,8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34268,8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34268,8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13796,0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13796,0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84,2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13711,8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13711,8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13711,8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2941,4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2941,4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799,2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799,2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3193,2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3193,2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3193,2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3168,5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29540,9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29540,9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29540,9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251,1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29289,8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29289,8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29289,8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 22-ЗСО «О территориальных избирательных комиссиях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2417,1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2417,1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3168463,6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3168463,6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3168463,6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422488,8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422488,8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422488,8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6243,6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6243,6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6243,6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416245,2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416245,2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416245,2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10977,8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10977,8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10977,8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162,2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10815,6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10815,6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10815,6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232828,9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232828,9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232828,9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3440,8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3440,8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229388,1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229388,1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229388,1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899976,4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899976,4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899976,4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13300,1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13300,1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13300,1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886676,3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886676,3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886676,3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38170,0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38170,0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564,0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564,0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37606,0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37606,0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37606,0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1564021,7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1564021,7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1564021,7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23113,6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23113,6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23113,6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1540908,1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1540908,1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1540908,1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2388469,8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2388469,8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2388469,8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209551,2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209551,2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209551,2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3038,0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3038,0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3038,0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206513,2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206513,2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206513,2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30726,9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30726,9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30726,9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495,8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495,8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495,8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30231,1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30231,1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30231,1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14084,3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14084,3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14084,3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195,2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13889,1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13889,1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13889,1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Возмещение расходов на установку телефона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0,2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0,2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2480,3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2480,3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2480,3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2457,3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2457,3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2457,3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157,4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154,7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105927,7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105927,7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105927,7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1518,6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1518,6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1518,6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104409,1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104409,1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104409,1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197278,0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197278,0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197278,0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2917,5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2917,5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2917,5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194360,5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194360,5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194360,5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104479,2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104479,2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4659,0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72,6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4586,4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4586,4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4586,4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627,6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627,6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2861,0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2861,0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41,6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2819,4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2819,4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2819,4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170402,1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170402,1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234069,5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234069,5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1899,5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1899,5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869718,9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869718,9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2436,4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2436,4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116896,2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116896,2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320214,4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320214,4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320214,4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4669,4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315545,0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315545,0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315545,0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3787,4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3787,4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1336,9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1336,9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1550,5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1550,5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109477,9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109477,9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109477,9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18198,2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18198,2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18198,2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138,2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18060,0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22538,3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22538,3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22538,3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22198,3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22198,3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22198,3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57380,0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780,0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56600,0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441,6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441,6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1137,6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1137,6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1137,6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1137,6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1137,6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1137,6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7886,0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86,0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7800,0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1536,2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1536,2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60591,8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60591,8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60591,8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60591,8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60591,8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60591,8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60591,8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60591,8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60591,8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659308,3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687658,6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716540,3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659308,3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687658,6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716540,3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659308,3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687658,6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716540,3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5040,0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5040,0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5040,0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5040,0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5040,0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303242,7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289150,9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289150,9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135113,4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121021,6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121021,6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6432,0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6432,0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6432,0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107199,4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107199,4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107199,4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«Государственная поддержка государственных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13772,2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13772,2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13772,2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168079,3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168079,3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168079,3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155035,0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155035,0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1535,0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153500,0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2020,0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2020,0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10724,3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10724,3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106,2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10618,1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10618,1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10618,1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10010,0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10010,0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10010,0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10010,0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10010,0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11255643,2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11707390,4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11708107,6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11255643,2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11707390,4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11708107,6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11220016,4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11671046,4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11671046,4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11220016,4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11671046,4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11671046,4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11220016,4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11671046,4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11671046,4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35626,8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36344,0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37061,2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35626,8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36344,0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37061,2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35626,8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36344,0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37061,2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34470,4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34470,4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34470,4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34470,4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4074644,0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4074604,9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4074604,9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1816863,7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1816857,7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1816857,7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1816863,7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1816857,7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1816857,7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114410,1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114410,1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114410,1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13774,1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13774,1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13774,1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203,5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13570,6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13570,6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13570,6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100636,0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100636,0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100636,0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1193,4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1193,4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1193,4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99442,6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99442,6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99442,6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96163,2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96163,2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96163,2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32525,5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32525,5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32525,5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425,5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32100,0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Денежные средства на детей из многодетных семей, посещающих занятия  в физкультурно-спортивных сооружениях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14046,1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14046,1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14046,1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177,4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13868,7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13868,7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13868,7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11982,6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11982,6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11982,6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152,4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11830,2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11830,2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11830,2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8809,0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8809,0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8809,0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94,1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8714,9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8714,9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8714,9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28800,0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28800,0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1606284,4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1606284,4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1606284,4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15514,5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15514,5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15514,5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114,5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15400,0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159802,5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159802,5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1199,3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1199,3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1429732,1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1429732,1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1429732,1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8487,6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8487,6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8487,6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1421244,5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1421244,5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1421244,5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1433384,1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1433384,1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1433384,1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605998,4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605998,4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605998,4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605998,4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605998,4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605998,4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738,7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738,7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587409,7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587409,7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17850,0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17850,0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827385,7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827385,7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827385,7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1611,8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1611,8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1611,8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1578,5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1578,5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1345,7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1345,7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1345,7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138705,1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138705,1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138705,1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141104,0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141104,0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141104,0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542880,2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542880,2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542880,2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1738,9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1738,9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1738,9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824044,4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824044,4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824044,4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823294,4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823294,4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823294,4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454480,7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454480,7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454480,7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4 01 W0820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454480,7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454480,7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454480,7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4 01 W0820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454480,7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454480,7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454480,7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368763,7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368763,7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368763,7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278,1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278,1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278,1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278,1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1309645,9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1309662,5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1309662,5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903323,0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903329,0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903329,0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825282,1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825288,1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825288,1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1380,0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1380,0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1380,0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823902,1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823908,1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823908,1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822908,0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822914,0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822914,0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740340,3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740346,3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740346,3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82550,7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82550,7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82550,7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994,1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994,1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74768,8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74768,8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74768,8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1130,0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930,0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930,0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32991,3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32991,3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32991,3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финансовой поддержки в форме субсидии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52 3 02 21112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52 3 02 21112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1257,8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1257,8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30733,5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30733,5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30733,5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29347,5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29347,5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29347,5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386,0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28647,5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28647,5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28647,5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3272,1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3272,1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213,0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213,0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213,0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3059,1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3059,1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3059,1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381,4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109,3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83,3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83,3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83,3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26,0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26,0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26,0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272,1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89,0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89,0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89,0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183,1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183,1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183,1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1784,8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1784,8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53,5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47,8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131,3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127,0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127,0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127,0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320918,0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320927,6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320927,6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320918,0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320927,6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320927,6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320918,0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320927,6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320927,6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313848,6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313858,2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313858,2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7069,4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52855,0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52856,0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52856,0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52617,5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52618,5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52618,5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32630,4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32631,4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32631,4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19981,4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19981,4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19981,4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237,5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237,5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23216,5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23216,5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23216,5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23216,5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23216,5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23216,5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23216,5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23216,5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23216,5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23216,5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23216,5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23216,5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1667,2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1667,2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1667,2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1667,2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 xml:space="preserve">1229858,6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 xml:space="preserve">1229931,9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 xml:space="preserve">1229653,5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636141,7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636215,0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635936,6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636141,7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636215,0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635936,6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615527,0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615527,0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615527,0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1459,0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59,0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59,0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614068,0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614068,0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614068,0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614068,0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614068,0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614068,0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614068,0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614068,0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614068,0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20614,7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20688,0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20409,6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20614,7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20688,0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20409,6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20614,7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20688,0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20409,6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20614,7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20688,0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20409,6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59925,7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59925,7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59925,7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59925,7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59925,7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59925,7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59925,7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59925,7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59925,7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9578,2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9578,2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9578,2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9578,2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9578,2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9578,2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2264,2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2264,2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2264,2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1750,0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46333,3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46333,3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46333,3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46333,3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46333,3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46333,3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46333,3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46333,3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46333,3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500532,1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500532,1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500532,1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500532,1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500532,1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500532,1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500532,1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500532,1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500532,1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24177,4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24177,4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24177,4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1177,4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1177,4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1177,4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1177,4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87399,7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87399,7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87399,7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85899,7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85899,7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85899,7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85899,7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85899,7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85899,7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8905,0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8905,0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8905,0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4860,0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4860,0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4045,0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4045,0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380000,0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33259,1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33259,1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33259,1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33259,1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33259,1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33259,1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33259,1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33259,1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33259,1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33259,1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33259,1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33259,1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32360,9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32360,9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32360,9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898,2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898,2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 xml:space="preserve">133107,3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 xml:space="preserve">132832,4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 xml:space="preserve">132832,4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34074,6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34544,1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34544,1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34074,6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34544,1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34544,1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34074,6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34544,1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34544,1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556,1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556,1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556,1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5317,7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5317,7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5317,7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5317,7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5317,7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5317,7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5317,7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5317,7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5317,7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28200,8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28670,3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28670,3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28200,8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28670,3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28670,3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28200,8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28670,3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28670,3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16742,0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16742,0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16742,0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16742,0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16742,0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16742,0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894,4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894,4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894,4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894,4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894,4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894,4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15847,6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15847,6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15847,6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15847,6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15847,6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15847,6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15847,6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15847,6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15847,6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82290,7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81546,3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81546,3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51762,2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51017,8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51017,8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51762,2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51017,8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51017,8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53,5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249,5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Возмещение затрат на издание социально значимой литературы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2154,6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2154,6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2154,6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209,7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185,0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24,7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печати области в целях соблюдения мер информационной безопасности, защиты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45000,0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25000,0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600,5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30528,5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30528,5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30528,5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30528,5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30528,5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30528,5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30528,5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30528,5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30528,5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30003,0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525,5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 xml:space="preserve">2171301,8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 xml:space="preserve">2258296,9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 xml:space="preserve">2258015,9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2171301,8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2258296,9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2258015,9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2171301,8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2258296,9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2258015,9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2171301,8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2258296,9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2258015,9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2171301,8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2258296,9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2258015,9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2098081,6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2099587,2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2101096,5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2098081,6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2099587,2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2101096,5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19918,9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18664,2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19918,9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18664,2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4804,4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4550,4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4295,8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4804,4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4550,4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4295,8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131995,1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131714,1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131995,1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131714,1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2245,3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2245,3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 xml:space="preserve">5273858,5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 xml:space="preserve">3502990,5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 xml:space="preserve">3587389,6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3434503,3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3315297,6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3396499,6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3434503,3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3315297,6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3396499,6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3434503,3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3315297,6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3396499,6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3434503,3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3315297,6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3396499,6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3434503,3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3315297,6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3396499,6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3434503,3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3315297,6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3396499,6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Иные 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322763,8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322763,8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322763,8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322763,8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8C7FB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8C7FB0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C7FB0">
              <w:rPr>
                <w:sz w:val="24"/>
                <w:szCs w:val="24"/>
              </w:rPr>
              <w:t>Дотации на поддержку мер по обеспечению сбалансированности</w:t>
            </w:r>
            <w:r w:rsidR="00D27B87" w:rsidRPr="008C7FB0">
              <w:rPr>
                <w:sz w:val="24"/>
                <w:szCs w:val="24"/>
              </w:rPr>
              <w:t xml:space="preserve"> местных</w:t>
            </w:r>
            <w:r w:rsidRPr="008C7FB0">
              <w:rPr>
                <w:sz w:val="24"/>
                <w:szCs w:val="24"/>
              </w:rPr>
              <w:t xml:space="preserve">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8C7FB0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C7FB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8C7FB0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C7FB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8C7FB0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C7FB0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8C7FB0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8C7FB0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C7FB0">
              <w:rPr>
                <w:sz w:val="24"/>
                <w:szCs w:val="24"/>
              </w:rPr>
              <w:t xml:space="preserve">322763,8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8C7FB0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8C7FB0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8C7FB0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C7FB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8C7FB0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C7FB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8C7FB0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C7FB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8C7FB0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C7FB0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8C7FB0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C7FB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C7FB0">
              <w:rPr>
                <w:sz w:val="24"/>
                <w:szCs w:val="24"/>
              </w:rPr>
              <w:t>322763,8</w:t>
            </w:r>
            <w:r w:rsidRPr="00B5253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1516591,4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187692,9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190890,0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100000,0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1416591,4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87692,9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90890,0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1416591,4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87692,9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90890,0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1416591,4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87692,9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90890,0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1332228,3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1332228,3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84363,1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87692,9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90890,0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84363,1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87692,9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52531">
              <w:rPr>
                <w:sz w:val="24"/>
                <w:szCs w:val="24"/>
              </w:rPr>
              <w:t xml:space="preserve">90890,0 </w:t>
            </w:r>
          </w:p>
        </w:tc>
      </w:tr>
      <w:tr w:rsidR="00B52531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 xml:space="preserve">98865513,8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 xml:space="preserve">98251726,1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531" w:rsidRPr="00B52531" w:rsidRDefault="00B52531" w:rsidP="005A70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52531">
              <w:rPr>
                <w:b/>
                <w:bCs/>
                <w:sz w:val="24"/>
                <w:szCs w:val="24"/>
              </w:rPr>
              <w:t xml:space="preserve">95737295,6 </w:t>
            </w:r>
          </w:p>
        </w:tc>
      </w:tr>
    </w:tbl>
    <w:p w:rsidR="00357170" w:rsidRDefault="00357170"/>
    <w:p w:rsidR="00581CD4" w:rsidRDefault="00581CD4"/>
    <w:p w:rsidR="002C0BFF" w:rsidRPr="00B86D85" w:rsidRDefault="002C0BFF" w:rsidP="00BC45F2">
      <w:pPr>
        <w:spacing w:line="223" w:lineRule="auto"/>
      </w:pPr>
    </w:p>
    <w:sectPr w:rsidR="002C0BFF" w:rsidRPr="00B86D85" w:rsidSect="005A707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1134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9C0" w:rsidRDefault="00CC29C0" w:rsidP="004F5335">
      <w:r>
        <w:separator/>
      </w:r>
    </w:p>
  </w:endnote>
  <w:endnote w:type="continuationSeparator" w:id="0">
    <w:p w:rsidR="00CC29C0" w:rsidRDefault="00CC29C0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07D" w:rsidRDefault="005A707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07D" w:rsidRDefault="005A707D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07D" w:rsidRDefault="005A707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9C0" w:rsidRDefault="00CC29C0" w:rsidP="004F5335">
      <w:r>
        <w:separator/>
      </w:r>
    </w:p>
  </w:footnote>
  <w:footnote w:type="continuationSeparator" w:id="0">
    <w:p w:rsidR="00CC29C0" w:rsidRDefault="00CC29C0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07D" w:rsidRDefault="005A707D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07D" w:rsidRPr="001C630A" w:rsidRDefault="005A707D">
    <w:pPr>
      <w:pStyle w:val="ac"/>
      <w:jc w:val="center"/>
      <w:rPr>
        <w:sz w:val="24"/>
        <w:szCs w:val="24"/>
      </w:rPr>
    </w:pPr>
    <w:r w:rsidRPr="001C630A">
      <w:rPr>
        <w:sz w:val="24"/>
        <w:szCs w:val="24"/>
      </w:rPr>
      <w:fldChar w:fldCharType="begin"/>
    </w:r>
    <w:r w:rsidRPr="001C630A">
      <w:rPr>
        <w:sz w:val="24"/>
        <w:szCs w:val="24"/>
      </w:rPr>
      <w:instrText xml:space="preserve"> PAGE   \* MERGEFORMAT </w:instrText>
    </w:r>
    <w:r w:rsidRPr="001C630A">
      <w:rPr>
        <w:sz w:val="24"/>
        <w:szCs w:val="24"/>
      </w:rPr>
      <w:fldChar w:fldCharType="separate"/>
    </w:r>
    <w:r w:rsidR="00CE46F6">
      <w:rPr>
        <w:noProof/>
        <w:sz w:val="24"/>
        <w:szCs w:val="24"/>
      </w:rPr>
      <w:t>2</w:t>
    </w:r>
    <w:r w:rsidRPr="001C630A">
      <w:rPr>
        <w:noProof/>
        <w:sz w:val="24"/>
        <w:szCs w:val="24"/>
      </w:rPr>
      <w:fldChar w:fldCharType="end"/>
    </w:r>
  </w:p>
  <w:p w:rsidR="005A707D" w:rsidRDefault="005A707D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07D" w:rsidRDefault="005A707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29"/>
  </w:num>
  <w:num w:numId="35">
    <w:abstractNumId w:val="6"/>
  </w:num>
  <w:num w:numId="36">
    <w:abstractNumId w:val="25"/>
  </w:num>
  <w:num w:numId="37">
    <w:abstractNumId w:val="44"/>
  </w:num>
  <w:num w:numId="38">
    <w:abstractNumId w:val="21"/>
  </w:num>
  <w:num w:numId="39">
    <w:abstractNumId w:val="1"/>
  </w:num>
  <w:num w:numId="40">
    <w:abstractNumId w:val="31"/>
  </w:num>
  <w:num w:numId="41">
    <w:abstractNumId w:val="2"/>
  </w:num>
  <w:num w:numId="42">
    <w:abstractNumId w:val="0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0048"/>
    <w:rsid w:val="000015F9"/>
    <w:rsid w:val="00010E3D"/>
    <w:rsid w:val="00015345"/>
    <w:rsid w:val="00022F76"/>
    <w:rsid w:val="000230C0"/>
    <w:rsid w:val="0002522A"/>
    <w:rsid w:val="000254D7"/>
    <w:rsid w:val="000320B2"/>
    <w:rsid w:val="00036D33"/>
    <w:rsid w:val="00036FC1"/>
    <w:rsid w:val="00040FA9"/>
    <w:rsid w:val="000436F3"/>
    <w:rsid w:val="00047532"/>
    <w:rsid w:val="0005019F"/>
    <w:rsid w:val="000513DA"/>
    <w:rsid w:val="00055189"/>
    <w:rsid w:val="00056E21"/>
    <w:rsid w:val="00060335"/>
    <w:rsid w:val="00064F4F"/>
    <w:rsid w:val="000655B4"/>
    <w:rsid w:val="0006759E"/>
    <w:rsid w:val="00067DDD"/>
    <w:rsid w:val="000714A1"/>
    <w:rsid w:val="00074516"/>
    <w:rsid w:val="00074E7A"/>
    <w:rsid w:val="0007545A"/>
    <w:rsid w:val="0007677F"/>
    <w:rsid w:val="00077352"/>
    <w:rsid w:val="00080D16"/>
    <w:rsid w:val="00082307"/>
    <w:rsid w:val="00082D23"/>
    <w:rsid w:val="0008410F"/>
    <w:rsid w:val="00084167"/>
    <w:rsid w:val="00087B51"/>
    <w:rsid w:val="000903C4"/>
    <w:rsid w:val="00094DEF"/>
    <w:rsid w:val="00094E7D"/>
    <w:rsid w:val="00096C48"/>
    <w:rsid w:val="00097410"/>
    <w:rsid w:val="000A1C58"/>
    <w:rsid w:val="000A2D41"/>
    <w:rsid w:val="000A40CC"/>
    <w:rsid w:val="000A4B74"/>
    <w:rsid w:val="000A5C12"/>
    <w:rsid w:val="000A5E55"/>
    <w:rsid w:val="000A69F6"/>
    <w:rsid w:val="000B3094"/>
    <w:rsid w:val="000C2B8B"/>
    <w:rsid w:val="000C4073"/>
    <w:rsid w:val="000C77C1"/>
    <w:rsid w:val="000D0AB9"/>
    <w:rsid w:val="000D6EE7"/>
    <w:rsid w:val="000E031F"/>
    <w:rsid w:val="000E09AF"/>
    <w:rsid w:val="000E3BE7"/>
    <w:rsid w:val="000F0802"/>
    <w:rsid w:val="000F115E"/>
    <w:rsid w:val="000F25D2"/>
    <w:rsid w:val="000F3A3C"/>
    <w:rsid w:val="000F5147"/>
    <w:rsid w:val="000F5DCF"/>
    <w:rsid w:val="001012B0"/>
    <w:rsid w:val="0010301B"/>
    <w:rsid w:val="00112F1E"/>
    <w:rsid w:val="001145FE"/>
    <w:rsid w:val="001146E0"/>
    <w:rsid w:val="001217E1"/>
    <w:rsid w:val="001239D7"/>
    <w:rsid w:val="00133C14"/>
    <w:rsid w:val="001356AE"/>
    <w:rsid w:val="001356DD"/>
    <w:rsid w:val="00136AB2"/>
    <w:rsid w:val="00140486"/>
    <w:rsid w:val="0014458A"/>
    <w:rsid w:val="00144AE3"/>
    <w:rsid w:val="00146248"/>
    <w:rsid w:val="00146737"/>
    <w:rsid w:val="00146B4B"/>
    <w:rsid w:val="001502F1"/>
    <w:rsid w:val="001510C1"/>
    <w:rsid w:val="0015515E"/>
    <w:rsid w:val="00156A89"/>
    <w:rsid w:val="00162139"/>
    <w:rsid w:val="00163558"/>
    <w:rsid w:val="00170600"/>
    <w:rsid w:val="001733D1"/>
    <w:rsid w:val="00173B6C"/>
    <w:rsid w:val="00175B23"/>
    <w:rsid w:val="001822DE"/>
    <w:rsid w:val="00184D9C"/>
    <w:rsid w:val="00184F5D"/>
    <w:rsid w:val="00186328"/>
    <w:rsid w:val="00187668"/>
    <w:rsid w:val="00187C2A"/>
    <w:rsid w:val="001935CE"/>
    <w:rsid w:val="0019579A"/>
    <w:rsid w:val="00195B17"/>
    <w:rsid w:val="001967C3"/>
    <w:rsid w:val="001A3247"/>
    <w:rsid w:val="001A492D"/>
    <w:rsid w:val="001A4F64"/>
    <w:rsid w:val="001A61D5"/>
    <w:rsid w:val="001B26F4"/>
    <w:rsid w:val="001B3DBA"/>
    <w:rsid w:val="001B440D"/>
    <w:rsid w:val="001B7230"/>
    <w:rsid w:val="001C4BD3"/>
    <w:rsid w:val="001C630A"/>
    <w:rsid w:val="001C6CD2"/>
    <w:rsid w:val="001D0735"/>
    <w:rsid w:val="001E1730"/>
    <w:rsid w:val="001E1A98"/>
    <w:rsid w:val="001E2B42"/>
    <w:rsid w:val="001E629F"/>
    <w:rsid w:val="001F0DE6"/>
    <w:rsid w:val="001F4164"/>
    <w:rsid w:val="001F4A30"/>
    <w:rsid w:val="001F54DA"/>
    <w:rsid w:val="001F595B"/>
    <w:rsid w:val="001F70FA"/>
    <w:rsid w:val="001F7FCC"/>
    <w:rsid w:val="002019FA"/>
    <w:rsid w:val="00203A11"/>
    <w:rsid w:val="00203DB5"/>
    <w:rsid w:val="00205AAE"/>
    <w:rsid w:val="00205F28"/>
    <w:rsid w:val="0021037E"/>
    <w:rsid w:val="00213489"/>
    <w:rsid w:val="00214BC5"/>
    <w:rsid w:val="00214C48"/>
    <w:rsid w:val="002153B1"/>
    <w:rsid w:val="00217F8F"/>
    <w:rsid w:val="00221F6A"/>
    <w:rsid w:val="0022228B"/>
    <w:rsid w:val="00224351"/>
    <w:rsid w:val="00225E30"/>
    <w:rsid w:val="00230E6E"/>
    <w:rsid w:val="00236FAD"/>
    <w:rsid w:val="00237999"/>
    <w:rsid w:val="00240B44"/>
    <w:rsid w:val="00246011"/>
    <w:rsid w:val="00251ACC"/>
    <w:rsid w:val="00252611"/>
    <w:rsid w:val="002541BC"/>
    <w:rsid w:val="002543E1"/>
    <w:rsid w:val="00256768"/>
    <w:rsid w:val="002569B4"/>
    <w:rsid w:val="00257439"/>
    <w:rsid w:val="002629DA"/>
    <w:rsid w:val="00267DFF"/>
    <w:rsid w:val="00267EEC"/>
    <w:rsid w:val="00271D15"/>
    <w:rsid w:val="0027662D"/>
    <w:rsid w:val="00276C6C"/>
    <w:rsid w:val="0028333D"/>
    <w:rsid w:val="00290267"/>
    <w:rsid w:val="00290BAF"/>
    <w:rsid w:val="00291752"/>
    <w:rsid w:val="0029658B"/>
    <w:rsid w:val="00296F58"/>
    <w:rsid w:val="002A1A92"/>
    <w:rsid w:val="002A2782"/>
    <w:rsid w:val="002A3760"/>
    <w:rsid w:val="002A7E69"/>
    <w:rsid w:val="002B382E"/>
    <w:rsid w:val="002B54D6"/>
    <w:rsid w:val="002B5767"/>
    <w:rsid w:val="002B6AE9"/>
    <w:rsid w:val="002C0678"/>
    <w:rsid w:val="002C0BFF"/>
    <w:rsid w:val="002C6FFB"/>
    <w:rsid w:val="002C7AFB"/>
    <w:rsid w:val="002D770D"/>
    <w:rsid w:val="002E0258"/>
    <w:rsid w:val="002E6BDF"/>
    <w:rsid w:val="002E6F15"/>
    <w:rsid w:val="002E6F82"/>
    <w:rsid w:val="002E7D8F"/>
    <w:rsid w:val="002F0E6C"/>
    <w:rsid w:val="002F0F8D"/>
    <w:rsid w:val="002F366B"/>
    <w:rsid w:val="002F3755"/>
    <w:rsid w:val="0030135B"/>
    <w:rsid w:val="00302B27"/>
    <w:rsid w:val="00303FC6"/>
    <w:rsid w:val="003058C4"/>
    <w:rsid w:val="00316191"/>
    <w:rsid w:val="00317299"/>
    <w:rsid w:val="003200ED"/>
    <w:rsid w:val="00321E65"/>
    <w:rsid w:val="003250D1"/>
    <w:rsid w:val="0032688F"/>
    <w:rsid w:val="0032716A"/>
    <w:rsid w:val="003278BD"/>
    <w:rsid w:val="0033006B"/>
    <w:rsid w:val="00330B05"/>
    <w:rsid w:val="00331968"/>
    <w:rsid w:val="00334CB4"/>
    <w:rsid w:val="003564DD"/>
    <w:rsid w:val="00356A6D"/>
    <w:rsid w:val="00357170"/>
    <w:rsid w:val="003673C2"/>
    <w:rsid w:val="003704CE"/>
    <w:rsid w:val="00370B57"/>
    <w:rsid w:val="003723F4"/>
    <w:rsid w:val="003728C3"/>
    <w:rsid w:val="003731FE"/>
    <w:rsid w:val="0037429D"/>
    <w:rsid w:val="003744D1"/>
    <w:rsid w:val="00375D78"/>
    <w:rsid w:val="0037733F"/>
    <w:rsid w:val="003822A0"/>
    <w:rsid w:val="0039035F"/>
    <w:rsid w:val="00390F2D"/>
    <w:rsid w:val="003917BF"/>
    <w:rsid w:val="003976B3"/>
    <w:rsid w:val="003A08D8"/>
    <w:rsid w:val="003A358F"/>
    <w:rsid w:val="003B0210"/>
    <w:rsid w:val="003B098A"/>
    <w:rsid w:val="003B1E97"/>
    <w:rsid w:val="003B2CF8"/>
    <w:rsid w:val="003B2EF5"/>
    <w:rsid w:val="003B30B4"/>
    <w:rsid w:val="003B43CD"/>
    <w:rsid w:val="003B443E"/>
    <w:rsid w:val="003B4A6F"/>
    <w:rsid w:val="003C5B3D"/>
    <w:rsid w:val="003D1294"/>
    <w:rsid w:val="003D2157"/>
    <w:rsid w:val="003D6C8F"/>
    <w:rsid w:val="003E1BAA"/>
    <w:rsid w:val="003E2FC4"/>
    <w:rsid w:val="003E5EB6"/>
    <w:rsid w:val="003E6246"/>
    <w:rsid w:val="003E7715"/>
    <w:rsid w:val="003F0C4E"/>
    <w:rsid w:val="003F2D2F"/>
    <w:rsid w:val="003F48E9"/>
    <w:rsid w:val="003F52E5"/>
    <w:rsid w:val="003F72DE"/>
    <w:rsid w:val="00401DEB"/>
    <w:rsid w:val="00403BFE"/>
    <w:rsid w:val="004122C7"/>
    <w:rsid w:val="0041250B"/>
    <w:rsid w:val="00413CCC"/>
    <w:rsid w:val="00414894"/>
    <w:rsid w:val="00421429"/>
    <w:rsid w:val="00425E6E"/>
    <w:rsid w:val="00427EB1"/>
    <w:rsid w:val="004311DE"/>
    <w:rsid w:val="0043174F"/>
    <w:rsid w:val="0043228A"/>
    <w:rsid w:val="00433416"/>
    <w:rsid w:val="0043384D"/>
    <w:rsid w:val="00436645"/>
    <w:rsid w:val="00444010"/>
    <w:rsid w:val="004446BE"/>
    <w:rsid w:val="004474E2"/>
    <w:rsid w:val="0045170C"/>
    <w:rsid w:val="004530AE"/>
    <w:rsid w:val="0045432C"/>
    <w:rsid w:val="004570FE"/>
    <w:rsid w:val="004600BF"/>
    <w:rsid w:val="00460FBE"/>
    <w:rsid w:val="004644E1"/>
    <w:rsid w:val="00466B63"/>
    <w:rsid w:val="00471F8E"/>
    <w:rsid w:val="0047571C"/>
    <w:rsid w:val="004818E0"/>
    <w:rsid w:val="00482ECE"/>
    <w:rsid w:val="0048462B"/>
    <w:rsid w:val="00484AAF"/>
    <w:rsid w:val="00485576"/>
    <w:rsid w:val="00486CDA"/>
    <w:rsid w:val="00490109"/>
    <w:rsid w:val="004915BC"/>
    <w:rsid w:val="00493FFD"/>
    <w:rsid w:val="00496520"/>
    <w:rsid w:val="0049680D"/>
    <w:rsid w:val="004A374D"/>
    <w:rsid w:val="004A3A89"/>
    <w:rsid w:val="004A3BBD"/>
    <w:rsid w:val="004A6B9C"/>
    <w:rsid w:val="004B14FF"/>
    <w:rsid w:val="004B4646"/>
    <w:rsid w:val="004B722D"/>
    <w:rsid w:val="004B7D0B"/>
    <w:rsid w:val="004C3198"/>
    <w:rsid w:val="004C6BFA"/>
    <w:rsid w:val="004C6CB1"/>
    <w:rsid w:val="004C7B2D"/>
    <w:rsid w:val="004D174E"/>
    <w:rsid w:val="004D17BC"/>
    <w:rsid w:val="004D227C"/>
    <w:rsid w:val="004D3C6F"/>
    <w:rsid w:val="004D4640"/>
    <w:rsid w:val="004E0266"/>
    <w:rsid w:val="004E0C0D"/>
    <w:rsid w:val="004E1342"/>
    <w:rsid w:val="004E141A"/>
    <w:rsid w:val="004E39A2"/>
    <w:rsid w:val="004E4F1C"/>
    <w:rsid w:val="004E67CE"/>
    <w:rsid w:val="004F0FC2"/>
    <w:rsid w:val="004F5335"/>
    <w:rsid w:val="004F7EF5"/>
    <w:rsid w:val="005025A8"/>
    <w:rsid w:val="00504EC5"/>
    <w:rsid w:val="00505EAA"/>
    <w:rsid w:val="00505FAA"/>
    <w:rsid w:val="00511AD7"/>
    <w:rsid w:val="0051361A"/>
    <w:rsid w:val="0051634B"/>
    <w:rsid w:val="0052219E"/>
    <w:rsid w:val="00535C98"/>
    <w:rsid w:val="005436F8"/>
    <w:rsid w:val="00543FC0"/>
    <w:rsid w:val="00544F14"/>
    <w:rsid w:val="00546BBA"/>
    <w:rsid w:val="005508BF"/>
    <w:rsid w:val="005529E8"/>
    <w:rsid w:val="00552FEC"/>
    <w:rsid w:val="005556D5"/>
    <w:rsid w:val="00555F18"/>
    <w:rsid w:val="0055678A"/>
    <w:rsid w:val="00556B91"/>
    <w:rsid w:val="00560346"/>
    <w:rsid w:val="005636C6"/>
    <w:rsid w:val="005661D1"/>
    <w:rsid w:val="00566F0A"/>
    <w:rsid w:val="0056797C"/>
    <w:rsid w:val="00567B1D"/>
    <w:rsid w:val="00571741"/>
    <w:rsid w:val="00572003"/>
    <w:rsid w:val="00573931"/>
    <w:rsid w:val="0057394C"/>
    <w:rsid w:val="005777A2"/>
    <w:rsid w:val="0058108B"/>
    <w:rsid w:val="00581CD4"/>
    <w:rsid w:val="00581D79"/>
    <w:rsid w:val="00581FAB"/>
    <w:rsid w:val="00587BD4"/>
    <w:rsid w:val="00590058"/>
    <w:rsid w:val="00595B94"/>
    <w:rsid w:val="00596077"/>
    <w:rsid w:val="005A2AB4"/>
    <w:rsid w:val="005A3239"/>
    <w:rsid w:val="005A4D92"/>
    <w:rsid w:val="005A707D"/>
    <w:rsid w:val="005B06A2"/>
    <w:rsid w:val="005B109C"/>
    <w:rsid w:val="005B20A1"/>
    <w:rsid w:val="005B2511"/>
    <w:rsid w:val="005C17A6"/>
    <w:rsid w:val="005C1E40"/>
    <w:rsid w:val="005C2502"/>
    <w:rsid w:val="005C4690"/>
    <w:rsid w:val="005D196D"/>
    <w:rsid w:val="005D2717"/>
    <w:rsid w:val="005D29B2"/>
    <w:rsid w:val="005D4BA8"/>
    <w:rsid w:val="005D6393"/>
    <w:rsid w:val="005D6674"/>
    <w:rsid w:val="005D6A6B"/>
    <w:rsid w:val="005D7590"/>
    <w:rsid w:val="005E0C02"/>
    <w:rsid w:val="005E0DFD"/>
    <w:rsid w:val="005E5A8B"/>
    <w:rsid w:val="005F0E1D"/>
    <w:rsid w:val="005F217F"/>
    <w:rsid w:val="005F2F1E"/>
    <w:rsid w:val="005F3741"/>
    <w:rsid w:val="005F661B"/>
    <w:rsid w:val="005F6B09"/>
    <w:rsid w:val="0061169A"/>
    <w:rsid w:val="00616783"/>
    <w:rsid w:val="00624096"/>
    <w:rsid w:val="00624D18"/>
    <w:rsid w:val="006412EF"/>
    <w:rsid w:val="00641648"/>
    <w:rsid w:val="00642314"/>
    <w:rsid w:val="00642605"/>
    <w:rsid w:val="00646477"/>
    <w:rsid w:val="00651458"/>
    <w:rsid w:val="00651C27"/>
    <w:rsid w:val="00652D07"/>
    <w:rsid w:val="00655B33"/>
    <w:rsid w:val="0065712B"/>
    <w:rsid w:val="006600FD"/>
    <w:rsid w:val="006603F5"/>
    <w:rsid w:val="00660A35"/>
    <w:rsid w:val="00660EA6"/>
    <w:rsid w:val="00661270"/>
    <w:rsid w:val="00662EBE"/>
    <w:rsid w:val="0066346E"/>
    <w:rsid w:val="0066549D"/>
    <w:rsid w:val="00666CAD"/>
    <w:rsid w:val="00673420"/>
    <w:rsid w:val="00680C68"/>
    <w:rsid w:val="006910D0"/>
    <w:rsid w:val="0069161D"/>
    <w:rsid w:val="00695B19"/>
    <w:rsid w:val="006A439A"/>
    <w:rsid w:val="006A45EB"/>
    <w:rsid w:val="006A6C3E"/>
    <w:rsid w:val="006A6F87"/>
    <w:rsid w:val="006B118F"/>
    <w:rsid w:val="006B137C"/>
    <w:rsid w:val="006B23E5"/>
    <w:rsid w:val="006B4B0C"/>
    <w:rsid w:val="006B68BF"/>
    <w:rsid w:val="006C0FA3"/>
    <w:rsid w:val="006C3854"/>
    <w:rsid w:val="006C7049"/>
    <w:rsid w:val="006C721E"/>
    <w:rsid w:val="006D0490"/>
    <w:rsid w:val="006D3009"/>
    <w:rsid w:val="006D51A6"/>
    <w:rsid w:val="006D6A84"/>
    <w:rsid w:val="006D72B8"/>
    <w:rsid w:val="006E0E87"/>
    <w:rsid w:val="006E0F0D"/>
    <w:rsid w:val="006E4FC7"/>
    <w:rsid w:val="006E595C"/>
    <w:rsid w:val="006E5BA6"/>
    <w:rsid w:val="006E60E8"/>
    <w:rsid w:val="006E7438"/>
    <w:rsid w:val="006F095E"/>
    <w:rsid w:val="006F3AE6"/>
    <w:rsid w:val="006F70E7"/>
    <w:rsid w:val="0070104F"/>
    <w:rsid w:val="00702801"/>
    <w:rsid w:val="00704269"/>
    <w:rsid w:val="00704C96"/>
    <w:rsid w:val="00704E09"/>
    <w:rsid w:val="007069F1"/>
    <w:rsid w:val="00707118"/>
    <w:rsid w:val="00712257"/>
    <w:rsid w:val="00714441"/>
    <w:rsid w:val="00715DF3"/>
    <w:rsid w:val="0071790E"/>
    <w:rsid w:val="007208EA"/>
    <w:rsid w:val="00722735"/>
    <w:rsid w:val="00722C69"/>
    <w:rsid w:val="00730AEC"/>
    <w:rsid w:val="00731075"/>
    <w:rsid w:val="007319EF"/>
    <w:rsid w:val="00736AF4"/>
    <w:rsid w:val="00736B77"/>
    <w:rsid w:val="007409EE"/>
    <w:rsid w:val="00741CE8"/>
    <w:rsid w:val="00747C05"/>
    <w:rsid w:val="00750AE4"/>
    <w:rsid w:val="00751A26"/>
    <w:rsid w:val="00756CFE"/>
    <w:rsid w:val="007644A1"/>
    <w:rsid w:val="00770FA8"/>
    <w:rsid w:val="007711CE"/>
    <w:rsid w:val="00777942"/>
    <w:rsid w:val="0078390B"/>
    <w:rsid w:val="00786739"/>
    <w:rsid w:val="00786AF2"/>
    <w:rsid w:val="00790B70"/>
    <w:rsid w:val="007915C1"/>
    <w:rsid w:val="0079259D"/>
    <w:rsid w:val="007952CB"/>
    <w:rsid w:val="00795CA1"/>
    <w:rsid w:val="00796A61"/>
    <w:rsid w:val="007A1831"/>
    <w:rsid w:val="007A252F"/>
    <w:rsid w:val="007A441C"/>
    <w:rsid w:val="007B3825"/>
    <w:rsid w:val="007B42DA"/>
    <w:rsid w:val="007B5A6B"/>
    <w:rsid w:val="007B6655"/>
    <w:rsid w:val="007B7F48"/>
    <w:rsid w:val="007C059B"/>
    <w:rsid w:val="007C15B2"/>
    <w:rsid w:val="007C3E7D"/>
    <w:rsid w:val="007C6B06"/>
    <w:rsid w:val="007C76B1"/>
    <w:rsid w:val="007C7E91"/>
    <w:rsid w:val="007D07ED"/>
    <w:rsid w:val="007D4C93"/>
    <w:rsid w:val="007E153F"/>
    <w:rsid w:val="007E3787"/>
    <w:rsid w:val="007E486F"/>
    <w:rsid w:val="007E51C0"/>
    <w:rsid w:val="007E7125"/>
    <w:rsid w:val="007E7A11"/>
    <w:rsid w:val="007E7B79"/>
    <w:rsid w:val="007F14CF"/>
    <w:rsid w:val="0080186C"/>
    <w:rsid w:val="00806041"/>
    <w:rsid w:val="00807864"/>
    <w:rsid w:val="0081266C"/>
    <w:rsid w:val="00814902"/>
    <w:rsid w:val="0081525C"/>
    <w:rsid w:val="0081548B"/>
    <w:rsid w:val="008304FF"/>
    <w:rsid w:val="008331DB"/>
    <w:rsid w:val="00847A31"/>
    <w:rsid w:val="00847D8D"/>
    <w:rsid w:val="0085125B"/>
    <w:rsid w:val="0085430D"/>
    <w:rsid w:val="00856F18"/>
    <w:rsid w:val="0086149C"/>
    <w:rsid w:val="00861DDA"/>
    <w:rsid w:val="008642D0"/>
    <w:rsid w:val="00864538"/>
    <w:rsid w:val="00864CFB"/>
    <w:rsid w:val="00866DF3"/>
    <w:rsid w:val="00866ED7"/>
    <w:rsid w:val="00871615"/>
    <w:rsid w:val="00873E53"/>
    <w:rsid w:val="008743E9"/>
    <w:rsid w:val="00875614"/>
    <w:rsid w:val="00876B3D"/>
    <w:rsid w:val="00877AD0"/>
    <w:rsid w:val="00877B78"/>
    <w:rsid w:val="00877EC0"/>
    <w:rsid w:val="00880020"/>
    <w:rsid w:val="008825D8"/>
    <w:rsid w:val="0088407F"/>
    <w:rsid w:val="00884126"/>
    <w:rsid w:val="008905EE"/>
    <w:rsid w:val="00892665"/>
    <w:rsid w:val="008959BA"/>
    <w:rsid w:val="008A07CD"/>
    <w:rsid w:val="008A15D5"/>
    <w:rsid w:val="008A6743"/>
    <w:rsid w:val="008B48F4"/>
    <w:rsid w:val="008C0148"/>
    <w:rsid w:val="008C55F1"/>
    <w:rsid w:val="008C6DCC"/>
    <w:rsid w:val="008C72D6"/>
    <w:rsid w:val="008C7AF6"/>
    <w:rsid w:val="008C7FB0"/>
    <w:rsid w:val="008D11A9"/>
    <w:rsid w:val="008D1635"/>
    <w:rsid w:val="008D2050"/>
    <w:rsid w:val="008D67AE"/>
    <w:rsid w:val="008E0F11"/>
    <w:rsid w:val="008E2273"/>
    <w:rsid w:val="008E3EEC"/>
    <w:rsid w:val="008E6140"/>
    <w:rsid w:val="008E647F"/>
    <w:rsid w:val="008F151A"/>
    <w:rsid w:val="008F317F"/>
    <w:rsid w:val="008F6ED0"/>
    <w:rsid w:val="00903E9A"/>
    <w:rsid w:val="00905E95"/>
    <w:rsid w:val="009144AD"/>
    <w:rsid w:val="00914623"/>
    <w:rsid w:val="00920F5B"/>
    <w:rsid w:val="00926419"/>
    <w:rsid w:val="00934419"/>
    <w:rsid w:val="00941E37"/>
    <w:rsid w:val="00941EC5"/>
    <w:rsid w:val="00944A50"/>
    <w:rsid w:val="00944F2B"/>
    <w:rsid w:val="0094635D"/>
    <w:rsid w:val="009467EE"/>
    <w:rsid w:val="009532FD"/>
    <w:rsid w:val="00953E06"/>
    <w:rsid w:val="00955B93"/>
    <w:rsid w:val="00960596"/>
    <w:rsid w:val="0096317C"/>
    <w:rsid w:val="009645D5"/>
    <w:rsid w:val="00966F6B"/>
    <w:rsid w:val="009703D6"/>
    <w:rsid w:val="009735D0"/>
    <w:rsid w:val="009736CF"/>
    <w:rsid w:val="00976B2D"/>
    <w:rsid w:val="00977A82"/>
    <w:rsid w:val="00981243"/>
    <w:rsid w:val="00981420"/>
    <w:rsid w:val="0098535C"/>
    <w:rsid w:val="00987128"/>
    <w:rsid w:val="00993C78"/>
    <w:rsid w:val="00995E4B"/>
    <w:rsid w:val="00995E96"/>
    <w:rsid w:val="0099635E"/>
    <w:rsid w:val="00996FD6"/>
    <w:rsid w:val="00997A54"/>
    <w:rsid w:val="009A025C"/>
    <w:rsid w:val="009A0349"/>
    <w:rsid w:val="009A1EF2"/>
    <w:rsid w:val="009A3D15"/>
    <w:rsid w:val="009A5685"/>
    <w:rsid w:val="009A77E2"/>
    <w:rsid w:val="009B3785"/>
    <w:rsid w:val="009C2F7D"/>
    <w:rsid w:val="009C344F"/>
    <w:rsid w:val="009C34D8"/>
    <w:rsid w:val="009D0000"/>
    <w:rsid w:val="009D0827"/>
    <w:rsid w:val="009D4B90"/>
    <w:rsid w:val="009D5210"/>
    <w:rsid w:val="009D7EDB"/>
    <w:rsid w:val="009E0291"/>
    <w:rsid w:val="009E0924"/>
    <w:rsid w:val="009E150A"/>
    <w:rsid w:val="009E2BD3"/>
    <w:rsid w:val="009E6569"/>
    <w:rsid w:val="009E7544"/>
    <w:rsid w:val="009F0C13"/>
    <w:rsid w:val="009F4709"/>
    <w:rsid w:val="009F5150"/>
    <w:rsid w:val="009F62EB"/>
    <w:rsid w:val="00A00606"/>
    <w:rsid w:val="00A00752"/>
    <w:rsid w:val="00A0278F"/>
    <w:rsid w:val="00A14982"/>
    <w:rsid w:val="00A179C9"/>
    <w:rsid w:val="00A20068"/>
    <w:rsid w:val="00A24766"/>
    <w:rsid w:val="00A27BE1"/>
    <w:rsid w:val="00A3426D"/>
    <w:rsid w:val="00A346FB"/>
    <w:rsid w:val="00A3613C"/>
    <w:rsid w:val="00A426D1"/>
    <w:rsid w:val="00A43025"/>
    <w:rsid w:val="00A44362"/>
    <w:rsid w:val="00A44D24"/>
    <w:rsid w:val="00A46E6A"/>
    <w:rsid w:val="00A46FC2"/>
    <w:rsid w:val="00A509DC"/>
    <w:rsid w:val="00A54385"/>
    <w:rsid w:val="00A62874"/>
    <w:rsid w:val="00A65287"/>
    <w:rsid w:val="00A6615E"/>
    <w:rsid w:val="00A71791"/>
    <w:rsid w:val="00A741C6"/>
    <w:rsid w:val="00A757E5"/>
    <w:rsid w:val="00A75CB0"/>
    <w:rsid w:val="00A81D81"/>
    <w:rsid w:val="00A83A34"/>
    <w:rsid w:val="00A87B45"/>
    <w:rsid w:val="00A91791"/>
    <w:rsid w:val="00A92202"/>
    <w:rsid w:val="00A936BA"/>
    <w:rsid w:val="00A96412"/>
    <w:rsid w:val="00AA25E2"/>
    <w:rsid w:val="00AA5AF4"/>
    <w:rsid w:val="00AA5B53"/>
    <w:rsid w:val="00AC6744"/>
    <w:rsid w:val="00AC72C2"/>
    <w:rsid w:val="00AC7E10"/>
    <w:rsid w:val="00AD0947"/>
    <w:rsid w:val="00AD0A97"/>
    <w:rsid w:val="00AD0C31"/>
    <w:rsid w:val="00AD21E2"/>
    <w:rsid w:val="00AD2D8B"/>
    <w:rsid w:val="00AD462B"/>
    <w:rsid w:val="00AD4851"/>
    <w:rsid w:val="00AD70CA"/>
    <w:rsid w:val="00AE09F6"/>
    <w:rsid w:val="00AE66CD"/>
    <w:rsid w:val="00AF2CD2"/>
    <w:rsid w:val="00AF72C7"/>
    <w:rsid w:val="00B01FC4"/>
    <w:rsid w:val="00B03EA2"/>
    <w:rsid w:val="00B1322C"/>
    <w:rsid w:val="00B139E2"/>
    <w:rsid w:val="00B14345"/>
    <w:rsid w:val="00B151D5"/>
    <w:rsid w:val="00B153D3"/>
    <w:rsid w:val="00B235E7"/>
    <w:rsid w:val="00B23E0D"/>
    <w:rsid w:val="00B24217"/>
    <w:rsid w:val="00B306F4"/>
    <w:rsid w:val="00B32855"/>
    <w:rsid w:val="00B32C74"/>
    <w:rsid w:val="00B338CA"/>
    <w:rsid w:val="00B437AF"/>
    <w:rsid w:val="00B440B7"/>
    <w:rsid w:val="00B4728C"/>
    <w:rsid w:val="00B52531"/>
    <w:rsid w:val="00B56FFF"/>
    <w:rsid w:val="00B64722"/>
    <w:rsid w:val="00B649D7"/>
    <w:rsid w:val="00B6579E"/>
    <w:rsid w:val="00B66577"/>
    <w:rsid w:val="00B71FA7"/>
    <w:rsid w:val="00B75153"/>
    <w:rsid w:val="00B757D9"/>
    <w:rsid w:val="00B76C18"/>
    <w:rsid w:val="00B86D85"/>
    <w:rsid w:val="00B8773E"/>
    <w:rsid w:val="00B90939"/>
    <w:rsid w:val="00B91D2E"/>
    <w:rsid w:val="00B93A91"/>
    <w:rsid w:val="00B977DF"/>
    <w:rsid w:val="00BA0980"/>
    <w:rsid w:val="00BA24FF"/>
    <w:rsid w:val="00BA261A"/>
    <w:rsid w:val="00BA5FC2"/>
    <w:rsid w:val="00BA67D9"/>
    <w:rsid w:val="00BB3266"/>
    <w:rsid w:val="00BB3DA1"/>
    <w:rsid w:val="00BC150C"/>
    <w:rsid w:val="00BC22F3"/>
    <w:rsid w:val="00BC339B"/>
    <w:rsid w:val="00BC36BA"/>
    <w:rsid w:val="00BC4085"/>
    <w:rsid w:val="00BC45F2"/>
    <w:rsid w:val="00BD02A2"/>
    <w:rsid w:val="00BD0F14"/>
    <w:rsid w:val="00BD310C"/>
    <w:rsid w:val="00BD49A5"/>
    <w:rsid w:val="00BD71D7"/>
    <w:rsid w:val="00BD73C7"/>
    <w:rsid w:val="00BE09DB"/>
    <w:rsid w:val="00BE13FD"/>
    <w:rsid w:val="00BE36AC"/>
    <w:rsid w:val="00BE5742"/>
    <w:rsid w:val="00BE659A"/>
    <w:rsid w:val="00BF5260"/>
    <w:rsid w:val="00BF7345"/>
    <w:rsid w:val="00C018B6"/>
    <w:rsid w:val="00C02240"/>
    <w:rsid w:val="00C041AE"/>
    <w:rsid w:val="00C05F38"/>
    <w:rsid w:val="00C148F1"/>
    <w:rsid w:val="00C15318"/>
    <w:rsid w:val="00C2378E"/>
    <w:rsid w:val="00C23922"/>
    <w:rsid w:val="00C32348"/>
    <w:rsid w:val="00C334B0"/>
    <w:rsid w:val="00C344D4"/>
    <w:rsid w:val="00C42571"/>
    <w:rsid w:val="00C46144"/>
    <w:rsid w:val="00C562E7"/>
    <w:rsid w:val="00C56B6C"/>
    <w:rsid w:val="00C62594"/>
    <w:rsid w:val="00C72E68"/>
    <w:rsid w:val="00C74A48"/>
    <w:rsid w:val="00C75878"/>
    <w:rsid w:val="00C77F44"/>
    <w:rsid w:val="00C823C0"/>
    <w:rsid w:val="00C82A8D"/>
    <w:rsid w:val="00C83B4F"/>
    <w:rsid w:val="00C84F21"/>
    <w:rsid w:val="00C87618"/>
    <w:rsid w:val="00C9180C"/>
    <w:rsid w:val="00C927F0"/>
    <w:rsid w:val="00C93604"/>
    <w:rsid w:val="00CA3EBC"/>
    <w:rsid w:val="00CA5285"/>
    <w:rsid w:val="00CA56F7"/>
    <w:rsid w:val="00CA5E45"/>
    <w:rsid w:val="00CA6FA4"/>
    <w:rsid w:val="00CB054E"/>
    <w:rsid w:val="00CB4CAB"/>
    <w:rsid w:val="00CB6590"/>
    <w:rsid w:val="00CB6F2C"/>
    <w:rsid w:val="00CC1EDB"/>
    <w:rsid w:val="00CC2205"/>
    <w:rsid w:val="00CC29C0"/>
    <w:rsid w:val="00CC6141"/>
    <w:rsid w:val="00CC6247"/>
    <w:rsid w:val="00CC677F"/>
    <w:rsid w:val="00CD1178"/>
    <w:rsid w:val="00CD2583"/>
    <w:rsid w:val="00CD262E"/>
    <w:rsid w:val="00CD3148"/>
    <w:rsid w:val="00CD6555"/>
    <w:rsid w:val="00CE06D2"/>
    <w:rsid w:val="00CE15E9"/>
    <w:rsid w:val="00CE24D5"/>
    <w:rsid w:val="00CE31B2"/>
    <w:rsid w:val="00CE32A6"/>
    <w:rsid w:val="00CE3541"/>
    <w:rsid w:val="00CE46F6"/>
    <w:rsid w:val="00CE5BCD"/>
    <w:rsid w:val="00CE5CF4"/>
    <w:rsid w:val="00CE5ED2"/>
    <w:rsid w:val="00CE66AD"/>
    <w:rsid w:val="00CF4AD8"/>
    <w:rsid w:val="00CF642B"/>
    <w:rsid w:val="00CF7B67"/>
    <w:rsid w:val="00D013DD"/>
    <w:rsid w:val="00D034A0"/>
    <w:rsid w:val="00D12A2D"/>
    <w:rsid w:val="00D157C8"/>
    <w:rsid w:val="00D16F0A"/>
    <w:rsid w:val="00D17B36"/>
    <w:rsid w:val="00D210AA"/>
    <w:rsid w:val="00D23AA0"/>
    <w:rsid w:val="00D27318"/>
    <w:rsid w:val="00D27B87"/>
    <w:rsid w:val="00D343F8"/>
    <w:rsid w:val="00D45CFC"/>
    <w:rsid w:val="00D460FB"/>
    <w:rsid w:val="00D4754E"/>
    <w:rsid w:val="00D5079E"/>
    <w:rsid w:val="00D51DA7"/>
    <w:rsid w:val="00D527C6"/>
    <w:rsid w:val="00D54031"/>
    <w:rsid w:val="00D5645D"/>
    <w:rsid w:val="00D57D68"/>
    <w:rsid w:val="00D600FB"/>
    <w:rsid w:val="00D60792"/>
    <w:rsid w:val="00D6095B"/>
    <w:rsid w:val="00D60B10"/>
    <w:rsid w:val="00D645C0"/>
    <w:rsid w:val="00D64B93"/>
    <w:rsid w:val="00D6553F"/>
    <w:rsid w:val="00D66386"/>
    <w:rsid w:val="00D705DA"/>
    <w:rsid w:val="00D73804"/>
    <w:rsid w:val="00D739CE"/>
    <w:rsid w:val="00D7584F"/>
    <w:rsid w:val="00D7691C"/>
    <w:rsid w:val="00D80125"/>
    <w:rsid w:val="00D84018"/>
    <w:rsid w:val="00D846FD"/>
    <w:rsid w:val="00D858C7"/>
    <w:rsid w:val="00D917D3"/>
    <w:rsid w:val="00D92922"/>
    <w:rsid w:val="00DA0C97"/>
    <w:rsid w:val="00DA139A"/>
    <w:rsid w:val="00DA1E64"/>
    <w:rsid w:val="00DA1E78"/>
    <w:rsid w:val="00DA50D6"/>
    <w:rsid w:val="00DA5CB5"/>
    <w:rsid w:val="00DA5F9E"/>
    <w:rsid w:val="00DB06B7"/>
    <w:rsid w:val="00DB1CDB"/>
    <w:rsid w:val="00DB3362"/>
    <w:rsid w:val="00DB6D57"/>
    <w:rsid w:val="00DC0E04"/>
    <w:rsid w:val="00DC1ACA"/>
    <w:rsid w:val="00DC2A12"/>
    <w:rsid w:val="00DC4795"/>
    <w:rsid w:val="00DC6DF5"/>
    <w:rsid w:val="00DC72F9"/>
    <w:rsid w:val="00DD0841"/>
    <w:rsid w:val="00DD1A50"/>
    <w:rsid w:val="00DD20EF"/>
    <w:rsid w:val="00DD23CB"/>
    <w:rsid w:val="00DD2A27"/>
    <w:rsid w:val="00DD34EF"/>
    <w:rsid w:val="00DD5C8B"/>
    <w:rsid w:val="00DE665A"/>
    <w:rsid w:val="00DE6BB4"/>
    <w:rsid w:val="00DE6D60"/>
    <w:rsid w:val="00DF10D3"/>
    <w:rsid w:val="00DF4519"/>
    <w:rsid w:val="00E01FA6"/>
    <w:rsid w:val="00E02953"/>
    <w:rsid w:val="00E02DAE"/>
    <w:rsid w:val="00E02F4C"/>
    <w:rsid w:val="00E1049B"/>
    <w:rsid w:val="00E10790"/>
    <w:rsid w:val="00E111FE"/>
    <w:rsid w:val="00E14788"/>
    <w:rsid w:val="00E14892"/>
    <w:rsid w:val="00E15D85"/>
    <w:rsid w:val="00E20846"/>
    <w:rsid w:val="00E20F18"/>
    <w:rsid w:val="00E2794E"/>
    <w:rsid w:val="00E32167"/>
    <w:rsid w:val="00E328F0"/>
    <w:rsid w:val="00E400D1"/>
    <w:rsid w:val="00E408D5"/>
    <w:rsid w:val="00E4259A"/>
    <w:rsid w:val="00E52D2A"/>
    <w:rsid w:val="00E53C44"/>
    <w:rsid w:val="00E55C42"/>
    <w:rsid w:val="00E575EF"/>
    <w:rsid w:val="00E60861"/>
    <w:rsid w:val="00E6140D"/>
    <w:rsid w:val="00E641A2"/>
    <w:rsid w:val="00E64F6B"/>
    <w:rsid w:val="00E66FB6"/>
    <w:rsid w:val="00E67054"/>
    <w:rsid w:val="00E678D3"/>
    <w:rsid w:val="00E7695F"/>
    <w:rsid w:val="00E77A45"/>
    <w:rsid w:val="00E81875"/>
    <w:rsid w:val="00E863BD"/>
    <w:rsid w:val="00E867AF"/>
    <w:rsid w:val="00E91876"/>
    <w:rsid w:val="00E92679"/>
    <w:rsid w:val="00E937B3"/>
    <w:rsid w:val="00E962AE"/>
    <w:rsid w:val="00EA0AAA"/>
    <w:rsid w:val="00EA5264"/>
    <w:rsid w:val="00EA5A02"/>
    <w:rsid w:val="00EA655A"/>
    <w:rsid w:val="00EA674A"/>
    <w:rsid w:val="00EB0A81"/>
    <w:rsid w:val="00EB3B43"/>
    <w:rsid w:val="00EB3C9E"/>
    <w:rsid w:val="00EB6D0C"/>
    <w:rsid w:val="00EB7743"/>
    <w:rsid w:val="00EC1050"/>
    <w:rsid w:val="00EC20EA"/>
    <w:rsid w:val="00EC3339"/>
    <w:rsid w:val="00EC4DB4"/>
    <w:rsid w:val="00ED2644"/>
    <w:rsid w:val="00ED61FC"/>
    <w:rsid w:val="00ED68A7"/>
    <w:rsid w:val="00ED7A23"/>
    <w:rsid w:val="00ED7F4C"/>
    <w:rsid w:val="00EE6F43"/>
    <w:rsid w:val="00EF0F18"/>
    <w:rsid w:val="00F03B97"/>
    <w:rsid w:val="00F06F4A"/>
    <w:rsid w:val="00F10290"/>
    <w:rsid w:val="00F16F35"/>
    <w:rsid w:val="00F22056"/>
    <w:rsid w:val="00F23743"/>
    <w:rsid w:val="00F25B89"/>
    <w:rsid w:val="00F273F0"/>
    <w:rsid w:val="00F33FE5"/>
    <w:rsid w:val="00F36FB8"/>
    <w:rsid w:val="00F43D79"/>
    <w:rsid w:val="00F45075"/>
    <w:rsid w:val="00F475F9"/>
    <w:rsid w:val="00F51F3F"/>
    <w:rsid w:val="00F632DE"/>
    <w:rsid w:val="00F6660F"/>
    <w:rsid w:val="00F70FC0"/>
    <w:rsid w:val="00F728B8"/>
    <w:rsid w:val="00F77DF1"/>
    <w:rsid w:val="00F823E6"/>
    <w:rsid w:val="00F826BF"/>
    <w:rsid w:val="00F855FA"/>
    <w:rsid w:val="00F869C0"/>
    <w:rsid w:val="00F86F91"/>
    <w:rsid w:val="00F877DA"/>
    <w:rsid w:val="00F91AB2"/>
    <w:rsid w:val="00FA3BFC"/>
    <w:rsid w:val="00FA4579"/>
    <w:rsid w:val="00FA4E06"/>
    <w:rsid w:val="00FA680C"/>
    <w:rsid w:val="00FA7263"/>
    <w:rsid w:val="00FB034F"/>
    <w:rsid w:val="00FB2864"/>
    <w:rsid w:val="00FC73E5"/>
    <w:rsid w:val="00FC7C14"/>
    <w:rsid w:val="00FD033D"/>
    <w:rsid w:val="00FD2C79"/>
    <w:rsid w:val="00FE0E6F"/>
    <w:rsid w:val="00FE1EFF"/>
    <w:rsid w:val="00FE348E"/>
    <w:rsid w:val="00FE34BE"/>
    <w:rsid w:val="00FE51B9"/>
    <w:rsid w:val="00FE57D3"/>
    <w:rsid w:val="00FE5B00"/>
    <w:rsid w:val="00FE5E44"/>
    <w:rsid w:val="00FE6804"/>
    <w:rsid w:val="00FF1F64"/>
    <w:rsid w:val="00FF3E7E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semiHidden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semiHidden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6988B5-E299-4AE4-AE07-AC01AC877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49119</Words>
  <Characters>279982</Characters>
  <Application>Microsoft Office Word</Application>
  <DocSecurity>0</DocSecurity>
  <Lines>2333</Lines>
  <Paragraphs>656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328445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Кузьмина Анастасия Сергеевна</cp:lastModifiedBy>
  <cp:revision>14</cp:revision>
  <cp:lastPrinted>2021-10-18T10:02:00Z</cp:lastPrinted>
  <dcterms:created xsi:type="dcterms:W3CDTF">2021-10-08T14:45:00Z</dcterms:created>
  <dcterms:modified xsi:type="dcterms:W3CDTF">2021-10-08T07:48:00Z</dcterms:modified>
</cp:coreProperties>
</file>